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E6E87" w14:textId="77777777" w:rsidR="005E652A" w:rsidRPr="001C2C3A" w:rsidRDefault="005E652A" w:rsidP="00FA0D17">
      <w:pPr>
        <w:spacing w:line="240" w:lineRule="auto"/>
        <w:jc w:val="center"/>
        <w:rPr>
          <w:b/>
          <w:szCs w:val="28"/>
        </w:rPr>
      </w:pPr>
      <w:r w:rsidRPr="001C2C3A">
        <w:rPr>
          <w:b/>
          <w:szCs w:val="28"/>
        </w:rPr>
        <w:t>Доклад</w:t>
      </w:r>
    </w:p>
    <w:p w14:paraId="1D230DE2" w14:textId="77777777" w:rsidR="005E652A" w:rsidRPr="001C2C3A" w:rsidRDefault="005E652A" w:rsidP="00FA0D17">
      <w:pPr>
        <w:spacing w:line="240" w:lineRule="auto"/>
        <w:jc w:val="center"/>
        <w:rPr>
          <w:b/>
          <w:szCs w:val="28"/>
        </w:rPr>
      </w:pPr>
      <w:r w:rsidRPr="001C2C3A">
        <w:rPr>
          <w:b/>
          <w:szCs w:val="28"/>
        </w:rPr>
        <w:t>о ходе реализации муниципальной программы муниципального образования Кавказский район «Социальная поддержка граждан»</w:t>
      </w:r>
    </w:p>
    <w:p w14:paraId="64D84C99" w14:textId="50E9F7C2" w:rsidR="005E652A" w:rsidRPr="001C2C3A" w:rsidRDefault="00C24847" w:rsidP="00FA0D17">
      <w:pPr>
        <w:spacing w:line="240" w:lineRule="auto"/>
        <w:jc w:val="center"/>
        <w:rPr>
          <w:b/>
          <w:szCs w:val="28"/>
        </w:rPr>
      </w:pPr>
      <w:r w:rsidRPr="001C2C3A">
        <w:rPr>
          <w:b/>
          <w:szCs w:val="28"/>
        </w:rPr>
        <w:t>за 202</w:t>
      </w:r>
      <w:r w:rsidR="00064348" w:rsidRPr="001C2C3A">
        <w:rPr>
          <w:b/>
          <w:szCs w:val="28"/>
        </w:rPr>
        <w:t>5</w:t>
      </w:r>
      <w:r w:rsidR="005E652A" w:rsidRPr="001C2C3A">
        <w:rPr>
          <w:b/>
          <w:szCs w:val="28"/>
        </w:rPr>
        <w:t xml:space="preserve"> год</w:t>
      </w:r>
    </w:p>
    <w:p w14:paraId="58FF7DF2" w14:textId="77777777" w:rsidR="005E652A" w:rsidRPr="001C2C3A" w:rsidRDefault="005E652A" w:rsidP="005E652A">
      <w:pPr>
        <w:spacing w:line="240" w:lineRule="auto"/>
        <w:jc w:val="center"/>
        <w:rPr>
          <w:b/>
          <w:szCs w:val="28"/>
        </w:rPr>
      </w:pPr>
    </w:p>
    <w:p w14:paraId="5C8F8A20" w14:textId="5791C4EB" w:rsidR="005E652A" w:rsidRPr="001C2C3A" w:rsidRDefault="005E652A" w:rsidP="005E652A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>Муниципальная программа «Социальная поддержка граждан» (далее</w:t>
      </w:r>
      <w:r w:rsidR="000B16E0">
        <w:rPr>
          <w:szCs w:val="28"/>
        </w:rPr>
        <w:t xml:space="preserve"> </w:t>
      </w:r>
      <w:r w:rsidRPr="001C2C3A">
        <w:rPr>
          <w:szCs w:val="28"/>
        </w:rPr>
        <w:t>- муниципальная программа)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граждан».</w:t>
      </w:r>
    </w:p>
    <w:p w14:paraId="09B2C5F8" w14:textId="63177DBE" w:rsidR="00BD18D5" w:rsidRPr="001C2C3A" w:rsidRDefault="00BD18D5" w:rsidP="00BD18D5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В течени</w:t>
      </w:r>
      <w:r w:rsidR="00BC3A66" w:rsidRPr="001C2C3A">
        <w:rPr>
          <w:szCs w:val="28"/>
        </w:rPr>
        <w:t>е</w:t>
      </w:r>
      <w:r w:rsidRPr="001C2C3A">
        <w:rPr>
          <w:szCs w:val="28"/>
        </w:rPr>
        <w:t xml:space="preserve"> 202</w:t>
      </w:r>
      <w:r w:rsidR="00064348" w:rsidRPr="001C2C3A">
        <w:rPr>
          <w:szCs w:val="28"/>
        </w:rPr>
        <w:t>5</w:t>
      </w:r>
      <w:r w:rsidRPr="001C2C3A">
        <w:rPr>
          <w:szCs w:val="28"/>
        </w:rPr>
        <w:t xml:space="preserve"> года в муниципальную программу внесено </w:t>
      </w:r>
      <w:r w:rsidR="00A43286" w:rsidRPr="001C2C3A">
        <w:rPr>
          <w:szCs w:val="28"/>
        </w:rPr>
        <w:t xml:space="preserve">8 </w:t>
      </w:r>
      <w:r w:rsidRPr="001C2C3A">
        <w:rPr>
          <w:szCs w:val="28"/>
        </w:rPr>
        <w:t>изменений</w:t>
      </w:r>
      <w:r w:rsidR="00A71FBD" w:rsidRPr="001C2C3A">
        <w:rPr>
          <w:szCs w:val="28"/>
        </w:rPr>
        <w:t xml:space="preserve"> </w:t>
      </w:r>
      <w:r w:rsidRPr="001C2C3A">
        <w:rPr>
          <w:szCs w:val="28"/>
        </w:rPr>
        <w:t>(</w:t>
      </w:r>
      <w:r w:rsidR="00A41484" w:rsidRPr="001C2C3A">
        <w:rPr>
          <w:szCs w:val="28"/>
        </w:rPr>
        <w:t>26</w:t>
      </w:r>
      <w:r w:rsidR="00561C85" w:rsidRPr="001C2C3A">
        <w:rPr>
          <w:szCs w:val="28"/>
        </w:rPr>
        <w:t>.02.2025г.</w:t>
      </w:r>
      <w:r w:rsidR="00A41484" w:rsidRPr="001C2C3A">
        <w:rPr>
          <w:szCs w:val="28"/>
        </w:rPr>
        <w:t>, 26</w:t>
      </w:r>
      <w:r w:rsidR="00561C85" w:rsidRPr="001C2C3A">
        <w:rPr>
          <w:szCs w:val="28"/>
        </w:rPr>
        <w:t>.03.2025г.,</w:t>
      </w:r>
      <w:r w:rsidR="007C7A90" w:rsidRPr="001C2C3A">
        <w:rPr>
          <w:szCs w:val="28"/>
        </w:rPr>
        <w:t xml:space="preserve"> </w:t>
      </w:r>
      <w:r w:rsidR="00A41484" w:rsidRPr="001C2C3A">
        <w:rPr>
          <w:szCs w:val="28"/>
        </w:rPr>
        <w:t>23</w:t>
      </w:r>
      <w:r w:rsidR="007C7A90" w:rsidRPr="001C2C3A">
        <w:rPr>
          <w:szCs w:val="28"/>
        </w:rPr>
        <w:t>.04.2025г.</w:t>
      </w:r>
      <w:r w:rsidR="00A41484" w:rsidRPr="001C2C3A">
        <w:rPr>
          <w:szCs w:val="28"/>
        </w:rPr>
        <w:t>, 26</w:t>
      </w:r>
      <w:r w:rsidR="007C7A90" w:rsidRPr="001C2C3A">
        <w:rPr>
          <w:szCs w:val="28"/>
        </w:rPr>
        <w:t>.06.2025г.,</w:t>
      </w:r>
      <w:r w:rsidR="00A41484" w:rsidRPr="001C2C3A">
        <w:rPr>
          <w:szCs w:val="28"/>
        </w:rPr>
        <w:t xml:space="preserve"> 28</w:t>
      </w:r>
      <w:r w:rsidR="007C7A90" w:rsidRPr="001C2C3A">
        <w:rPr>
          <w:szCs w:val="28"/>
        </w:rPr>
        <w:t>.08.2025г.</w:t>
      </w:r>
      <w:r w:rsidR="00A41484" w:rsidRPr="001C2C3A">
        <w:rPr>
          <w:szCs w:val="28"/>
        </w:rPr>
        <w:t>, 24</w:t>
      </w:r>
      <w:r w:rsidR="007C7A90" w:rsidRPr="001C2C3A">
        <w:rPr>
          <w:szCs w:val="28"/>
        </w:rPr>
        <w:t>.09.2025г.,</w:t>
      </w:r>
      <w:r w:rsidR="00A41484" w:rsidRPr="001C2C3A">
        <w:rPr>
          <w:szCs w:val="28"/>
        </w:rPr>
        <w:t xml:space="preserve"> </w:t>
      </w:r>
      <w:r w:rsidR="007C7A90" w:rsidRPr="001C2C3A">
        <w:rPr>
          <w:szCs w:val="28"/>
        </w:rPr>
        <w:t>27.11.2025г.,</w:t>
      </w:r>
      <w:r w:rsidR="00A41484" w:rsidRPr="001C2C3A">
        <w:rPr>
          <w:szCs w:val="28"/>
        </w:rPr>
        <w:t>18</w:t>
      </w:r>
      <w:r w:rsidR="007C7A90" w:rsidRPr="001C2C3A">
        <w:rPr>
          <w:szCs w:val="28"/>
        </w:rPr>
        <w:t>.12.2025г.</w:t>
      </w:r>
      <w:r w:rsidRPr="001C2C3A">
        <w:rPr>
          <w:szCs w:val="28"/>
        </w:rPr>
        <w:t>).</w:t>
      </w:r>
    </w:p>
    <w:p w14:paraId="2A61747E" w14:textId="41B50523" w:rsidR="005E652A" w:rsidRPr="001C2C3A" w:rsidRDefault="00A41484" w:rsidP="00A41484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 </w:t>
      </w:r>
      <w:r w:rsidR="005E652A" w:rsidRPr="001C2C3A">
        <w:rPr>
          <w:szCs w:val="28"/>
        </w:rPr>
        <w:t>Координатор муниципальной программы –</w:t>
      </w:r>
      <w:r w:rsidR="00950F49" w:rsidRPr="001C2C3A">
        <w:rPr>
          <w:szCs w:val="28"/>
        </w:rPr>
        <w:t xml:space="preserve"> </w:t>
      </w:r>
      <w:r w:rsidR="005E652A" w:rsidRPr="001C2C3A">
        <w:rPr>
          <w:szCs w:val="28"/>
        </w:rPr>
        <w:t xml:space="preserve">управление </w:t>
      </w:r>
      <w:r w:rsidR="004A0C18" w:rsidRPr="001C2C3A">
        <w:rPr>
          <w:szCs w:val="28"/>
        </w:rPr>
        <w:t xml:space="preserve">опеки и попечительства в отношении несовершеннолетних </w:t>
      </w:r>
      <w:r w:rsidR="005E652A" w:rsidRPr="001C2C3A">
        <w:rPr>
          <w:szCs w:val="28"/>
        </w:rPr>
        <w:t>администрации муниципального образования Кавказский район.</w:t>
      </w:r>
    </w:p>
    <w:p w14:paraId="662EFC84" w14:textId="48D7FE5E" w:rsidR="0082104D" w:rsidRPr="001C2C3A" w:rsidRDefault="0082104D" w:rsidP="00A41484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 </w:t>
      </w:r>
      <w:proofErr w:type="gramStart"/>
      <w:r w:rsidRPr="001C2C3A">
        <w:rPr>
          <w:szCs w:val="28"/>
        </w:rPr>
        <w:t>Соисполнители</w:t>
      </w:r>
      <w:r w:rsidR="00950F49" w:rsidRPr="001C2C3A">
        <w:rPr>
          <w:szCs w:val="28"/>
        </w:rPr>
        <w:t xml:space="preserve"> </w:t>
      </w:r>
      <w:r w:rsidRPr="001C2C3A">
        <w:rPr>
          <w:szCs w:val="28"/>
        </w:rPr>
        <w:t>муниципальной программы управление имущественных отношений администрации муниципального образования Кавказский район, правовой отдел администрации муниципального образования Кавказский район,</w:t>
      </w:r>
      <w:r w:rsidR="00950F49" w:rsidRPr="001C2C3A">
        <w:rPr>
          <w:szCs w:val="28"/>
        </w:rPr>
        <w:t xml:space="preserve"> </w:t>
      </w:r>
      <w:r w:rsidRPr="001C2C3A">
        <w:rPr>
          <w:szCs w:val="28"/>
        </w:rPr>
        <w:t>управление архитектуры и градостроительства администрации муниципального образования Кавказский район, управление образования администрации муниципального образования Кавказский район, отдел по делам казачества и военным вопросам администрации муниципального образования Кавказский район, управление опеки и попечительства в отношении</w:t>
      </w:r>
      <w:r w:rsidR="007B1DE8" w:rsidRPr="001C2C3A">
        <w:rPr>
          <w:szCs w:val="28"/>
        </w:rPr>
        <w:t xml:space="preserve"> </w:t>
      </w:r>
      <w:r w:rsidRPr="001C2C3A">
        <w:rPr>
          <w:szCs w:val="28"/>
        </w:rPr>
        <w:t>несовершеннолетних</w:t>
      </w:r>
      <w:r w:rsidR="00950F49" w:rsidRPr="001C2C3A">
        <w:rPr>
          <w:szCs w:val="28"/>
        </w:rPr>
        <w:t xml:space="preserve"> </w:t>
      </w:r>
      <w:r w:rsidRPr="001C2C3A">
        <w:rPr>
          <w:szCs w:val="28"/>
        </w:rPr>
        <w:t>администрации муниципального образования Кавказский район.</w:t>
      </w:r>
      <w:proofErr w:type="gramEnd"/>
    </w:p>
    <w:p w14:paraId="501D66A8" w14:textId="086E68FB" w:rsidR="0082104D" w:rsidRPr="001C2C3A" w:rsidRDefault="0082104D" w:rsidP="00A41484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</w:t>
      </w:r>
      <w:r w:rsidR="00F958CF" w:rsidRPr="001C2C3A">
        <w:rPr>
          <w:szCs w:val="28"/>
        </w:rPr>
        <w:t xml:space="preserve"> </w:t>
      </w:r>
      <w:proofErr w:type="gramStart"/>
      <w:r w:rsidRPr="001C2C3A">
        <w:rPr>
          <w:szCs w:val="28"/>
          <w:lang w:eastAsia="ru-RU"/>
        </w:rPr>
        <w:t>Участники муниципальной программы -</w:t>
      </w:r>
      <w:r w:rsidRPr="001C2C3A">
        <w:rPr>
          <w:szCs w:val="28"/>
        </w:rPr>
        <w:t xml:space="preserve"> </w:t>
      </w:r>
      <w:r w:rsidRPr="001C2C3A">
        <w:rPr>
          <w:szCs w:val="28"/>
          <w:lang w:eastAsia="ru-RU"/>
        </w:rPr>
        <w:t>муниципальное казенное учреждение «Централизованная бухгалтерия образования муниципального образования Кавказский район»; управление образования администрации муниципального образования</w:t>
      </w:r>
      <w:r w:rsidR="00950F49" w:rsidRPr="001C2C3A">
        <w:rPr>
          <w:szCs w:val="28"/>
          <w:lang w:eastAsia="ru-RU"/>
        </w:rPr>
        <w:t xml:space="preserve"> </w:t>
      </w:r>
      <w:r w:rsidRPr="001C2C3A">
        <w:rPr>
          <w:szCs w:val="28"/>
          <w:lang w:eastAsia="ru-RU"/>
        </w:rPr>
        <w:t>Кавказский район; отдел культуры муниципального</w:t>
      </w:r>
      <w:r w:rsidR="00F958CF" w:rsidRPr="001C2C3A">
        <w:rPr>
          <w:szCs w:val="28"/>
          <w:lang w:eastAsia="ru-RU"/>
        </w:rPr>
        <w:t xml:space="preserve"> </w:t>
      </w:r>
      <w:r w:rsidRPr="001C2C3A">
        <w:rPr>
          <w:szCs w:val="28"/>
          <w:lang w:eastAsia="ru-RU"/>
        </w:rPr>
        <w:t>образования Кавказский район;</w:t>
      </w:r>
      <w:r w:rsidRPr="001C2C3A">
        <w:rPr>
          <w:szCs w:val="28"/>
          <w:lang w:eastAsia="ru-RU"/>
        </w:rPr>
        <w:br/>
        <w:t>отдел по физической культуре и спорту муниципального образования Кавказский</w:t>
      </w:r>
      <w:r w:rsidR="00F958CF" w:rsidRPr="001C2C3A">
        <w:rPr>
          <w:szCs w:val="28"/>
          <w:lang w:eastAsia="ru-RU"/>
        </w:rPr>
        <w:t xml:space="preserve"> </w:t>
      </w:r>
      <w:r w:rsidRPr="001C2C3A">
        <w:rPr>
          <w:szCs w:val="28"/>
          <w:lang w:eastAsia="ru-RU"/>
        </w:rPr>
        <w:t>район;</w:t>
      </w:r>
      <w:r w:rsidR="00F958CF" w:rsidRPr="001C2C3A">
        <w:rPr>
          <w:szCs w:val="28"/>
          <w:lang w:eastAsia="ru-RU"/>
        </w:rPr>
        <w:t xml:space="preserve"> </w:t>
      </w:r>
      <w:r w:rsidRPr="001C2C3A">
        <w:rPr>
          <w:szCs w:val="28"/>
          <w:lang w:eastAsia="ru-RU"/>
        </w:rPr>
        <w:t>отдел по делам несовершеннолетних администрации муниципального образования Кавказский район; МКУ «Управление по делам гражданской обороны и чрезвычайным ситуациям Кавказского района»;</w:t>
      </w:r>
      <w:proofErr w:type="gramEnd"/>
      <w:r w:rsidRPr="001C2C3A">
        <w:rPr>
          <w:szCs w:val="28"/>
          <w:lang w:eastAsia="ru-RU"/>
        </w:rPr>
        <w:t xml:space="preserve"> организационный отдел администрации муниципального образования Кавказский район</w:t>
      </w:r>
      <w:r w:rsidR="00950F49" w:rsidRPr="001C2C3A">
        <w:rPr>
          <w:szCs w:val="28"/>
        </w:rPr>
        <w:t>.</w:t>
      </w:r>
    </w:p>
    <w:p w14:paraId="71914F48" w14:textId="77777777" w:rsidR="0021075A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Цели</w:t>
      </w:r>
      <w:r w:rsidR="0021075A" w:rsidRPr="001C2C3A">
        <w:rPr>
          <w:szCs w:val="28"/>
        </w:rPr>
        <w:t xml:space="preserve"> муниципальной программы:</w:t>
      </w:r>
    </w:p>
    <w:p w14:paraId="05EC6F6B" w14:textId="13518C33" w:rsidR="00DC094F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развитие форм семейного устройства детей-сирот и детей, оставшихся без попечения родителей и обеспечение приоритета устройства детей-сирот и детей, оставшихся без попечения родителей, в семьи гражда</w:t>
      </w:r>
      <w:r w:rsidR="00DC094F" w:rsidRPr="001C2C3A">
        <w:rPr>
          <w:szCs w:val="28"/>
        </w:rPr>
        <w:t>н Кавказского района;</w:t>
      </w:r>
    </w:p>
    <w:p w14:paraId="3DF19C0A" w14:textId="07B8A539" w:rsidR="00DC094F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создание условий для роста благосостояния отдельных категорий граждан;</w:t>
      </w:r>
    </w:p>
    <w:p w14:paraId="3A7C4BD5" w14:textId="77777777" w:rsidR="00DC094F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обеспечение защиты прав и интересов несовершеннолетних;</w:t>
      </w:r>
    </w:p>
    <w:p w14:paraId="40F4A7E4" w14:textId="61258E08" w:rsidR="00DC094F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lastRenderedPageBreak/>
        <w:t xml:space="preserve"> повышение доступности объектов социальной сферы для инвалидов и други</w:t>
      </w:r>
      <w:r w:rsidR="00DC094F" w:rsidRPr="001C2C3A">
        <w:rPr>
          <w:szCs w:val="28"/>
        </w:rPr>
        <w:t>х маломобильных групп населения;</w:t>
      </w:r>
    </w:p>
    <w:p w14:paraId="3B5DED3F" w14:textId="7C775BCE" w:rsidR="00F958CF" w:rsidRPr="001C2C3A" w:rsidRDefault="00F958CF" w:rsidP="00F958CF">
      <w:pPr>
        <w:tabs>
          <w:tab w:val="left" w:pos="709"/>
        </w:tabs>
        <w:spacing w:line="240" w:lineRule="auto"/>
        <w:ind w:firstLine="709"/>
        <w:jc w:val="both"/>
        <w:rPr>
          <w:strike/>
          <w:szCs w:val="28"/>
        </w:rPr>
      </w:pPr>
      <w:r w:rsidRPr="001C2C3A">
        <w:rPr>
          <w:szCs w:val="28"/>
        </w:rPr>
        <w:t xml:space="preserve">обеспечение </w:t>
      </w:r>
      <w:proofErr w:type="gramStart"/>
      <w:r w:rsidRPr="001C2C3A">
        <w:rPr>
          <w:szCs w:val="28"/>
        </w:rPr>
        <w:t>безопасности мест проживания отдельных категорий семей</w:t>
      </w:r>
      <w:proofErr w:type="gramEnd"/>
      <w:r w:rsidRPr="001C2C3A">
        <w:rPr>
          <w:szCs w:val="28"/>
        </w:rPr>
        <w:t xml:space="preserve"> с детьми</w:t>
      </w:r>
      <w:r w:rsidR="00DC094F" w:rsidRPr="001C2C3A">
        <w:rPr>
          <w:szCs w:val="28"/>
        </w:rPr>
        <w:t>.</w:t>
      </w:r>
    </w:p>
    <w:p w14:paraId="35B92F33" w14:textId="403FCA4E" w:rsidR="00F958CF" w:rsidRPr="001C2C3A" w:rsidRDefault="00DC094F" w:rsidP="00F958CF">
      <w:pPr>
        <w:suppressAutoHyphens w:val="0"/>
        <w:spacing w:line="240" w:lineRule="auto"/>
        <w:ind w:firstLine="709"/>
        <w:jc w:val="both"/>
        <w:rPr>
          <w:szCs w:val="28"/>
          <w:lang w:eastAsia="ru-RU"/>
        </w:rPr>
      </w:pPr>
      <w:r w:rsidRPr="001C2C3A">
        <w:rPr>
          <w:szCs w:val="28"/>
          <w:lang w:eastAsia="ru-RU"/>
        </w:rPr>
        <w:t xml:space="preserve">В муниципальной программе </w:t>
      </w:r>
      <w:r w:rsidR="00A43286" w:rsidRPr="001C2C3A">
        <w:rPr>
          <w:szCs w:val="28"/>
          <w:lang w:eastAsia="ru-RU"/>
        </w:rPr>
        <w:t>выделены п</w:t>
      </w:r>
      <w:r w:rsidR="00F958CF" w:rsidRPr="001C2C3A">
        <w:rPr>
          <w:szCs w:val="28"/>
          <w:lang w:eastAsia="ru-RU"/>
        </w:rPr>
        <w:t>оказатели</w:t>
      </w:r>
      <w:r w:rsidR="00A43286" w:rsidRPr="001C2C3A">
        <w:rPr>
          <w:szCs w:val="28"/>
          <w:lang w:eastAsia="ru-RU"/>
        </w:rPr>
        <w:t xml:space="preserve"> </w:t>
      </w:r>
      <w:r w:rsidR="00F958CF" w:rsidRPr="001C2C3A">
        <w:rPr>
          <w:szCs w:val="28"/>
          <w:lang w:eastAsia="ru-RU"/>
        </w:rPr>
        <w:t xml:space="preserve"> целей</w:t>
      </w:r>
      <w:r w:rsidR="00A43286" w:rsidRPr="001C2C3A">
        <w:rPr>
          <w:szCs w:val="28"/>
          <w:lang w:eastAsia="ru-RU"/>
        </w:rPr>
        <w:t>:</w:t>
      </w:r>
    </w:p>
    <w:p w14:paraId="68369B26" w14:textId="39C6CCD7" w:rsidR="007B5CC5" w:rsidRPr="001432C1" w:rsidRDefault="00354194" w:rsidP="007B5CC5">
      <w:pPr>
        <w:spacing w:line="240" w:lineRule="auto"/>
        <w:ind w:firstLine="709"/>
        <w:jc w:val="both"/>
        <w:rPr>
          <w:szCs w:val="28"/>
        </w:rPr>
      </w:pPr>
      <w:proofErr w:type="gramStart"/>
      <w:r w:rsidRPr="001C2C3A">
        <w:rPr>
          <w:szCs w:val="28"/>
        </w:rPr>
        <w:t xml:space="preserve">значение целевого показателя </w:t>
      </w:r>
      <w:r w:rsidR="00D859D8" w:rsidRPr="001C2C3A">
        <w:rPr>
          <w:szCs w:val="28"/>
        </w:rPr>
        <w:t>«Число детей-сирот, детей, оставшихся без попечения родителей в Кавказском районе, переданных на воспитание в семьи</w:t>
      </w:r>
      <w:r w:rsidR="006D7A49" w:rsidRPr="001C2C3A">
        <w:rPr>
          <w:szCs w:val="28"/>
        </w:rPr>
        <w:t>» - 320 чел.</w:t>
      </w:r>
      <w:r w:rsidR="00D859D8" w:rsidRPr="001C2C3A">
        <w:rPr>
          <w:szCs w:val="28"/>
        </w:rPr>
        <w:t xml:space="preserve"> </w:t>
      </w:r>
      <w:r w:rsidRPr="001C2C3A">
        <w:rPr>
          <w:szCs w:val="28"/>
        </w:rPr>
        <w:t xml:space="preserve">достигнуто </w:t>
      </w:r>
      <w:r w:rsidR="00D859D8" w:rsidRPr="001C2C3A">
        <w:rPr>
          <w:szCs w:val="28"/>
        </w:rPr>
        <w:t>на 98,8% (факт- 316 чел</w:t>
      </w:r>
      <w:r w:rsidR="006D7A49" w:rsidRPr="001C2C3A">
        <w:rPr>
          <w:szCs w:val="28"/>
        </w:rPr>
        <w:t>.</w:t>
      </w:r>
      <w:r w:rsidR="00D859D8" w:rsidRPr="001C2C3A">
        <w:rPr>
          <w:szCs w:val="28"/>
        </w:rPr>
        <w:t>)</w:t>
      </w:r>
      <w:r w:rsidRPr="001C2C3A">
        <w:rPr>
          <w:szCs w:val="28"/>
        </w:rPr>
        <w:t>,</w:t>
      </w:r>
      <w:r w:rsidR="007B5CC5" w:rsidRPr="001C2C3A">
        <w:rPr>
          <w:color w:val="FF0000"/>
          <w:szCs w:val="28"/>
        </w:rPr>
        <w:t xml:space="preserve"> </w:t>
      </w:r>
      <w:r w:rsidR="007B5CC5" w:rsidRPr="001C2C3A">
        <w:rPr>
          <w:szCs w:val="28"/>
        </w:rPr>
        <w:t>не достижение значения целевого показателя связано с естественным движением детей-сирот и детей, оставшихся без попечения родителей, воспитывающихся в замещающих семьях (достижение совершеннолетия, перемена места жительства, изменение формы устройства);</w:t>
      </w:r>
      <w:proofErr w:type="gramEnd"/>
    </w:p>
    <w:p w14:paraId="4924DBC5" w14:textId="5070FE51" w:rsidR="00D859D8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значение целевого показателя </w:t>
      </w:r>
      <w:r w:rsidR="0094677C" w:rsidRPr="001C2C3A">
        <w:rPr>
          <w:szCs w:val="28"/>
        </w:rPr>
        <w:t>«</w:t>
      </w:r>
      <w:r w:rsidR="00D859D8" w:rsidRPr="001C2C3A">
        <w:rPr>
          <w:szCs w:val="28"/>
        </w:rPr>
        <w:t>Количество приобретенных (построенных) жилых помещений для отдельных категорий граждан</w:t>
      </w:r>
      <w:r w:rsidR="0094677C" w:rsidRPr="001C2C3A">
        <w:rPr>
          <w:szCs w:val="28"/>
        </w:rPr>
        <w:t>» - 1 ед</w:t>
      </w:r>
      <w:r w:rsidRPr="001C2C3A">
        <w:rPr>
          <w:szCs w:val="28"/>
        </w:rPr>
        <w:t>.</w:t>
      </w:r>
      <w:r w:rsidR="0094677C" w:rsidRPr="001C2C3A">
        <w:rPr>
          <w:szCs w:val="28"/>
        </w:rPr>
        <w:t xml:space="preserve"> </w:t>
      </w:r>
      <w:r w:rsidR="00F91FAE" w:rsidRPr="001C2C3A">
        <w:rPr>
          <w:szCs w:val="28"/>
        </w:rPr>
        <w:t>достигнуто</w:t>
      </w:r>
      <w:r w:rsidR="0094677C" w:rsidRPr="001C2C3A">
        <w:rPr>
          <w:szCs w:val="28"/>
        </w:rPr>
        <w:t xml:space="preserve"> на 100</w:t>
      </w:r>
      <w:r w:rsidR="00F91FAE" w:rsidRPr="001C2C3A">
        <w:rPr>
          <w:szCs w:val="28"/>
        </w:rPr>
        <w:t>,0</w:t>
      </w:r>
      <w:r w:rsidR="0094677C" w:rsidRPr="001C2C3A">
        <w:rPr>
          <w:szCs w:val="28"/>
        </w:rPr>
        <w:t>% (факт -1</w:t>
      </w:r>
      <w:r w:rsidRPr="001C2C3A">
        <w:t xml:space="preserve"> </w:t>
      </w:r>
      <w:r w:rsidRPr="001C2C3A">
        <w:rPr>
          <w:szCs w:val="28"/>
        </w:rPr>
        <w:t>ед.</w:t>
      </w:r>
      <w:r w:rsidR="0094677C" w:rsidRPr="001C2C3A">
        <w:rPr>
          <w:szCs w:val="28"/>
        </w:rPr>
        <w:t>);</w:t>
      </w:r>
    </w:p>
    <w:p w14:paraId="02C94290" w14:textId="531E501E" w:rsidR="0094677C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значение целевого показателя </w:t>
      </w:r>
      <w:r w:rsidR="0094677C" w:rsidRPr="001C2C3A">
        <w:rPr>
          <w:szCs w:val="28"/>
        </w:rPr>
        <w:t>«Численность граждан пожилого возраста, охваченных различными видами государственной социальной помощи и поддержки» - 176 чел</w:t>
      </w:r>
      <w:r w:rsidR="00F91FAE" w:rsidRPr="001C2C3A">
        <w:rPr>
          <w:szCs w:val="28"/>
        </w:rPr>
        <w:t>.</w:t>
      </w:r>
      <w:r w:rsidR="0094677C" w:rsidRPr="001C2C3A">
        <w:rPr>
          <w:szCs w:val="28"/>
        </w:rPr>
        <w:t xml:space="preserve"> </w:t>
      </w:r>
      <w:r w:rsidR="00F91FAE" w:rsidRPr="001C2C3A">
        <w:rPr>
          <w:szCs w:val="28"/>
        </w:rPr>
        <w:t>достигнуто</w:t>
      </w:r>
      <w:r w:rsidR="0094677C" w:rsidRPr="001C2C3A">
        <w:rPr>
          <w:szCs w:val="28"/>
        </w:rPr>
        <w:t xml:space="preserve"> на 98,9% (факт -174 чел</w:t>
      </w:r>
      <w:r w:rsidR="00F91FAE" w:rsidRPr="001C2C3A">
        <w:rPr>
          <w:szCs w:val="28"/>
        </w:rPr>
        <w:t>.</w:t>
      </w:r>
      <w:r w:rsidR="0094677C" w:rsidRPr="001C2C3A">
        <w:rPr>
          <w:szCs w:val="28"/>
        </w:rPr>
        <w:t>)</w:t>
      </w:r>
      <w:r w:rsidR="00645BC9" w:rsidRPr="001C2C3A">
        <w:t xml:space="preserve"> </w:t>
      </w:r>
      <w:r w:rsidR="00645BC9" w:rsidRPr="001C2C3A">
        <w:rPr>
          <w:szCs w:val="28"/>
        </w:rPr>
        <w:t>по фактическому числу получателей</w:t>
      </w:r>
      <w:r w:rsidR="0094677C" w:rsidRPr="001C2C3A">
        <w:rPr>
          <w:szCs w:val="28"/>
        </w:rPr>
        <w:t>;</w:t>
      </w:r>
    </w:p>
    <w:p w14:paraId="748D7DA2" w14:textId="079D4AD8" w:rsidR="0094677C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proofErr w:type="gramStart"/>
      <w:r w:rsidRPr="001C2C3A">
        <w:rPr>
          <w:szCs w:val="28"/>
        </w:rPr>
        <w:t xml:space="preserve">значение целевого показателя </w:t>
      </w:r>
      <w:r w:rsidR="0094677C" w:rsidRPr="001C2C3A">
        <w:rPr>
          <w:szCs w:val="28"/>
        </w:rPr>
        <w:t>«</w:t>
      </w:r>
      <w:r w:rsidR="00AB7A8E" w:rsidRPr="001C2C3A">
        <w:rPr>
          <w:szCs w:val="28"/>
          <w:lang w:eastAsia="ru-RU"/>
        </w:rPr>
        <w:t>Доля граждан, получивших социальную поддержку - единовременную выплату, из числа лиц, заключивших</w:t>
      </w:r>
      <w:r w:rsidR="00AB7A8E" w:rsidRPr="001C2C3A">
        <w:rPr>
          <w:strike/>
          <w:szCs w:val="28"/>
          <w:lang w:eastAsia="ru-RU"/>
        </w:rPr>
        <w:t xml:space="preserve">  </w:t>
      </w:r>
      <w:r w:rsidR="00AB7A8E" w:rsidRPr="001C2C3A">
        <w:rPr>
          <w:szCs w:val="28"/>
          <w:lang w:eastAsia="ru-RU"/>
        </w:rPr>
        <w:t>контракт для прохождения военной службы или контракт о пребывании в добровольческом формировании, в общей численности граждан, имеющих право на ее получение и обратившихся за получением</w:t>
      </w:r>
      <w:r w:rsidR="00762D09" w:rsidRPr="001C2C3A">
        <w:rPr>
          <w:szCs w:val="28"/>
        </w:rPr>
        <w:t xml:space="preserve">» - 100% </w:t>
      </w:r>
      <w:r w:rsidR="00806538" w:rsidRPr="001C2C3A">
        <w:rPr>
          <w:szCs w:val="28"/>
        </w:rPr>
        <w:t>достигнуто</w:t>
      </w:r>
      <w:r w:rsidR="00762D09" w:rsidRPr="001C2C3A">
        <w:rPr>
          <w:szCs w:val="28"/>
        </w:rPr>
        <w:t xml:space="preserve"> на </w:t>
      </w:r>
      <w:r w:rsidR="00870CD8" w:rsidRPr="001C2C3A">
        <w:rPr>
          <w:strike/>
          <w:color w:val="FF0000"/>
          <w:szCs w:val="28"/>
        </w:rPr>
        <w:t xml:space="preserve"> </w:t>
      </w:r>
      <w:r w:rsidR="00870CD8" w:rsidRPr="001C2C3A">
        <w:rPr>
          <w:szCs w:val="28"/>
        </w:rPr>
        <w:t>100</w:t>
      </w:r>
      <w:r w:rsidR="00762D09" w:rsidRPr="001C2C3A">
        <w:rPr>
          <w:szCs w:val="28"/>
        </w:rPr>
        <w:t>%</w:t>
      </w:r>
      <w:r w:rsidR="00142F8E" w:rsidRPr="001C2C3A">
        <w:t xml:space="preserve"> </w:t>
      </w:r>
      <w:r w:rsidR="00142F8E" w:rsidRPr="001C2C3A">
        <w:rPr>
          <w:szCs w:val="28"/>
        </w:rPr>
        <w:t>по факту заключенных контрактов в соответствии с поданными заявлениями</w:t>
      </w:r>
      <w:r w:rsidR="00762D09" w:rsidRPr="001C2C3A">
        <w:rPr>
          <w:szCs w:val="28"/>
        </w:rPr>
        <w:t>;</w:t>
      </w:r>
      <w:proofErr w:type="gramEnd"/>
    </w:p>
    <w:p w14:paraId="07854442" w14:textId="384CE855" w:rsidR="00762D09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proofErr w:type="gramStart"/>
      <w:r w:rsidRPr="001C2C3A">
        <w:rPr>
          <w:szCs w:val="28"/>
        </w:rPr>
        <w:t xml:space="preserve">значение целевого показателя </w:t>
      </w:r>
      <w:r w:rsidR="00762D09" w:rsidRPr="001C2C3A">
        <w:rPr>
          <w:szCs w:val="28"/>
        </w:rPr>
        <w:t>«Количество приобретенных новогодних подарков для детей военнослужащих проходящих службу по контракту в зоне проведения специальной военной операции и граждан, принимающих участие (принимавших участие, в том числе погибших (умерших), получивших инвалидность) в специальной военной операции, призванных на военную службу по мобилизации и добровольцев в Вооруженные силы  Российской Федерации</w:t>
      </w:r>
      <w:r w:rsidR="000E18EE" w:rsidRPr="001C2C3A">
        <w:rPr>
          <w:szCs w:val="28"/>
        </w:rPr>
        <w:t>»  в 2025 году не было предусмотрено,</w:t>
      </w:r>
      <w:r w:rsidR="00645BC9" w:rsidRPr="001C2C3A">
        <w:rPr>
          <w:szCs w:val="28"/>
        </w:rPr>
        <w:t xml:space="preserve"> </w:t>
      </w:r>
      <w:r w:rsidR="000E18EE" w:rsidRPr="001C2C3A">
        <w:rPr>
          <w:szCs w:val="28"/>
        </w:rPr>
        <w:t xml:space="preserve">по </w:t>
      </w:r>
      <w:r w:rsidR="00762D09" w:rsidRPr="001C2C3A">
        <w:rPr>
          <w:szCs w:val="28"/>
        </w:rPr>
        <w:t>факт</w:t>
      </w:r>
      <w:r w:rsidR="000E18EE" w:rsidRPr="001C2C3A">
        <w:rPr>
          <w:szCs w:val="28"/>
        </w:rPr>
        <w:t xml:space="preserve">у приобретено </w:t>
      </w:r>
      <w:r w:rsidR="00762D09" w:rsidRPr="001C2C3A">
        <w:rPr>
          <w:szCs w:val="28"/>
        </w:rPr>
        <w:t>1000</w:t>
      </w:r>
      <w:proofErr w:type="gramEnd"/>
      <w:r w:rsidR="00762D09" w:rsidRPr="001C2C3A">
        <w:rPr>
          <w:szCs w:val="28"/>
        </w:rPr>
        <w:t xml:space="preserve"> шт</w:t>
      </w:r>
      <w:r w:rsidR="00870CD8" w:rsidRPr="001C2C3A">
        <w:rPr>
          <w:szCs w:val="28"/>
        </w:rPr>
        <w:t>.</w:t>
      </w:r>
      <w:r w:rsidR="000E18EE" w:rsidRPr="001C2C3A">
        <w:rPr>
          <w:szCs w:val="28"/>
        </w:rPr>
        <w:t xml:space="preserve"> новогодних подарков, не было внесено изменение в значение целевого показателя согласно выделенному финансированию</w:t>
      </w:r>
      <w:r w:rsidR="00762D09" w:rsidRPr="001C2C3A">
        <w:rPr>
          <w:szCs w:val="28"/>
        </w:rPr>
        <w:t>;</w:t>
      </w:r>
    </w:p>
    <w:p w14:paraId="4EF232FB" w14:textId="6360233D" w:rsidR="00762D09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значение целевого показателя </w:t>
      </w:r>
      <w:r w:rsidR="00762D09" w:rsidRPr="001C2C3A">
        <w:rPr>
          <w:szCs w:val="28"/>
        </w:rPr>
        <w:t>«Доля муниципальных объектов, учреждений и прилегающих к ним территорий, оснащенных пандусами, специальным оборудованием и приспособлениями, муниципального общественного пассажирского транспорта, оснащенного информационными системами, для обеспечения беспрепятственного доступа к ним инвалидов и других маломобильных групп населения» -71,2%</w:t>
      </w:r>
      <w:r w:rsidR="001C0004" w:rsidRPr="001C2C3A">
        <w:rPr>
          <w:szCs w:val="28"/>
        </w:rPr>
        <w:t xml:space="preserve"> </w:t>
      </w:r>
      <w:r w:rsidR="00F31AA8" w:rsidRPr="001C2C3A">
        <w:rPr>
          <w:szCs w:val="28"/>
        </w:rPr>
        <w:t>достигнуто</w:t>
      </w:r>
      <w:r w:rsidR="008C26D3" w:rsidRPr="001C2C3A">
        <w:rPr>
          <w:szCs w:val="28"/>
        </w:rPr>
        <w:t xml:space="preserve"> на 100,0% </w:t>
      </w:r>
      <w:r w:rsidR="001C0004" w:rsidRPr="001C2C3A">
        <w:rPr>
          <w:szCs w:val="28"/>
        </w:rPr>
        <w:t xml:space="preserve"> (факт</w:t>
      </w:r>
      <w:r w:rsidR="00F31AA8" w:rsidRPr="001C2C3A">
        <w:rPr>
          <w:szCs w:val="28"/>
        </w:rPr>
        <w:t>-</w:t>
      </w:r>
      <w:r w:rsidR="001C0004" w:rsidRPr="001C2C3A">
        <w:rPr>
          <w:szCs w:val="28"/>
        </w:rPr>
        <w:t xml:space="preserve"> 71,2%);</w:t>
      </w:r>
    </w:p>
    <w:p w14:paraId="0E7688BB" w14:textId="5145A2D4" w:rsidR="001C0004" w:rsidRPr="001C2C3A" w:rsidRDefault="006D7A49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значение целевого показателя </w:t>
      </w:r>
      <w:r w:rsidR="001C0004" w:rsidRPr="001C2C3A">
        <w:rPr>
          <w:szCs w:val="28"/>
        </w:rPr>
        <w:t xml:space="preserve">«Число малоимущих многодетных семей, семей, находящихся в трудной жизненной ситуации, в социально-опасном </w:t>
      </w:r>
      <w:r w:rsidR="001C0004" w:rsidRPr="001C2C3A">
        <w:rPr>
          <w:szCs w:val="28"/>
        </w:rPr>
        <w:lastRenderedPageBreak/>
        <w:t xml:space="preserve">положении, обеспеченных автономными дымовыми пожарными </w:t>
      </w:r>
      <w:proofErr w:type="spellStart"/>
      <w:r w:rsidR="001C0004" w:rsidRPr="001C2C3A">
        <w:rPr>
          <w:szCs w:val="28"/>
        </w:rPr>
        <w:t>извещателями</w:t>
      </w:r>
      <w:proofErr w:type="spellEnd"/>
      <w:r w:rsidR="00290C5F" w:rsidRPr="001C2C3A">
        <w:rPr>
          <w:szCs w:val="28"/>
        </w:rPr>
        <w:t xml:space="preserve">» </w:t>
      </w:r>
      <w:r w:rsidR="001C0004" w:rsidRPr="001C2C3A">
        <w:rPr>
          <w:szCs w:val="28"/>
        </w:rPr>
        <w:t>-</w:t>
      </w:r>
      <w:r w:rsidR="00096DF6" w:rsidRPr="001C2C3A">
        <w:rPr>
          <w:szCs w:val="28"/>
        </w:rPr>
        <w:t xml:space="preserve"> </w:t>
      </w:r>
      <w:r w:rsidR="001C0004" w:rsidRPr="001C2C3A">
        <w:rPr>
          <w:szCs w:val="28"/>
        </w:rPr>
        <w:t xml:space="preserve">450 </w:t>
      </w:r>
      <w:r w:rsidR="00DA3119" w:rsidRPr="001C2C3A">
        <w:rPr>
          <w:szCs w:val="28"/>
        </w:rPr>
        <w:t xml:space="preserve">ед. </w:t>
      </w:r>
      <w:r w:rsidR="00BD713A" w:rsidRPr="001C2C3A">
        <w:rPr>
          <w:szCs w:val="28"/>
        </w:rPr>
        <w:t>достигнуто</w:t>
      </w:r>
      <w:r w:rsidR="001C0004" w:rsidRPr="001C2C3A">
        <w:rPr>
          <w:szCs w:val="28"/>
        </w:rPr>
        <w:t xml:space="preserve"> на 170,2% (факт-766</w:t>
      </w:r>
      <w:r w:rsidR="00DA3119" w:rsidRPr="001C2C3A">
        <w:rPr>
          <w:szCs w:val="28"/>
        </w:rPr>
        <w:t xml:space="preserve"> ед.</w:t>
      </w:r>
      <w:r w:rsidR="001C0004" w:rsidRPr="001C2C3A">
        <w:rPr>
          <w:szCs w:val="28"/>
        </w:rPr>
        <w:t>).</w:t>
      </w:r>
    </w:p>
    <w:p w14:paraId="1D80F7BE" w14:textId="77AAF6C1" w:rsidR="001C0004" w:rsidRPr="001C2C3A" w:rsidRDefault="001C0004" w:rsidP="001C0004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Объем бюджетного финансирования в муниципальной программе в 2025  году был предусмотрен в сумме 235 088,1 </w:t>
      </w:r>
      <w:r w:rsidR="00290C5F" w:rsidRPr="001C2C3A">
        <w:rPr>
          <w:szCs w:val="28"/>
        </w:rPr>
        <w:t>тыс. руб.</w:t>
      </w:r>
      <w:r w:rsidRPr="001C2C3A">
        <w:rPr>
          <w:szCs w:val="28"/>
        </w:rPr>
        <w:t xml:space="preserve"> (в уточненной бюджетной росписи –235 088,1 тыс. руб</w:t>
      </w:r>
      <w:r w:rsidR="00290C5F" w:rsidRPr="001C2C3A">
        <w:rPr>
          <w:szCs w:val="28"/>
        </w:rPr>
        <w:t>.</w:t>
      </w:r>
      <w:r w:rsidRPr="001C2C3A">
        <w:rPr>
          <w:szCs w:val="28"/>
        </w:rPr>
        <w:t xml:space="preserve">), в том числе: </w:t>
      </w:r>
    </w:p>
    <w:p w14:paraId="77ACFC1A" w14:textId="40E4AA65" w:rsidR="001C0004" w:rsidRPr="001C2C3A" w:rsidRDefault="001C0004" w:rsidP="001C0004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за счет сре</w:t>
      </w:r>
      <w:proofErr w:type="gramStart"/>
      <w:r w:rsidRPr="001C2C3A">
        <w:rPr>
          <w:szCs w:val="28"/>
        </w:rPr>
        <w:t>дств кр</w:t>
      </w:r>
      <w:proofErr w:type="gramEnd"/>
      <w:r w:rsidRPr="001C2C3A">
        <w:rPr>
          <w:szCs w:val="28"/>
        </w:rPr>
        <w:t>аевого бюджета –134 506,5 тыс. руб</w:t>
      </w:r>
      <w:r w:rsidR="00290C5F" w:rsidRPr="001C2C3A">
        <w:rPr>
          <w:szCs w:val="28"/>
        </w:rPr>
        <w:t>.</w:t>
      </w:r>
      <w:r w:rsidRPr="001C2C3A">
        <w:rPr>
          <w:szCs w:val="28"/>
        </w:rPr>
        <w:t xml:space="preserve"> (в уточненной бюджетной росписи –134 565,5 тыс. руб</w:t>
      </w:r>
      <w:r w:rsidR="00D572EC" w:rsidRPr="001C2C3A">
        <w:rPr>
          <w:szCs w:val="28"/>
        </w:rPr>
        <w:t>.</w:t>
      </w:r>
      <w:r w:rsidRPr="001C2C3A">
        <w:rPr>
          <w:szCs w:val="28"/>
        </w:rPr>
        <w:t>);</w:t>
      </w:r>
    </w:p>
    <w:p w14:paraId="4250679B" w14:textId="1F69C859" w:rsidR="001C0004" w:rsidRPr="001C2C3A" w:rsidRDefault="001C0004" w:rsidP="001C0004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 за счет средств местного бюджета –100 522,6 тыс. руб</w:t>
      </w:r>
      <w:r w:rsidR="00D572EC" w:rsidRPr="001C2C3A">
        <w:rPr>
          <w:szCs w:val="28"/>
        </w:rPr>
        <w:t>.</w:t>
      </w:r>
      <w:r w:rsidRPr="001C2C3A">
        <w:rPr>
          <w:szCs w:val="28"/>
        </w:rPr>
        <w:t xml:space="preserve"> </w:t>
      </w:r>
    </w:p>
    <w:p w14:paraId="21A39062" w14:textId="02FA1751" w:rsidR="001C0004" w:rsidRPr="001C2C3A" w:rsidRDefault="001C0004" w:rsidP="001C0004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Кассовые расходы программы составили –187 538,6</w:t>
      </w:r>
      <w:r w:rsidR="00290C5F" w:rsidRPr="001C2C3A">
        <w:t xml:space="preserve"> </w:t>
      </w:r>
      <w:r w:rsidR="00290C5F" w:rsidRPr="001C2C3A">
        <w:rPr>
          <w:szCs w:val="28"/>
        </w:rPr>
        <w:t>тыс. руб.</w:t>
      </w:r>
      <w:r w:rsidRPr="001C2C3A">
        <w:rPr>
          <w:szCs w:val="28"/>
        </w:rPr>
        <w:t xml:space="preserve"> (79,8%), в том числе: </w:t>
      </w:r>
    </w:p>
    <w:p w14:paraId="1AE6C8BC" w14:textId="4F05BD55" w:rsidR="001C0004" w:rsidRPr="001C2C3A" w:rsidRDefault="00D572EC" w:rsidP="001C0004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 </w:t>
      </w:r>
      <w:r w:rsidR="001C0004" w:rsidRPr="001C2C3A">
        <w:rPr>
          <w:szCs w:val="28"/>
        </w:rPr>
        <w:t xml:space="preserve"> за счет сре</w:t>
      </w:r>
      <w:proofErr w:type="gramStart"/>
      <w:r w:rsidR="001C0004" w:rsidRPr="001C2C3A">
        <w:rPr>
          <w:szCs w:val="28"/>
        </w:rPr>
        <w:t>дств кр</w:t>
      </w:r>
      <w:proofErr w:type="gramEnd"/>
      <w:r w:rsidR="001C0004" w:rsidRPr="001C2C3A">
        <w:rPr>
          <w:szCs w:val="28"/>
        </w:rPr>
        <w:t>аевого бюджета –123 662,3 тыс. руб</w:t>
      </w:r>
      <w:r w:rsidRPr="001C2C3A">
        <w:rPr>
          <w:szCs w:val="28"/>
        </w:rPr>
        <w:t>.</w:t>
      </w:r>
      <w:r w:rsidR="001C0004" w:rsidRPr="001C2C3A">
        <w:rPr>
          <w:szCs w:val="28"/>
        </w:rPr>
        <w:t xml:space="preserve"> (91,9 %);</w:t>
      </w:r>
    </w:p>
    <w:p w14:paraId="7DDA5F13" w14:textId="6269D38E" w:rsidR="00D859D8" w:rsidRPr="001C2C3A" w:rsidRDefault="00556F0B" w:rsidP="001C0004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 </w:t>
      </w:r>
      <w:r w:rsidR="001C0004" w:rsidRPr="001C2C3A">
        <w:rPr>
          <w:szCs w:val="28"/>
        </w:rPr>
        <w:t xml:space="preserve"> за счет средств местного бюджета –63 876,3 тыс. руб</w:t>
      </w:r>
      <w:r w:rsidR="00D572EC" w:rsidRPr="001C2C3A">
        <w:rPr>
          <w:szCs w:val="28"/>
        </w:rPr>
        <w:t>.</w:t>
      </w:r>
      <w:r w:rsidR="001C0004" w:rsidRPr="001C2C3A">
        <w:rPr>
          <w:szCs w:val="28"/>
        </w:rPr>
        <w:t xml:space="preserve"> (63,5 %).</w:t>
      </w:r>
    </w:p>
    <w:p w14:paraId="0BC540FD" w14:textId="5B4C6380" w:rsidR="00DC2BC5" w:rsidRPr="001C2C3A" w:rsidRDefault="00CF01CD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План реализации программы </w:t>
      </w:r>
      <w:r w:rsidR="00C24847" w:rsidRPr="001C2C3A">
        <w:rPr>
          <w:szCs w:val="28"/>
        </w:rPr>
        <w:t>на 202</w:t>
      </w:r>
      <w:r w:rsidR="00064348" w:rsidRPr="001C2C3A">
        <w:rPr>
          <w:szCs w:val="28"/>
        </w:rPr>
        <w:t>5</w:t>
      </w:r>
      <w:r w:rsidR="002D03F2" w:rsidRPr="001C2C3A">
        <w:rPr>
          <w:szCs w:val="28"/>
        </w:rPr>
        <w:t xml:space="preserve"> год утвержден </w:t>
      </w:r>
      <w:r w:rsidR="003503E1" w:rsidRPr="001C2C3A">
        <w:rPr>
          <w:szCs w:val="28"/>
        </w:rPr>
        <w:t>2</w:t>
      </w:r>
      <w:r w:rsidR="009D6BB7" w:rsidRPr="001C2C3A">
        <w:rPr>
          <w:szCs w:val="28"/>
        </w:rPr>
        <w:t>5</w:t>
      </w:r>
      <w:r w:rsidR="00A351CB" w:rsidRPr="001C2C3A">
        <w:rPr>
          <w:szCs w:val="28"/>
        </w:rPr>
        <w:t>.12.202</w:t>
      </w:r>
      <w:r w:rsidR="009D6BB7" w:rsidRPr="001C2C3A">
        <w:rPr>
          <w:szCs w:val="28"/>
        </w:rPr>
        <w:t>4</w:t>
      </w:r>
      <w:r w:rsidR="009623F7" w:rsidRPr="001C2C3A">
        <w:rPr>
          <w:szCs w:val="28"/>
        </w:rPr>
        <w:t xml:space="preserve"> г</w:t>
      </w:r>
      <w:r w:rsidR="009D6BB7" w:rsidRPr="001C2C3A">
        <w:rPr>
          <w:szCs w:val="28"/>
        </w:rPr>
        <w:t>ода</w:t>
      </w:r>
      <w:r w:rsidR="009623F7" w:rsidRPr="001C2C3A">
        <w:rPr>
          <w:szCs w:val="28"/>
        </w:rPr>
        <w:t xml:space="preserve"> </w:t>
      </w:r>
      <w:r w:rsidR="002D03F2" w:rsidRPr="001C2C3A">
        <w:rPr>
          <w:szCs w:val="28"/>
        </w:rPr>
        <w:t>заместителем главы администрации муниципального образования Кавказский район (измене</w:t>
      </w:r>
      <w:r w:rsidR="00556F0B" w:rsidRPr="001C2C3A">
        <w:rPr>
          <w:szCs w:val="28"/>
        </w:rPr>
        <w:t xml:space="preserve">н </w:t>
      </w:r>
      <w:r w:rsidR="009A2B4C" w:rsidRPr="001C2C3A">
        <w:rPr>
          <w:szCs w:val="28"/>
        </w:rPr>
        <w:t xml:space="preserve"> </w:t>
      </w:r>
      <w:r w:rsidR="009D6BB7" w:rsidRPr="001C2C3A">
        <w:rPr>
          <w:szCs w:val="28"/>
        </w:rPr>
        <w:t>31</w:t>
      </w:r>
      <w:r w:rsidR="002D03F2" w:rsidRPr="001C2C3A">
        <w:rPr>
          <w:szCs w:val="28"/>
        </w:rPr>
        <w:t>.03.</w:t>
      </w:r>
      <w:r w:rsidR="00A351CB" w:rsidRPr="001C2C3A">
        <w:rPr>
          <w:szCs w:val="28"/>
        </w:rPr>
        <w:t>202</w:t>
      </w:r>
      <w:r w:rsidR="009D6BB7" w:rsidRPr="001C2C3A">
        <w:rPr>
          <w:szCs w:val="28"/>
        </w:rPr>
        <w:t>5</w:t>
      </w:r>
      <w:r w:rsidR="002D03F2" w:rsidRPr="001C2C3A">
        <w:rPr>
          <w:szCs w:val="28"/>
        </w:rPr>
        <w:t>г.,</w:t>
      </w:r>
      <w:r w:rsidR="008646E5" w:rsidRPr="001C2C3A">
        <w:rPr>
          <w:szCs w:val="28"/>
        </w:rPr>
        <w:t xml:space="preserve"> </w:t>
      </w:r>
      <w:r w:rsidR="00A351CB" w:rsidRPr="001C2C3A">
        <w:rPr>
          <w:szCs w:val="28"/>
        </w:rPr>
        <w:t>30.09.202</w:t>
      </w:r>
      <w:r w:rsidR="009D6BB7" w:rsidRPr="001C2C3A">
        <w:rPr>
          <w:szCs w:val="28"/>
        </w:rPr>
        <w:t>5</w:t>
      </w:r>
      <w:r w:rsidR="00B96CB7" w:rsidRPr="001C2C3A">
        <w:rPr>
          <w:szCs w:val="28"/>
        </w:rPr>
        <w:t xml:space="preserve"> г</w:t>
      </w:r>
      <w:r w:rsidR="002D03F2" w:rsidRPr="001C2C3A">
        <w:rPr>
          <w:szCs w:val="28"/>
        </w:rPr>
        <w:t>.</w:t>
      </w:r>
      <w:r w:rsidR="00B96CB7" w:rsidRPr="001C2C3A">
        <w:rPr>
          <w:szCs w:val="28"/>
        </w:rPr>
        <w:t>,</w:t>
      </w:r>
      <w:r w:rsidR="003503E1" w:rsidRPr="001C2C3A">
        <w:rPr>
          <w:szCs w:val="28"/>
        </w:rPr>
        <w:t xml:space="preserve"> 2</w:t>
      </w:r>
      <w:r w:rsidR="009D6BB7" w:rsidRPr="001C2C3A">
        <w:rPr>
          <w:szCs w:val="28"/>
        </w:rPr>
        <w:t>9</w:t>
      </w:r>
      <w:r w:rsidR="00C24847" w:rsidRPr="001C2C3A">
        <w:rPr>
          <w:szCs w:val="28"/>
        </w:rPr>
        <w:t>.12.202</w:t>
      </w:r>
      <w:r w:rsidR="009D6BB7" w:rsidRPr="001C2C3A">
        <w:rPr>
          <w:szCs w:val="28"/>
        </w:rPr>
        <w:t>5</w:t>
      </w:r>
      <w:r w:rsidR="00B96CB7" w:rsidRPr="001C2C3A">
        <w:rPr>
          <w:szCs w:val="28"/>
        </w:rPr>
        <w:t xml:space="preserve"> г.</w:t>
      </w:r>
      <w:r w:rsidR="002D03F2" w:rsidRPr="001C2C3A">
        <w:rPr>
          <w:szCs w:val="28"/>
        </w:rPr>
        <w:t>)</w:t>
      </w:r>
      <w:r w:rsidR="00BB2FAB" w:rsidRPr="001C2C3A">
        <w:rPr>
          <w:szCs w:val="28"/>
        </w:rPr>
        <w:t>.</w:t>
      </w:r>
      <w:r w:rsidR="00DC2BC5" w:rsidRPr="001C2C3A">
        <w:rPr>
          <w:szCs w:val="28"/>
        </w:rPr>
        <w:t xml:space="preserve"> </w:t>
      </w:r>
    </w:p>
    <w:p w14:paraId="421634D1" w14:textId="79F22039" w:rsidR="001C0004" w:rsidRPr="001C2C3A" w:rsidRDefault="001C0004" w:rsidP="001C0004">
      <w:pPr>
        <w:suppressAutoHyphens w:val="0"/>
        <w:spacing w:line="240" w:lineRule="auto"/>
        <w:ind w:firstLine="709"/>
        <w:jc w:val="both"/>
        <w:rPr>
          <w:szCs w:val="28"/>
          <w:lang w:eastAsia="ru-RU"/>
        </w:rPr>
      </w:pPr>
      <w:r w:rsidRPr="001C2C3A">
        <w:rPr>
          <w:szCs w:val="28"/>
          <w:lang w:eastAsia="ru-RU"/>
        </w:rPr>
        <w:t xml:space="preserve">Все контрольные </w:t>
      </w:r>
      <w:proofErr w:type="gramStart"/>
      <w:r w:rsidRPr="001C2C3A">
        <w:rPr>
          <w:szCs w:val="28"/>
          <w:lang w:eastAsia="ru-RU"/>
        </w:rPr>
        <w:t>точки</w:t>
      </w:r>
      <w:proofErr w:type="gramEnd"/>
      <w:r w:rsidR="00DC64B5" w:rsidRPr="001C2C3A">
        <w:rPr>
          <w:szCs w:val="28"/>
          <w:lang w:eastAsia="ru-RU"/>
        </w:rPr>
        <w:t xml:space="preserve"> предусмотренные </w:t>
      </w:r>
      <w:r w:rsidRPr="001C2C3A">
        <w:rPr>
          <w:szCs w:val="28"/>
          <w:lang w:eastAsia="ru-RU"/>
        </w:rPr>
        <w:t xml:space="preserve"> в плане реализации </w:t>
      </w:r>
      <w:r w:rsidR="00DC64B5" w:rsidRPr="001C2C3A">
        <w:rPr>
          <w:szCs w:val="28"/>
          <w:lang w:eastAsia="ru-RU"/>
        </w:rPr>
        <w:t xml:space="preserve">муниципальной программы </w:t>
      </w:r>
      <w:r w:rsidRPr="001C2C3A">
        <w:rPr>
          <w:szCs w:val="28"/>
          <w:lang w:eastAsia="ru-RU"/>
        </w:rPr>
        <w:t xml:space="preserve">выполнены в </w:t>
      </w:r>
      <w:r w:rsidR="00DC64B5" w:rsidRPr="001C2C3A">
        <w:rPr>
          <w:szCs w:val="28"/>
          <w:lang w:eastAsia="ru-RU"/>
        </w:rPr>
        <w:t>установленные</w:t>
      </w:r>
      <w:r w:rsidRPr="001C2C3A">
        <w:rPr>
          <w:szCs w:val="28"/>
          <w:lang w:eastAsia="ru-RU"/>
        </w:rPr>
        <w:t xml:space="preserve"> сроки. </w:t>
      </w:r>
    </w:p>
    <w:p w14:paraId="64C4A559" w14:textId="77777777" w:rsidR="00096DF6" w:rsidRPr="001C2C3A" w:rsidRDefault="00096DF6" w:rsidP="00096DF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C3A">
        <w:rPr>
          <w:rFonts w:ascii="Times New Roman" w:hAnsi="Times New Roman" w:cs="Times New Roman"/>
          <w:sz w:val="28"/>
          <w:szCs w:val="28"/>
        </w:rPr>
        <w:t>В 2025 году в рамках муниципальной программы были реализованы 6 комплексов процессных мероприятий:</w:t>
      </w:r>
    </w:p>
    <w:p w14:paraId="67084090" w14:textId="6DDA70C3" w:rsidR="00096DF6" w:rsidRPr="001C2C3A" w:rsidRDefault="00096DF6" w:rsidP="00096DF6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социальная поддержка детей-сирот и детей, оставшихся без попечения родителей</w:t>
      </w:r>
      <w:r w:rsidR="0043398A" w:rsidRPr="001C2C3A">
        <w:rPr>
          <w:szCs w:val="28"/>
        </w:rPr>
        <w:t>;</w:t>
      </w:r>
    </w:p>
    <w:p w14:paraId="79CCBED3" w14:textId="7024CC7E" w:rsidR="007B5CC5" w:rsidRPr="001C2C3A" w:rsidRDefault="007B5CC5" w:rsidP="00096DF6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обеспечение жильем граждан, состоящих на учете в администрации муниципального образования Кавказский район в качестве нуждающихся в жилых помещениях</w:t>
      </w:r>
      <w:r w:rsidR="0043398A" w:rsidRPr="001C2C3A">
        <w:rPr>
          <w:szCs w:val="28"/>
        </w:rPr>
        <w:t>;</w:t>
      </w:r>
    </w:p>
    <w:p w14:paraId="42A1D078" w14:textId="1A4BCCFD" w:rsidR="00096DF6" w:rsidRPr="001C2C3A" w:rsidRDefault="00096DF6" w:rsidP="00096DF6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дополнительное материальное обеспечение лиц, замещавших муниципальные должности и должности муниципальной службы</w:t>
      </w:r>
      <w:r w:rsidR="0043398A" w:rsidRPr="001C2C3A">
        <w:rPr>
          <w:szCs w:val="28"/>
        </w:rPr>
        <w:t xml:space="preserve"> в муниципальном образовании Кавказский район;</w:t>
      </w:r>
    </w:p>
    <w:p w14:paraId="54C7649C" w14:textId="4E988063" w:rsidR="00096DF6" w:rsidRPr="001C2C3A" w:rsidRDefault="00096DF6" w:rsidP="00096DF6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организация и проведение социально значимых мероприятий, направленных на поддержку семьи и детей, укрепление семейных ценностей и традиций</w:t>
      </w:r>
      <w:r w:rsidR="0043398A" w:rsidRPr="001C2C3A">
        <w:rPr>
          <w:szCs w:val="28"/>
        </w:rPr>
        <w:t>;</w:t>
      </w:r>
    </w:p>
    <w:p w14:paraId="006B866C" w14:textId="5D091CA7" w:rsidR="00096DF6" w:rsidRPr="001C2C3A" w:rsidRDefault="00096DF6" w:rsidP="00096DF6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формирование доступной среды жизнедеятельности для инвалидов и других маломобильных групп населения Кавказского района</w:t>
      </w:r>
      <w:r w:rsidR="0043398A" w:rsidRPr="001C2C3A">
        <w:rPr>
          <w:szCs w:val="28"/>
        </w:rPr>
        <w:t>;</w:t>
      </w:r>
    </w:p>
    <w:p w14:paraId="3AD240D3" w14:textId="42A7B55F" w:rsidR="001C0004" w:rsidRPr="001C2C3A" w:rsidRDefault="00096DF6" w:rsidP="00AD67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предоставление дополнительной меры социальной поддержки отдельных категорий граждан</w:t>
      </w:r>
      <w:r w:rsidR="0043398A" w:rsidRPr="001C2C3A">
        <w:rPr>
          <w:szCs w:val="28"/>
        </w:rPr>
        <w:t>.</w:t>
      </w:r>
    </w:p>
    <w:p w14:paraId="6681E762" w14:textId="392E8EC1" w:rsidR="00011402" w:rsidRPr="001C2C3A" w:rsidRDefault="00011402" w:rsidP="0043398A">
      <w:pPr>
        <w:spacing w:line="240" w:lineRule="auto"/>
        <w:ind w:firstLine="709"/>
        <w:jc w:val="center"/>
        <w:rPr>
          <w:szCs w:val="28"/>
        </w:rPr>
      </w:pPr>
    </w:p>
    <w:p w14:paraId="19821969" w14:textId="58D31D31" w:rsidR="005E652A" w:rsidRPr="001C2C3A" w:rsidRDefault="00107406" w:rsidP="0043398A">
      <w:pPr>
        <w:pStyle w:val="3"/>
        <w:spacing w:before="0"/>
        <w:jc w:val="center"/>
        <w:rPr>
          <w:rFonts w:ascii="Times New Roman" w:hAnsi="Times New Roman"/>
          <w:sz w:val="28"/>
          <w:szCs w:val="28"/>
        </w:rPr>
      </w:pPr>
      <w:r w:rsidRPr="001C2C3A">
        <w:rPr>
          <w:rFonts w:ascii="Times New Roman" w:hAnsi="Times New Roman"/>
          <w:sz w:val="28"/>
          <w:szCs w:val="28"/>
        </w:rPr>
        <w:t xml:space="preserve">         </w:t>
      </w:r>
      <w:r w:rsidR="00B40B4E" w:rsidRPr="001C2C3A">
        <w:rPr>
          <w:rFonts w:ascii="Times New Roman" w:hAnsi="Times New Roman"/>
          <w:sz w:val="28"/>
          <w:szCs w:val="28"/>
        </w:rPr>
        <w:t>1.</w:t>
      </w:r>
      <w:r w:rsidRPr="001C2C3A">
        <w:rPr>
          <w:rFonts w:ascii="Times New Roman" w:hAnsi="Times New Roman"/>
          <w:sz w:val="28"/>
          <w:szCs w:val="28"/>
        </w:rPr>
        <w:t xml:space="preserve"> </w:t>
      </w:r>
      <w:r w:rsidR="00D84DF3" w:rsidRPr="001C2C3A">
        <w:rPr>
          <w:rFonts w:ascii="Times New Roman" w:hAnsi="Times New Roman"/>
          <w:sz w:val="28"/>
          <w:szCs w:val="28"/>
        </w:rPr>
        <w:t xml:space="preserve">О ходе </w:t>
      </w:r>
      <w:r w:rsidR="005E652A" w:rsidRPr="001C2C3A">
        <w:rPr>
          <w:rFonts w:ascii="Times New Roman" w:hAnsi="Times New Roman"/>
          <w:sz w:val="28"/>
          <w:szCs w:val="28"/>
        </w:rPr>
        <w:t xml:space="preserve">реализации </w:t>
      </w:r>
      <w:r w:rsidR="00056C92" w:rsidRPr="001C2C3A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="0043398A" w:rsidRPr="001C2C3A">
        <w:rPr>
          <w:rFonts w:ascii="Times New Roman" w:hAnsi="Times New Roman"/>
          <w:sz w:val="28"/>
          <w:szCs w:val="28"/>
        </w:rPr>
        <w:t>«С</w:t>
      </w:r>
      <w:r w:rsidR="00056C92" w:rsidRPr="001C2C3A">
        <w:rPr>
          <w:rFonts w:ascii="Times New Roman" w:hAnsi="Times New Roman"/>
          <w:sz w:val="28"/>
          <w:szCs w:val="28"/>
        </w:rPr>
        <w:t>оциальная поддержка детей-сирот и детей, оставшихся без попечения родителей</w:t>
      </w:r>
      <w:r w:rsidR="0043398A" w:rsidRPr="001C2C3A">
        <w:rPr>
          <w:rFonts w:ascii="Times New Roman" w:hAnsi="Times New Roman"/>
          <w:sz w:val="28"/>
          <w:szCs w:val="28"/>
        </w:rPr>
        <w:t>»</w:t>
      </w:r>
    </w:p>
    <w:p w14:paraId="779DCE75" w14:textId="77777777" w:rsidR="00107406" w:rsidRPr="001C2C3A" w:rsidRDefault="00107406" w:rsidP="00107406"/>
    <w:p w14:paraId="4670AF00" w14:textId="1A1CFD8F" w:rsidR="00645997" w:rsidRPr="001C2C3A" w:rsidRDefault="00645997" w:rsidP="00645997">
      <w:pPr>
        <w:spacing w:line="240" w:lineRule="auto"/>
        <w:ind w:firstLine="709"/>
        <w:jc w:val="both"/>
        <w:rPr>
          <w:szCs w:val="28"/>
        </w:rPr>
      </w:pPr>
      <w:bookmarkStart w:id="0" w:name="_Hlk220172935"/>
      <w:bookmarkStart w:id="1" w:name="_Hlk220174605"/>
      <w:r w:rsidRPr="001C2C3A">
        <w:rPr>
          <w:szCs w:val="28"/>
        </w:rPr>
        <w:t xml:space="preserve">Ответственный за выполнение </w:t>
      </w:r>
      <w:r w:rsidR="00B86B90" w:rsidRPr="001C2C3A">
        <w:rPr>
          <w:szCs w:val="28"/>
        </w:rPr>
        <w:t xml:space="preserve">комплекса процессных </w:t>
      </w:r>
      <w:r w:rsidRPr="001C2C3A">
        <w:rPr>
          <w:szCs w:val="28"/>
        </w:rPr>
        <w:t>мероприяти</w:t>
      </w:r>
      <w:r w:rsidR="00B86B90" w:rsidRPr="001C2C3A">
        <w:rPr>
          <w:szCs w:val="28"/>
        </w:rPr>
        <w:t>й</w:t>
      </w:r>
      <w:bookmarkEnd w:id="0"/>
      <w:r w:rsidR="00841FC8" w:rsidRPr="001C2C3A">
        <w:rPr>
          <w:szCs w:val="28"/>
        </w:rPr>
        <w:t xml:space="preserve"> - </w:t>
      </w:r>
      <w:r w:rsidRPr="001C2C3A">
        <w:rPr>
          <w:szCs w:val="28"/>
        </w:rPr>
        <w:t xml:space="preserve"> управление опеки и попечительства в отношении несовершеннолетних администрации муниципального образования Кавказский район.</w:t>
      </w:r>
    </w:p>
    <w:p w14:paraId="6BF664AB" w14:textId="7784800B" w:rsidR="00645997" w:rsidRPr="001C2C3A" w:rsidRDefault="00645997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>Главные распорядители бюджетных средств</w:t>
      </w:r>
      <w:r w:rsidR="0043398A" w:rsidRPr="001C2C3A">
        <w:rPr>
          <w:szCs w:val="28"/>
        </w:rPr>
        <w:t xml:space="preserve"> и </w:t>
      </w:r>
      <w:r w:rsidRPr="001C2C3A">
        <w:rPr>
          <w:szCs w:val="28"/>
        </w:rPr>
        <w:t xml:space="preserve"> </w:t>
      </w:r>
      <w:r w:rsidR="00841FC8" w:rsidRPr="001C2C3A">
        <w:rPr>
          <w:szCs w:val="28"/>
        </w:rPr>
        <w:t xml:space="preserve">ответственные за достижение результата реализации мероприятий </w:t>
      </w:r>
      <w:r w:rsidRPr="001C2C3A">
        <w:rPr>
          <w:szCs w:val="28"/>
        </w:rPr>
        <w:t>- управление образования</w:t>
      </w:r>
      <w:r w:rsidR="0070744C" w:rsidRPr="001C2C3A">
        <w:rPr>
          <w:szCs w:val="28"/>
        </w:rPr>
        <w:t xml:space="preserve"> администрации муниципального образования Кавказский район, управление </w:t>
      </w:r>
      <w:r w:rsidR="0070744C" w:rsidRPr="001C2C3A">
        <w:rPr>
          <w:szCs w:val="28"/>
        </w:rPr>
        <w:lastRenderedPageBreak/>
        <w:t xml:space="preserve">имущественных отношений администрации муниципального образования Кавказский район, </w:t>
      </w:r>
      <w:r w:rsidRPr="001C2C3A">
        <w:rPr>
          <w:szCs w:val="28"/>
        </w:rPr>
        <w:t>администрация муниципального образования Кавказский район.</w:t>
      </w:r>
    </w:p>
    <w:p w14:paraId="6680F3DF" w14:textId="103FFD5C" w:rsidR="00645997" w:rsidRPr="001C2C3A" w:rsidRDefault="00645997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 xml:space="preserve">В рамках реализации данного комплекса </w:t>
      </w:r>
      <w:r w:rsidR="00AF691F" w:rsidRPr="001C2C3A">
        <w:rPr>
          <w:szCs w:val="28"/>
        </w:rPr>
        <w:t xml:space="preserve">процессных </w:t>
      </w:r>
      <w:r w:rsidRPr="001C2C3A">
        <w:rPr>
          <w:szCs w:val="28"/>
        </w:rPr>
        <w:t xml:space="preserve">мероприятий администрация муниципального образования Кавказский район, ее отраслевые отделы и управление образования за счет субвенций краевого бюджета исполняют переданные государственные полномочия Краснодарского края. </w:t>
      </w:r>
    </w:p>
    <w:p w14:paraId="7C18A6AC" w14:textId="2D9A1573" w:rsidR="00645997" w:rsidRPr="001C2C3A" w:rsidRDefault="00645997" w:rsidP="00645997">
      <w:pPr>
        <w:spacing w:line="240" w:lineRule="auto"/>
        <w:ind w:firstLine="708"/>
        <w:jc w:val="both"/>
        <w:rPr>
          <w:szCs w:val="28"/>
        </w:rPr>
      </w:pPr>
      <w:bookmarkStart w:id="2" w:name="_Hlk220175623"/>
      <w:bookmarkEnd w:id="1"/>
      <w:r w:rsidRPr="001C2C3A">
        <w:rPr>
          <w:szCs w:val="28"/>
        </w:rPr>
        <w:t>Объем финансирования комплекса мероприятий за счет сре</w:t>
      </w:r>
      <w:proofErr w:type="gramStart"/>
      <w:r w:rsidRPr="001C2C3A">
        <w:rPr>
          <w:szCs w:val="28"/>
        </w:rPr>
        <w:t>дств кр</w:t>
      </w:r>
      <w:proofErr w:type="gramEnd"/>
      <w:r w:rsidRPr="001C2C3A">
        <w:rPr>
          <w:szCs w:val="28"/>
        </w:rPr>
        <w:t xml:space="preserve">аевого бюджета в 2025  году был предусмотрен в сумме 134 565,5 тыс. рублей, освоено 123 662,3 тыс. руб. (91,9 %). </w:t>
      </w:r>
    </w:p>
    <w:bookmarkEnd w:id="2"/>
    <w:p w14:paraId="58BF0D91" w14:textId="46DDD57A" w:rsidR="00645997" w:rsidRPr="001C2C3A" w:rsidRDefault="00645997" w:rsidP="006459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Ежемесячные выплаты по социальным обязательствам</w:t>
      </w:r>
      <w:r w:rsidR="001C2C3A" w:rsidRPr="001C2C3A">
        <w:rPr>
          <w:szCs w:val="28"/>
        </w:rPr>
        <w:t xml:space="preserve"> </w:t>
      </w:r>
      <w:r w:rsidRPr="001C2C3A">
        <w:rPr>
          <w:szCs w:val="28"/>
        </w:rPr>
        <w:t xml:space="preserve">произведены в полном объеме.  </w:t>
      </w:r>
    </w:p>
    <w:p w14:paraId="347861E5" w14:textId="21B5163C" w:rsidR="00645997" w:rsidRPr="001C2C3A" w:rsidRDefault="00645997" w:rsidP="00645997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Задолженность бюджета по социальным выплатам на 1 января 2026 года отсутствует. </w:t>
      </w:r>
    </w:p>
    <w:p w14:paraId="09506F74" w14:textId="38AE5D96" w:rsidR="00645997" w:rsidRPr="001C2C3A" w:rsidRDefault="00645997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>Экономия бюджетных сре</w:t>
      </w:r>
      <w:proofErr w:type="gramStart"/>
      <w:r w:rsidRPr="001C2C3A">
        <w:rPr>
          <w:szCs w:val="28"/>
        </w:rPr>
        <w:t>дств в с</w:t>
      </w:r>
      <w:proofErr w:type="gramEnd"/>
      <w:r w:rsidRPr="001C2C3A">
        <w:rPr>
          <w:szCs w:val="28"/>
        </w:rPr>
        <w:t>умме 10 903,2  тыс. руб. сложилась по объективным причинам, в связи с уменьшением числа получателей мер социальной поддержки и отсутствием потребности в указанных средствах на социальные выплаты.</w:t>
      </w:r>
    </w:p>
    <w:p w14:paraId="6DD05FC6" w14:textId="57FEFE04" w:rsidR="00645997" w:rsidRPr="001C2C3A" w:rsidRDefault="00645997" w:rsidP="00645997">
      <w:pPr>
        <w:spacing w:line="240" w:lineRule="auto"/>
        <w:ind w:firstLine="708"/>
        <w:jc w:val="both"/>
        <w:rPr>
          <w:szCs w:val="28"/>
        </w:rPr>
      </w:pPr>
      <w:bookmarkStart w:id="3" w:name="_Hlk220174819"/>
      <w:r w:rsidRPr="001C2C3A">
        <w:rPr>
          <w:szCs w:val="28"/>
        </w:rPr>
        <w:t xml:space="preserve">В 2025 году </w:t>
      </w:r>
      <w:r w:rsidR="00566E06" w:rsidRPr="001C2C3A">
        <w:rPr>
          <w:szCs w:val="28"/>
        </w:rPr>
        <w:t xml:space="preserve">по комплексу </w:t>
      </w:r>
      <w:r w:rsidR="00D6366A" w:rsidRPr="001C2C3A">
        <w:rPr>
          <w:szCs w:val="28"/>
        </w:rPr>
        <w:t>процессных мероприятий</w:t>
      </w:r>
      <w:r w:rsidR="00AF691F" w:rsidRPr="001C2C3A">
        <w:rPr>
          <w:szCs w:val="28"/>
        </w:rPr>
        <w:t xml:space="preserve"> «Социальная поддержка детей –</w:t>
      </w:r>
      <w:r w:rsidR="00D6366A" w:rsidRPr="001C2C3A">
        <w:rPr>
          <w:szCs w:val="28"/>
        </w:rPr>
        <w:t xml:space="preserve"> </w:t>
      </w:r>
      <w:r w:rsidR="00AF691F" w:rsidRPr="001C2C3A">
        <w:rPr>
          <w:szCs w:val="28"/>
        </w:rPr>
        <w:t>сирот и детей, оставшихся без попечения</w:t>
      </w:r>
      <w:r w:rsidR="006A25FF" w:rsidRPr="001C2C3A">
        <w:rPr>
          <w:szCs w:val="28"/>
        </w:rPr>
        <w:t xml:space="preserve">» </w:t>
      </w:r>
      <w:r w:rsidR="00AF691F" w:rsidRPr="001C2C3A">
        <w:rPr>
          <w:szCs w:val="28"/>
        </w:rPr>
        <w:t xml:space="preserve"> </w:t>
      </w:r>
      <w:r w:rsidRPr="001C2C3A">
        <w:rPr>
          <w:szCs w:val="28"/>
        </w:rPr>
        <w:t>реализовывалось 11 мероприятий</w:t>
      </w:r>
      <w:bookmarkEnd w:id="3"/>
      <w:r w:rsidR="001E27BC" w:rsidRPr="001C2C3A">
        <w:rPr>
          <w:szCs w:val="28"/>
        </w:rPr>
        <w:t>.</w:t>
      </w:r>
    </w:p>
    <w:p w14:paraId="6DF71654" w14:textId="4957FD74" w:rsidR="00645997" w:rsidRPr="001C2C3A" w:rsidRDefault="001E27BC" w:rsidP="00645997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На реализацию мероприятия </w:t>
      </w:r>
      <w:r w:rsidR="00645997" w:rsidRPr="001C2C3A">
        <w:rPr>
          <w:szCs w:val="28"/>
        </w:rPr>
        <w:t xml:space="preserve"> 1 «Предоставление ежемесячных денежных выплат детям-сиротам, детям, оставшимся без попечения родителей, находящихся под опекой (попечительством), включая предварительную опеку (попечительство)» за счет субвенции краевого бюджета было выделено ассигнований в сумме </w:t>
      </w:r>
      <w:r w:rsidR="00886431" w:rsidRPr="001C2C3A">
        <w:rPr>
          <w:szCs w:val="28"/>
        </w:rPr>
        <w:t>25</w:t>
      </w:r>
      <w:r w:rsidR="005A0551" w:rsidRPr="001C2C3A">
        <w:rPr>
          <w:szCs w:val="28"/>
        </w:rPr>
        <w:t xml:space="preserve"> </w:t>
      </w:r>
      <w:r w:rsidR="00886431" w:rsidRPr="001C2C3A">
        <w:rPr>
          <w:szCs w:val="28"/>
        </w:rPr>
        <w:t xml:space="preserve">171,6 </w:t>
      </w:r>
      <w:r w:rsidR="00645997" w:rsidRPr="001C2C3A">
        <w:rPr>
          <w:szCs w:val="28"/>
        </w:rPr>
        <w:t>тыс. руб., освоено -</w:t>
      </w:r>
      <w:bookmarkStart w:id="4" w:name="_Hlk188953322"/>
      <w:r w:rsidR="00645997" w:rsidRPr="001C2C3A">
        <w:rPr>
          <w:szCs w:val="28"/>
        </w:rPr>
        <w:t xml:space="preserve"> </w:t>
      </w:r>
      <w:r w:rsidR="00886431" w:rsidRPr="001C2C3A">
        <w:rPr>
          <w:szCs w:val="28"/>
        </w:rPr>
        <w:t>24</w:t>
      </w:r>
      <w:r w:rsidR="005A0551" w:rsidRPr="001C2C3A">
        <w:rPr>
          <w:szCs w:val="28"/>
        </w:rPr>
        <w:t xml:space="preserve"> </w:t>
      </w:r>
      <w:r w:rsidR="00886431" w:rsidRPr="001C2C3A">
        <w:rPr>
          <w:szCs w:val="28"/>
        </w:rPr>
        <w:t xml:space="preserve">827,6 </w:t>
      </w:r>
      <w:r w:rsidR="00645997" w:rsidRPr="001C2C3A">
        <w:rPr>
          <w:szCs w:val="28"/>
        </w:rPr>
        <w:t>тыс. руб. (9</w:t>
      </w:r>
      <w:r w:rsidR="00886431" w:rsidRPr="001C2C3A">
        <w:rPr>
          <w:szCs w:val="28"/>
        </w:rPr>
        <w:t>8,6</w:t>
      </w:r>
      <w:r w:rsidR="00645997" w:rsidRPr="001C2C3A">
        <w:rPr>
          <w:szCs w:val="28"/>
        </w:rPr>
        <w:t xml:space="preserve">%). </w:t>
      </w:r>
      <w:bookmarkEnd w:id="4"/>
      <w:r w:rsidR="00645997" w:rsidRPr="001C2C3A">
        <w:rPr>
          <w:szCs w:val="28"/>
        </w:rPr>
        <w:t>В рамках данного мероприятия  осуществлялись выплаты пособий на содержание 12</w:t>
      </w:r>
      <w:r w:rsidR="00D454BF" w:rsidRPr="001C2C3A">
        <w:rPr>
          <w:szCs w:val="28"/>
        </w:rPr>
        <w:t>1</w:t>
      </w:r>
      <w:r w:rsidR="00645997" w:rsidRPr="001C2C3A">
        <w:rPr>
          <w:szCs w:val="28"/>
        </w:rPr>
        <w:t xml:space="preserve"> </w:t>
      </w:r>
      <w:r w:rsidR="00D454BF" w:rsidRPr="001C2C3A">
        <w:rPr>
          <w:szCs w:val="28"/>
        </w:rPr>
        <w:t xml:space="preserve">ребенка </w:t>
      </w:r>
      <w:r w:rsidR="00645997" w:rsidRPr="001C2C3A">
        <w:rPr>
          <w:szCs w:val="28"/>
        </w:rPr>
        <w:t>(среднегодовой показатель), находящ</w:t>
      </w:r>
      <w:r w:rsidR="00D454BF" w:rsidRPr="001C2C3A">
        <w:rPr>
          <w:szCs w:val="28"/>
        </w:rPr>
        <w:t>его</w:t>
      </w:r>
      <w:r w:rsidR="00645997" w:rsidRPr="001C2C3A">
        <w:rPr>
          <w:szCs w:val="28"/>
        </w:rPr>
        <w:t xml:space="preserve">ся под опекой. </w:t>
      </w:r>
    </w:p>
    <w:p w14:paraId="1BB92E4C" w14:textId="5DDF10AE" w:rsidR="00655F77" w:rsidRPr="001C2C3A" w:rsidRDefault="00645997" w:rsidP="00922CDF">
      <w:pPr>
        <w:spacing w:line="240" w:lineRule="auto"/>
        <w:ind w:firstLine="851"/>
        <w:jc w:val="both"/>
        <w:rPr>
          <w:szCs w:val="28"/>
        </w:rPr>
      </w:pPr>
      <w:r w:rsidRPr="001C2C3A">
        <w:rPr>
          <w:szCs w:val="28"/>
        </w:rPr>
        <w:t xml:space="preserve">Среднемесячная выплата на содержание одного ребенка составила </w:t>
      </w:r>
      <w:r w:rsidR="00487068" w:rsidRPr="001C2C3A">
        <w:rPr>
          <w:szCs w:val="28"/>
        </w:rPr>
        <w:t xml:space="preserve">16 513 </w:t>
      </w:r>
      <w:r w:rsidRPr="001C2C3A">
        <w:rPr>
          <w:szCs w:val="28"/>
        </w:rPr>
        <w:t>руб</w:t>
      </w:r>
      <w:r w:rsidR="00655F77" w:rsidRPr="001C2C3A">
        <w:rPr>
          <w:szCs w:val="28"/>
        </w:rPr>
        <w:t>.</w:t>
      </w:r>
      <w:r w:rsidRPr="001C2C3A">
        <w:rPr>
          <w:szCs w:val="28"/>
        </w:rPr>
        <w:t xml:space="preserve"> </w:t>
      </w:r>
      <w:bookmarkStart w:id="5" w:name="_Hlk220169872"/>
      <w:r w:rsidR="00566E06" w:rsidRPr="001C2C3A">
        <w:rPr>
          <w:szCs w:val="28"/>
        </w:rPr>
        <w:t xml:space="preserve">Плановое значение результата </w:t>
      </w:r>
      <w:r w:rsidR="00D6366A" w:rsidRPr="001C2C3A">
        <w:rPr>
          <w:szCs w:val="28"/>
        </w:rPr>
        <w:t xml:space="preserve">реализации </w:t>
      </w:r>
      <w:r w:rsidR="00566E06" w:rsidRPr="001C2C3A">
        <w:rPr>
          <w:szCs w:val="28"/>
        </w:rPr>
        <w:t>мероприятия 120 чел., фактическое 12</w:t>
      </w:r>
      <w:r w:rsidR="00487068" w:rsidRPr="001C2C3A">
        <w:rPr>
          <w:szCs w:val="28"/>
        </w:rPr>
        <w:t>1</w:t>
      </w:r>
      <w:r w:rsidR="00566E06" w:rsidRPr="001C2C3A">
        <w:rPr>
          <w:szCs w:val="28"/>
        </w:rPr>
        <w:t xml:space="preserve"> чел</w:t>
      </w:r>
      <w:r w:rsidR="00655F77" w:rsidRPr="001C2C3A">
        <w:rPr>
          <w:szCs w:val="28"/>
        </w:rPr>
        <w:t>., выплаты произведены по фактической потребности.</w:t>
      </w:r>
      <w:r w:rsidR="00922CDF" w:rsidRPr="001C2C3A">
        <w:rPr>
          <w:szCs w:val="28"/>
        </w:rPr>
        <w:t xml:space="preserve"> </w:t>
      </w:r>
    </w:p>
    <w:p w14:paraId="39F28569" w14:textId="2A31CE6F" w:rsidR="00922CDF" w:rsidRPr="001C2C3A" w:rsidRDefault="00922CDF" w:rsidP="00922CDF">
      <w:pPr>
        <w:spacing w:line="240" w:lineRule="auto"/>
        <w:ind w:firstLine="851"/>
        <w:jc w:val="both"/>
        <w:rPr>
          <w:szCs w:val="28"/>
          <w:shd w:val="clear" w:color="auto" w:fill="FFFFFF"/>
        </w:rPr>
      </w:pPr>
      <w:r w:rsidRPr="001C2C3A">
        <w:rPr>
          <w:szCs w:val="28"/>
        </w:rPr>
        <w:t xml:space="preserve">По целевому показателю  </w:t>
      </w:r>
      <w:r w:rsidR="00E927A9" w:rsidRPr="001C2C3A">
        <w:rPr>
          <w:szCs w:val="28"/>
        </w:rPr>
        <w:t>«</w:t>
      </w:r>
      <w:r w:rsidRPr="001C2C3A">
        <w:rPr>
          <w:szCs w:val="28"/>
        </w:rPr>
        <w:t>Доля детей-сирот, детей, оставшихся без попечения родителей, переданных под опеку (попечительство), получающих ежемесячные денежные выплаты на содержание, от общего числа  детей-сирот и детей, оставшихся без попечения родителей, охваченных различными видами государственной социальной помощи и поддержки</w:t>
      </w:r>
      <w:r w:rsidR="00E927A9" w:rsidRPr="001C2C3A">
        <w:rPr>
          <w:szCs w:val="28"/>
        </w:rPr>
        <w:t>»</w:t>
      </w:r>
      <w:r w:rsidRPr="001C2C3A">
        <w:rPr>
          <w:szCs w:val="28"/>
        </w:rPr>
        <w:t xml:space="preserve"> целевой показатель-38,1</w:t>
      </w:r>
      <w:r w:rsidRPr="001C2C3A">
        <w:rPr>
          <w:szCs w:val="28"/>
          <w:shd w:val="clear" w:color="auto" w:fill="FFFFFF"/>
        </w:rPr>
        <w:t>%</w:t>
      </w:r>
      <w:r w:rsidRPr="001C2C3A">
        <w:rPr>
          <w:szCs w:val="28"/>
        </w:rPr>
        <w:t>, выполнено-38,7</w:t>
      </w:r>
      <w:r w:rsidRPr="001C2C3A">
        <w:rPr>
          <w:szCs w:val="28"/>
          <w:shd w:val="clear" w:color="auto" w:fill="FFFFFF"/>
        </w:rPr>
        <w:t>%</w:t>
      </w:r>
      <w:r w:rsidRPr="001C2C3A">
        <w:rPr>
          <w:szCs w:val="28"/>
        </w:rPr>
        <w:t xml:space="preserve"> </w:t>
      </w:r>
      <w:r w:rsidRPr="001C2C3A">
        <w:rPr>
          <w:szCs w:val="28"/>
          <w:shd w:val="clear" w:color="auto" w:fill="FFFFFF"/>
        </w:rPr>
        <w:t>(101,6%).</w:t>
      </w:r>
    </w:p>
    <w:bookmarkEnd w:id="5"/>
    <w:p w14:paraId="6A07BED5" w14:textId="3E9B1C34" w:rsidR="00645997" w:rsidRPr="001C2C3A" w:rsidRDefault="00645997" w:rsidP="006459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>В</w:t>
      </w:r>
      <w:r w:rsidR="001E27BC" w:rsidRPr="001C2C3A">
        <w:rPr>
          <w:szCs w:val="28"/>
        </w:rPr>
        <w:t xml:space="preserve"> рамках реализации мероприятия </w:t>
      </w:r>
      <w:r w:rsidRPr="001C2C3A">
        <w:rPr>
          <w:szCs w:val="28"/>
        </w:rPr>
        <w:t xml:space="preserve"> 2 «Предоставление ежемесячных денежных выплат на содержание детей-сирот, детей, оставшихся без попечения родителей, переданных на воспитание в приемные семьи» в 202</w:t>
      </w:r>
      <w:r w:rsidR="00DD64F6" w:rsidRPr="001C2C3A">
        <w:rPr>
          <w:szCs w:val="28"/>
        </w:rPr>
        <w:t>5</w:t>
      </w:r>
      <w:r w:rsidRPr="001C2C3A">
        <w:rPr>
          <w:szCs w:val="28"/>
        </w:rPr>
        <w:t xml:space="preserve"> году было предусмотрено ассигнований в сумме </w:t>
      </w:r>
      <w:r w:rsidR="00566E06" w:rsidRPr="001C2C3A">
        <w:rPr>
          <w:szCs w:val="28"/>
        </w:rPr>
        <w:t>37</w:t>
      </w:r>
      <w:r w:rsidR="00D676E6" w:rsidRPr="001C2C3A">
        <w:rPr>
          <w:szCs w:val="28"/>
        </w:rPr>
        <w:t xml:space="preserve"> </w:t>
      </w:r>
      <w:r w:rsidR="00566E06" w:rsidRPr="001C2C3A">
        <w:rPr>
          <w:szCs w:val="28"/>
        </w:rPr>
        <w:t>875,1</w:t>
      </w:r>
      <w:r w:rsidR="00D676E6" w:rsidRPr="001C2C3A">
        <w:rPr>
          <w:szCs w:val="28"/>
        </w:rPr>
        <w:t>тыс. руб. н</w:t>
      </w:r>
      <w:r w:rsidRPr="001C2C3A">
        <w:rPr>
          <w:szCs w:val="28"/>
        </w:rPr>
        <w:t xml:space="preserve">а содержание </w:t>
      </w:r>
      <w:r w:rsidR="00566E06" w:rsidRPr="001C2C3A">
        <w:rPr>
          <w:szCs w:val="28"/>
        </w:rPr>
        <w:t>187</w:t>
      </w:r>
      <w:r w:rsidRPr="001C2C3A">
        <w:rPr>
          <w:szCs w:val="28"/>
        </w:rPr>
        <w:t xml:space="preserve"> несовершеннолетних (среднегодовой показатель) </w:t>
      </w:r>
      <w:bookmarkStart w:id="6" w:name="_Hlk188953425"/>
      <w:r w:rsidR="00DD64F6" w:rsidRPr="001C2C3A">
        <w:rPr>
          <w:szCs w:val="28"/>
        </w:rPr>
        <w:t xml:space="preserve">выплачено </w:t>
      </w:r>
      <w:r w:rsidR="00566E06" w:rsidRPr="001C2C3A">
        <w:rPr>
          <w:szCs w:val="28"/>
        </w:rPr>
        <w:t>35</w:t>
      </w:r>
      <w:r w:rsidR="00D676E6" w:rsidRPr="001C2C3A">
        <w:rPr>
          <w:szCs w:val="28"/>
        </w:rPr>
        <w:t xml:space="preserve"> </w:t>
      </w:r>
      <w:r w:rsidR="00566E06" w:rsidRPr="001C2C3A">
        <w:rPr>
          <w:szCs w:val="28"/>
        </w:rPr>
        <w:t xml:space="preserve">848,1 </w:t>
      </w:r>
      <w:r w:rsidRPr="001C2C3A">
        <w:rPr>
          <w:szCs w:val="28"/>
        </w:rPr>
        <w:t>тыс. руб. (9</w:t>
      </w:r>
      <w:r w:rsidR="00566E06" w:rsidRPr="001C2C3A">
        <w:rPr>
          <w:szCs w:val="28"/>
        </w:rPr>
        <w:t>6</w:t>
      </w:r>
      <w:r w:rsidRPr="001C2C3A">
        <w:rPr>
          <w:szCs w:val="28"/>
        </w:rPr>
        <w:t xml:space="preserve">%). Среднемесячная выплата на содержание одного ребенка составила </w:t>
      </w:r>
      <w:bookmarkEnd w:id="6"/>
      <w:r w:rsidR="00487068" w:rsidRPr="001C2C3A">
        <w:rPr>
          <w:szCs w:val="28"/>
        </w:rPr>
        <w:t xml:space="preserve">16 513 </w:t>
      </w:r>
      <w:r w:rsidR="00D676E6" w:rsidRPr="001C2C3A">
        <w:rPr>
          <w:szCs w:val="28"/>
        </w:rPr>
        <w:t>руб</w:t>
      </w:r>
      <w:r w:rsidR="00487068" w:rsidRPr="001C2C3A">
        <w:rPr>
          <w:szCs w:val="28"/>
        </w:rPr>
        <w:t>.</w:t>
      </w:r>
    </w:p>
    <w:p w14:paraId="7E9CCB44" w14:textId="13410ABE" w:rsidR="00EC353C" w:rsidRPr="001C2C3A" w:rsidRDefault="00566E06" w:rsidP="00922CDF">
      <w:pPr>
        <w:spacing w:line="240" w:lineRule="auto"/>
        <w:ind w:firstLine="851"/>
        <w:jc w:val="both"/>
        <w:rPr>
          <w:szCs w:val="28"/>
        </w:rPr>
      </w:pPr>
      <w:r w:rsidRPr="001C2C3A">
        <w:rPr>
          <w:szCs w:val="28"/>
        </w:rPr>
        <w:lastRenderedPageBreak/>
        <w:t xml:space="preserve">Плановое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Pr="001C2C3A">
        <w:rPr>
          <w:szCs w:val="28"/>
        </w:rPr>
        <w:t>мероприятия 200 чел., фактическое – 1</w:t>
      </w:r>
      <w:r w:rsidR="00487068" w:rsidRPr="001C2C3A">
        <w:rPr>
          <w:szCs w:val="28"/>
        </w:rPr>
        <w:t>92</w:t>
      </w:r>
      <w:r w:rsidR="003A7D2C" w:rsidRPr="001C2C3A">
        <w:rPr>
          <w:szCs w:val="28"/>
        </w:rPr>
        <w:t xml:space="preserve"> </w:t>
      </w:r>
      <w:r w:rsidRPr="001C2C3A">
        <w:rPr>
          <w:szCs w:val="28"/>
        </w:rPr>
        <w:t>чел</w:t>
      </w:r>
      <w:r w:rsidR="007009F7" w:rsidRPr="001C2C3A">
        <w:rPr>
          <w:szCs w:val="28"/>
        </w:rPr>
        <w:t>.</w:t>
      </w:r>
      <w:r w:rsidR="003A7D2C" w:rsidRPr="001C2C3A">
        <w:rPr>
          <w:szCs w:val="28"/>
        </w:rPr>
        <w:t>,</w:t>
      </w:r>
      <w:r w:rsidRPr="001C2C3A">
        <w:t xml:space="preserve"> </w:t>
      </w:r>
      <w:r w:rsidRPr="001C2C3A">
        <w:rPr>
          <w:szCs w:val="28"/>
        </w:rPr>
        <w:t>среднегодовой показатель</w:t>
      </w:r>
      <w:r w:rsidR="003A7D2C" w:rsidRPr="001C2C3A">
        <w:rPr>
          <w:szCs w:val="28"/>
        </w:rPr>
        <w:t xml:space="preserve">. </w:t>
      </w:r>
      <w:proofErr w:type="gramStart"/>
      <w:r w:rsidR="003A7D2C" w:rsidRPr="001C2C3A">
        <w:rPr>
          <w:szCs w:val="28"/>
        </w:rPr>
        <w:t>Н</w:t>
      </w:r>
      <w:r w:rsidRPr="001C2C3A">
        <w:rPr>
          <w:szCs w:val="28"/>
        </w:rPr>
        <w:t>е</w:t>
      </w:r>
      <w:r w:rsidR="004D444D" w:rsidRPr="001C2C3A">
        <w:rPr>
          <w:szCs w:val="28"/>
        </w:rPr>
        <w:t xml:space="preserve"> </w:t>
      </w:r>
      <w:r w:rsidRPr="001C2C3A">
        <w:rPr>
          <w:szCs w:val="28"/>
        </w:rPr>
        <w:t>достижение</w:t>
      </w:r>
      <w:proofErr w:type="gramEnd"/>
      <w:r w:rsidRPr="001C2C3A">
        <w:rPr>
          <w:szCs w:val="28"/>
        </w:rPr>
        <w:t xml:space="preserve"> показателя связано с </w:t>
      </w:r>
      <w:r w:rsidR="00607D37" w:rsidRPr="001C2C3A">
        <w:rPr>
          <w:szCs w:val="28"/>
        </w:rPr>
        <w:t xml:space="preserve">достижением </w:t>
      </w:r>
      <w:r w:rsidRPr="001C2C3A">
        <w:rPr>
          <w:szCs w:val="28"/>
        </w:rPr>
        <w:t>совершеннолети</w:t>
      </w:r>
      <w:r w:rsidR="00607D37" w:rsidRPr="001C2C3A">
        <w:rPr>
          <w:szCs w:val="28"/>
        </w:rPr>
        <w:t>я</w:t>
      </w:r>
      <w:r w:rsidR="003A7D2C" w:rsidRPr="001C2C3A">
        <w:rPr>
          <w:szCs w:val="28"/>
        </w:rPr>
        <w:t>,</w:t>
      </w:r>
      <w:r w:rsidRPr="001C2C3A">
        <w:rPr>
          <w:szCs w:val="28"/>
        </w:rPr>
        <w:t xml:space="preserve"> выбытием, изменением формы устройства (перевод в приемную семью, усыновление)</w:t>
      </w:r>
      <w:r w:rsidR="003A7D2C" w:rsidRPr="001C2C3A">
        <w:rPr>
          <w:szCs w:val="28"/>
        </w:rPr>
        <w:t xml:space="preserve"> детей.</w:t>
      </w:r>
      <w:r w:rsidR="00922CDF" w:rsidRPr="001C2C3A">
        <w:rPr>
          <w:szCs w:val="28"/>
        </w:rPr>
        <w:t xml:space="preserve"> </w:t>
      </w:r>
      <w:bookmarkStart w:id="7" w:name="_Hlk222255773"/>
    </w:p>
    <w:p w14:paraId="3F38AF0B" w14:textId="602EE68A" w:rsidR="00566E06" w:rsidRPr="001C2C3A" w:rsidRDefault="00922CDF" w:rsidP="00922CDF">
      <w:pPr>
        <w:spacing w:line="240" w:lineRule="auto"/>
        <w:ind w:firstLine="851"/>
        <w:jc w:val="both"/>
        <w:rPr>
          <w:szCs w:val="28"/>
        </w:rPr>
      </w:pPr>
      <w:r w:rsidRPr="001C2C3A">
        <w:rPr>
          <w:szCs w:val="28"/>
        </w:rPr>
        <w:t xml:space="preserve">По целевому показателю </w:t>
      </w:r>
      <w:bookmarkEnd w:id="7"/>
      <w:r w:rsidR="00E927A9" w:rsidRPr="001C2C3A">
        <w:rPr>
          <w:szCs w:val="28"/>
        </w:rPr>
        <w:t>«</w:t>
      </w:r>
      <w:r w:rsidRPr="001C2C3A">
        <w:rPr>
          <w:szCs w:val="28"/>
        </w:rPr>
        <w:t>Доля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содержание, от общего числа  детей-сирот и детей, оставшихся без попечения родителей, охваченных различными видами государственной социальной помощи и поддержки</w:t>
      </w:r>
      <w:r w:rsidR="00E927A9" w:rsidRPr="001C2C3A">
        <w:rPr>
          <w:szCs w:val="28"/>
        </w:rPr>
        <w:t>»</w:t>
      </w:r>
      <w:bookmarkStart w:id="8" w:name="_Hlk220166945"/>
      <w:r w:rsidR="00E927A9" w:rsidRPr="001C2C3A">
        <w:rPr>
          <w:szCs w:val="28"/>
        </w:rPr>
        <w:t xml:space="preserve"> ц</w:t>
      </w:r>
      <w:r w:rsidRPr="001C2C3A">
        <w:rPr>
          <w:szCs w:val="28"/>
        </w:rPr>
        <w:t>елевой показатель-61,1</w:t>
      </w:r>
      <w:r w:rsidRPr="001C2C3A">
        <w:rPr>
          <w:szCs w:val="28"/>
          <w:shd w:val="clear" w:color="auto" w:fill="FFFFFF"/>
        </w:rPr>
        <w:t>%</w:t>
      </w:r>
      <w:r w:rsidRPr="001C2C3A">
        <w:rPr>
          <w:szCs w:val="28"/>
        </w:rPr>
        <w:t>, выполнено-61,3</w:t>
      </w:r>
      <w:r w:rsidRPr="001C2C3A">
        <w:rPr>
          <w:szCs w:val="28"/>
          <w:shd w:val="clear" w:color="auto" w:fill="FFFFFF"/>
        </w:rPr>
        <w:t>%</w:t>
      </w:r>
      <w:r w:rsidRPr="001C2C3A">
        <w:rPr>
          <w:szCs w:val="28"/>
        </w:rPr>
        <w:t xml:space="preserve"> </w:t>
      </w:r>
      <w:r w:rsidRPr="001C2C3A">
        <w:rPr>
          <w:szCs w:val="28"/>
          <w:shd w:val="clear" w:color="auto" w:fill="FFFFFF"/>
        </w:rPr>
        <w:t>(100,3 %).</w:t>
      </w:r>
      <w:bookmarkEnd w:id="8"/>
    </w:p>
    <w:p w14:paraId="5CA86A35" w14:textId="11B4A4C3" w:rsidR="00645997" w:rsidRPr="001C2C3A" w:rsidRDefault="00645997" w:rsidP="00645997">
      <w:pPr>
        <w:spacing w:line="240" w:lineRule="auto"/>
        <w:ind w:firstLine="708"/>
        <w:jc w:val="both"/>
        <w:rPr>
          <w:szCs w:val="28"/>
        </w:rPr>
      </w:pPr>
      <w:r w:rsidRPr="001C2C3A">
        <w:rPr>
          <w:szCs w:val="28"/>
        </w:rPr>
        <w:t xml:space="preserve"> реализации мероприятия 3 «Выплата ежемесячных денежных средств на содержание детей, нуждающихся в особой заботе государства, переданных на патронатное</w:t>
      </w:r>
      <w:r w:rsidR="00B23916" w:rsidRPr="001C2C3A">
        <w:rPr>
          <w:szCs w:val="28"/>
        </w:rPr>
        <w:t xml:space="preserve"> </w:t>
      </w:r>
      <w:r w:rsidRPr="001C2C3A">
        <w:rPr>
          <w:szCs w:val="28"/>
        </w:rPr>
        <w:t xml:space="preserve"> воспитание»</w:t>
      </w:r>
      <w:bookmarkStart w:id="9" w:name="_Hlk220172381"/>
      <w:r w:rsidRPr="001C2C3A">
        <w:rPr>
          <w:szCs w:val="28"/>
        </w:rPr>
        <w:t xml:space="preserve"> было направлено субвенции краевого бюджета в сумме 2</w:t>
      </w:r>
      <w:r w:rsidR="003A7D2C" w:rsidRPr="001C2C3A">
        <w:rPr>
          <w:szCs w:val="28"/>
        </w:rPr>
        <w:t>02,5</w:t>
      </w:r>
      <w:r w:rsidRPr="001C2C3A">
        <w:rPr>
          <w:szCs w:val="28"/>
        </w:rPr>
        <w:t xml:space="preserve"> тыс. руб., </w:t>
      </w:r>
      <w:r w:rsidR="00B23916" w:rsidRPr="001C2C3A">
        <w:rPr>
          <w:szCs w:val="28"/>
        </w:rPr>
        <w:t xml:space="preserve">исполнено </w:t>
      </w:r>
      <w:r w:rsidRPr="001C2C3A">
        <w:rPr>
          <w:szCs w:val="28"/>
        </w:rPr>
        <w:t xml:space="preserve"> </w:t>
      </w:r>
      <w:bookmarkStart w:id="10" w:name="_Hlk188953489"/>
      <w:r w:rsidR="003A7D2C" w:rsidRPr="001C2C3A">
        <w:rPr>
          <w:szCs w:val="28"/>
        </w:rPr>
        <w:t>115</w:t>
      </w:r>
      <w:r w:rsidR="004E170F" w:rsidRPr="001C2C3A">
        <w:rPr>
          <w:szCs w:val="28"/>
        </w:rPr>
        <w:t>,0</w:t>
      </w:r>
      <w:r w:rsidR="003A7D2C" w:rsidRPr="001C2C3A">
        <w:rPr>
          <w:szCs w:val="28"/>
        </w:rPr>
        <w:t xml:space="preserve"> </w:t>
      </w:r>
      <w:r w:rsidRPr="001C2C3A">
        <w:rPr>
          <w:szCs w:val="28"/>
        </w:rPr>
        <w:t>тыс. руб. (</w:t>
      </w:r>
      <w:r w:rsidR="003A7D2C" w:rsidRPr="001C2C3A">
        <w:rPr>
          <w:szCs w:val="28"/>
        </w:rPr>
        <w:t>56,8</w:t>
      </w:r>
      <w:r w:rsidRPr="001C2C3A">
        <w:rPr>
          <w:szCs w:val="28"/>
        </w:rPr>
        <w:t xml:space="preserve"> %).</w:t>
      </w:r>
      <w:bookmarkEnd w:id="10"/>
    </w:p>
    <w:p w14:paraId="20B0AB8C" w14:textId="3792E23B" w:rsidR="00B23916" w:rsidRPr="001C2C3A" w:rsidRDefault="00645997" w:rsidP="003A7D2C">
      <w:pPr>
        <w:spacing w:line="216" w:lineRule="auto"/>
        <w:jc w:val="both"/>
        <w:rPr>
          <w:szCs w:val="28"/>
        </w:rPr>
      </w:pPr>
      <w:r w:rsidRPr="001C2C3A">
        <w:rPr>
          <w:szCs w:val="28"/>
        </w:rPr>
        <w:tab/>
        <w:t>Выплаты произведены в полном объеме, кредито</w:t>
      </w:r>
      <w:r w:rsidR="006A25FF" w:rsidRPr="001C2C3A">
        <w:rPr>
          <w:szCs w:val="28"/>
        </w:rPr>
        <w:t>рская задолженность отсутствует, п</w:t>
      </w:r>
      <w:r w:rsidR="003A7D2C" w:rsidRPr="001C2C3A">
        <w:rPr>
          <w:szCs w:val="28"/>
        </w:rPr>
        <w:t xml:space="preserve">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="003A7D2C" w:rsidRPr="001C2C3A">
        <w:rPr>
          <w:szCs w:val="28"/>
        </w:rPr>
        <w:t>мероприятия  -</w:t>
      </w:r>
      <w:r w:rsidR="00487068" w:rsidRPr="001C2C3A">
        <w:rPr>
          <w:szCs w:val="28"/>
        </w:rPr>
        <w:t xml:space="preserve"> </w:t>
      </w:r>
      <w:r w:rsidR="003A7D2C" w:rsidRPr="001C2C3A">
        <w:rPr>
          <w:szCs w:val="28"/>
        </w:rPr>
        <w:t>1 чел., фактическое – 1 чел</w:t>
      </w:r>
      <w:r w:rsidR="00B23916" w:rsidRPr="001C2C3A">
        <w:rPr>
          <w:szCs w:val="28"/>
        </w:rPr>
        <w:t>.</w:t>
      </w:r>
      <w:r w:rsidR="003A7D2C" w:rsidRPr="001C2C3A">
        <w:rPr>
          <w:szCs w:val="28"/>
        </w:rPr>
        <w:t>,</w:t>
      </w:r>
      <w:r w:rsidR="003A7D2C" w:rsidRPr="001C2C3A">
        <w:t xml:space="preserve"> </w:t>
      </w:r>
      <w:r w:rsidR="003A7D2C" w:rsidRPr="001C2C3A">
        <w:rPr>
          <w:szCs w:val="28"/>
        </w:rPr>
        <w:t>среднегодовой показатель.</w:t>
      </w:r>
      <w:r w:rsidRPr="001C2C3A">
        <w:rPr>
          <w:szCs w:val="28"/>
        </w:rPr>
        <w:tab/>
      </w:r>
    </w:p>
    <w:p w14:paraId="64E4368D" w14:textId="268C11FB" w:rsidR="00645997" w:rsidRPr="001C2C3A" w:rsidRDefault="00B23916" w:rsidP="003A7D2C">
      <w:pPr>
        <w:spacing w:line="216" w:lineRule="auto"/>
        <w:jc w:val="both"/>
        <w:rPr>
          <w:szCs w:val="28"/>
        </w:rPr>
      </w:pPr>
      <w:r w:rsidRPr="001C2C3A">
        <w:rPr>
          <w:szCs w:val="28"/>
        </w:rPr>
        <w:t xml:space="preserve">         </w:t>
      </w:r>
      <w:r w:rsidR="00922CDF" w:rsidRPr="001C2C3A">
        <w:rPr>
          <w:szCs w:val="28"/>
        </w:rPr>
        <w:t xml:space="preserve">По целевому показателю </w:t>
      </w:r>
      <w:r w:rsidR="00E927A9" w:rsidRPr="001C2C3A">
        <w:rPr>
          <w:szCs w:val="28"/>
        </w:rPr>
        <w:t>«</w:t>
      </w:r>
      <w:r w:rsidR="00922CDF" w:rsidRPr="001C2C3A">
        <w:rPr>
          <w:szCs w:val="28"/>
        </w:rPr>
        <w:t>Доля  детей-сирот, детей, оставшихся без попечения родителей, переданных на патронатное воспитание, получающих ежемесячные денежные выплаты на содержание, от общего числа  детей-сирот и детей, оставшихся без попечения родителей, охваченных различными видами государственной социальной помощи и поддержки</w:t>
      </w:r>
      <w:r w:rsidR="00E927A9" w:rsidRPr="001C2C3A">
        <w:rPr>
          <w:szCs w:val="28"/>
        </w:rPr>
        <w:t>»</w:t>
      </w:r>
      <w:r w:rsidR="00922CDF" w:rsidRPr="001C2C3A">
        <w:rPr>
          <w:szCs w:val="28"/>
        </w:rPr>
        <w:t xml:space="preserve"> целевой показатель-0,5</w:t>
      </w:r>
      <w:r w:rsidR="00922CDF" w:rsidRPr="001C2C3A">
        <w:rPr>
          <w:szCs w:val="28"/>
          <w:shd w:val="clear" w:color="auto" w:fill="FFFFFF"/>
        </w:rPr>
        <w:t>%</w:t>
      </w:r>
      <w:r w:rsidR="00922CDF" w:rsidRPr="001C2C3A">
        <w:rPr>
          <w:szCs w:val="28"/>
        </w:rPr>
        <w:t>, выполнено-0,3</w:t>
      </w:r>
      <w:r w:rsidR="00922CDF" w:rsidRPr="001C2C3A">
        <w:rPr>
          <w:szCs w:val="28"/>
          <w:shd w:val="clear" w:color="auto" w:fill="FFFFFF"/>
        </w:rPr>
        <w:t>%</w:t>
      </w:r>
      <w:r w:rsidR="00922CDF" w:rsidRPr="001C2C3A">
        <w:rPr>
          <w:szCs w:val="28"/>
        </w:rPr>
        <w:t xml:space="preserve"> </w:t>
      </w:r>
      <w:r w:rsidR="00922CDF" w:rsidRPr="001C2C3A">
        <w:rPr>
          <w:szCs w:val="28"/>
          <w:shd w:val="clear" w:color="auto" w:fill="FFFFFF"/>
        </w:rPr>
        <w:t xml:space="preserve">(60 %). </w:t>
      </w:r>
      <w:proofErr w:type="spellStart"/>
      <w:r w:rsidR="00922CDF" w:rsidRPr="001C2C3A">
        <w:rPr>
          <w:szCs w:val="28"/>
          <w:shd w:val="clear" w:color="auto" w:fill="FFFFFF"/>
        </w:rPr>
        <w:t>Недостижение</w:t>
      </w:r>
      <w:proofErr w:type="spellEnd"/>
      <w:r w:rsidR="00922CDF" w:rsidRPr="001C2C3A">
        <w:rPr>
          <w:szCs w:val="28"/>
          <w:shd w:val="clear" w:color="auto" w:fill="FFFFFF"/>
        </w:rPr>
        <w:t xml:space="preserve"> значения показателя связано с фактическим числом детей, нуждающихся в патронатном воспитании.</w:t>
      </w:r>
      <w:r w:rsidR="00922CDF" w:rsidRPr="001C2C3A">
        <w:rPr>
          <w:szCs w:val="28"/>
        </w:rPr>
        <w:t xml:space="preserve"> </w:t>
      </w:r>
      <w:r w:rsidR="00645997" w:rsidRPr="001C2C3A">
        <w:t xml:space="preserve"> </w:t>
      </w:r>
    </w:p>
    <w:bookmarkEnd w:id="9"/>
    <w:p w14:paraId="541E2A84" w14:textId="6D3815F6" w:rsidR="00142F8E" w:rsidRPr="001C2C3A" w:rsidRDefault="00645997" w:rsidP="00E927A9">
      <w:pPr>
        <w:spacing w:line="240" w:lineRule="auto"/>
        <w:jc w:val="both"/>
        <w:rPr>
          <w:szCs w:val="28"/>
          <w:shd w:val="clear" w:color="auto" w:fill="FFFFFF"/>
        </w:rPr>
      </w:pPr>
      <w:r w:rsidRPr="001C2C3A">
        <w:rPr>
          <w:szCs w:val="28"/>
        </w:rPr>
        <w:tab/>
      </w:r>
      <w:r w:rsidR="00142F8E" w:rsidRPr="001C2C3A">
        <w:rPr>
          <w:szCs w:val="28"/>
        </w:rPr>
        <w:t xml:space="preserve">По целевому показателю </w:t>
      </w:r>
      <w:r w:rsidR="00E927A9" w:rsidRPr="001C2C3A">
        <w:rPr>
          <w:szCs w:val="28"/>
        </w:rPr>
        <w:t>«</w:t>
      </w:r>
      <w:r w:rsidR="00142F8E" w:rsidRPr="001C2C3A">
        <w:rPr>
          <w:szCs w:val="28"/>
        </w:rPr>
        <w:t>Численность детей-сирот и детей, оставшихся без попечения родителей, а также лиц из их числа,  охваченных различными видами государственной социальной помощи и поддержки</w:t>
      </w:r>
      <w:bookmarkStart w:id="11" w:name="_Hlk220165752"/>
      <w:r w:rsidR="00027283" w:rsidRPr="001C2C3A">
        <w:rPr>
          <w:szCs w:val="28"/>
        </w:rPr>
        <w:t>»</w:t>
      </w:r>
      <w:r w:rsidR="00142F8E" w:rsidRPr="001C2C3A">
        <w:rPr>
          <w:szCs w:val="28"/>
        </w:rPr>
        <w:t xml:space="preserve"> целевой показатель </w:t>
      </w:r>
      <w:bookmarkEnd w:id="11"/>
      <w:r w:rsidR="00142F8E" w:rsidRPr="001C2C3A">
        <w:rPr>
          <w:szCs w:val="28"/>
        </w:rPr>
        <w:t>-345</w:t>
      </w:r>
      <w:r w:rsidR="009C6048" w:rsidRPr="001C2C3A">
        <w:rPr>
          <w:szCs w:val="28"/>
        </w:rPr>
        <w:t xml:space="preserve"> чел.</w:t>
      </w:r>
      <w:r w:rsidR="00142F8E" w:rsidRPr="001C2C3A">
        <w:rPr>
          <w:szCs w:val="28"/>
        </w:rPr>
        <w:t>, выполнено -318</w:t>
      </w:r>
      <w:r w:rsidR="009C6048" w:rsidRPr="001C2C3A">
        <w:rPr>
          <w:szCs w:val="28"/>
        </w:rPr>
        <w:t xml:space="preserve"> чел.</w:t>
      </w:r>
      <w:r w:rsidR="00142F8E" w:rsidRPr="001C2C3A">
        <w:rPr>
          <w:szCs w:val="28"/>
        </w:rPr>
        <w:t xml:space="preserve"> </w:t>
      </w:r>
      <w:r w:rsidR="00142F8E" w:rsidRPr="001C2C3A">
        <w:rPr>
          <w:szCs w:val="28"/>
          <w:shd w:val="clear" w:color="auto" w:fill="FFFFFF"/>
        </w:rPr>
        <w:t>(92,2%) по фактическому числу нуждающихся в получении социальной помощи.</w:t>
      </w:r>
      <w:r w:rsidR="00142F8E" w:rsidRPr="001C2C3A">
        <w:rPr>
          <w:szCs w:val="28"/>
        </w:rPr>
        <w:t xml:space="preserve"> </w:t>
      </w:r>
    </w:p>
    <w:p w14:paraId="03A0D3D8" w14:textId="39700385" w:rsidR="00645997" w:rsidRPr="001C2C3A" w:rsidRDefault="00922CDF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  </w:t>
      </w:r>
      <w:r w:rsidR="00645997" w:rsidRPr="001C2C3A">
        <w:rPr>
          <w:szCs w:val="28"/>
        </w:rPr>
        <w:t>Гражданам, принявшим в свою семью детей, за счет субвенции краевого бюджета ежемесячно осуществляются выплаты вознаграждений за их воспитание.</w:t>
      </w:r>
    </w:p>
    <w:p w14:paraId="2CC6F1BA" w14:textId="55DC4BB6" w:rsidR="00645997" w:rsidRPr="001C2C3A" w:rsidRDefault="00645997" w:rsidP="00922CDF">
      <w:pPr>
        <w:spacing w:line="240" w:lineRule="auto"/>
        <w:jc w:val="both"/>
        <w:rPr>
          <w:szCs w:val="28"/>
        </w:rPr>
      </w:pPr>
      <w:r w:rsidRPr="001C2C3A">
        <w:rPr>
          <w:sz w:val="24"/>
          <w:szCs w:val="24"/>
        </w:rPr>
        <w:tab/>
      </w:r>
      <w:r w:rsidRPr="001C2C3A">
        <w:rPr>
          <w:szCs w:val="28"/>
        </w:rPr>
        <w:t xml:space="preserve">На реализацию мероприятия </w:t>
      </w:r>
      <w:r w:rsidR="003A7D2C" w:rsidRPr="001C2C3A">
        <w:rPr>
          <w:szCs w:val="28"/>
        </w:rPr>
        <w:t>4</w:t>
      </w:r>
      <w:r w:rsidRPr="001C2C3A">
        <w:rPr>
          <w:szCs w:val="28"/>
        </w:rPr>
        <w:t xml:space="preserve"> «Обеспечение выплаты ежемесячного вознаграждения патронатным воспитателям за оказание услуг по осуществлению патронатного воспитания и </w:t>
      </w:r>
      <w:proofErr w:type="spellStart"/>
      <w:r w:rsidRPr="001C2C3A">
        <w:rPr>
          <w:szCs w:val="28"/>
        </w:rPr>
        <w:t>постинтернатного</w:t>
      </w:r>
      <w:proofErr w:type="spellEnd"/>
      <w:r w:rsidRPr="001C2C3A">
        <w:rPr>
          <w:szCs w:val="28"/>
        </w:rPr>
        <w:t xml:space="preserve"> сопровождения» за счет субвенции краевого бюджета предусмотрены ассигнования в сумме </w:t>
      </w:r>
      <w:r w:rsidR="003A7D2C" w:rsidRPr="001C2C3A">
        <w:rPr>
          <w:szCs w:val="28"/>
        </w:rPr>
        <w:t xml:space="preserve">196,3 </w:t>
      </w:r>
      <w:r w:rsidRPr="001C2C3A">
        <w:rPr>
          <w:szCs w:val="28"/>
        </w:rPr>
        <w:t xml:space="preserve">тыс. руб., профинансировано и освоено </w:t>
      </w:r>
      <w:bookmarkStart w:id="12" w:name="_Hlk188953586"/>
      <w:r w:rsidR="003A7D2C" w:rsidRPr="001C2C3A">
        <w:rPr>
          <w:szCs w:val="28"/>
        </w:rPr>
        <w:t xml:space="preserve">103,4 </w:t>
      </w:r>
      <w:r w:rsidRPr="001C2C3A">
        <w:rPr>
          <w:szCs w:val="28"/>
        </w:rPr>
        <w:t>тыс. руб. (</w:t>
      </w:r>
      <w:r w:rsidR="003A7D2C" w:rsidRPr="001C2C3A">
        <w:rPr>
          <w:szCs w:val="28"/>
        </w:rPr>
        <w:t>52,7</w:t>
      </w:r>
      <w:r w:rsidRPr="001C2C3A">
        <w:rPr>
          <w:szCs w:val="28"/>
        </w:rPr>
        <w:t xml:space="preserve">%). </w:t>
      </w:r>
      <w:bookmarkEnd w:id="12"/>
      <w:r w:rsidRPr="001C2C3A">
        <w:rPr>
          <w:szCs w:val="28"/>
        </w:rPr>
        <w:t>Выплаты произведены в полном объеме.</w:t>
      </w:r>
      <w:bookmarkStart w:id="13" w:name="_Hlk220170797"/>
      <w:r w:rsidR="00922CDF" w:rsidRPr="001C2C3A">
        <w:rPr>
          <w:szCs w:val="28"/>
        </w:rPr>
        <w:t xml:space="preserve"> </w:t>
      </w:r>
      <w:r w:rsidR="003A7D2C" w:rsidRPr="001C2C3A">
        <w:rPr>
          <w:szCs w:val="28"/>
        </w:rPr>
        <w:t xml:space="preserve">Плановое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="003A7D2C" w:rsidRPr="001C2C3A">
        <w:rPr>
          <w:szCs w:val="28"/>
        </w:rPr>
        <w:t>мероприятия  -1 чел., фактическое – 1 чел</w:t>
      </w:r>
      <w:proofErr w:type="gramStart"/>
      <w:r w:rsidR="009C6048" w:rsidRPr="001C2C3A">
        <w:rPr>
          <w:szCs w:val="28"/>
        </w:rPr>
        <w:t>.</w:t>
      </w:r>
      <w:r w:rsidR="0004499A" w:rsidRPr="001C2C3A">
        <w:rPr>
          <w:szCs w:val="28"/>
        </w:rPr>
        <w:t>(</w:t>
      </w:r>
      <w:proofErr w:type="gramEnd"/>
      <w:r w:rsidR="003A7D2C" w:rsidRPr="001C2C3A">
        <w:rPr>
          <w:szCs w:val="28"/>
        </w:rPr>
        <w:t>среднегодовой показатель</w:t>
      </w:r>
      <w:r w:rsidR="0004499A" w:rsidRPr="001C2C3A">
        <w:rPr>
          <w:szCs w:val="28"/>
        </w:rPr>
        <w:t>)</w:t>
      </w:r>
      <w:r w:rsidR="003A7D2C" w:rsidRPr="001C2C3A">
        <w:rPr>
          <w:szCs w:val="28"/>
        </w:rPr>
        <w:t xml:space="preserve">. </w:t>
      </w:r>
      <w:bookmarkEnd w:id="13"/>
      <w:r w:rsidRPr="001C2C3A">
        <w:rPr>
          <w:szCs w:val="28"/>
        </w:rPr>
        <w:t>Патронатная семья – это временная форма устройства ребенка, осуществляется в случае крайней необходимости и создается на срок от 1 до 9 мес</w:t>
      </w:r>
      <w:r w:rsidR="003A7D2C" w:rsidRPr="001C2C3A">
        <w:rPr>
          <w:szCs w:val="28"/>
        </w:rPr>
        <w:t>яцев</w:t>
      </w:r>
      <w:r w:rsidRPr="001C2C3A">
        <w:rPr>
          <w:szCs w:val="28"/>
        </w:rPr>
        <w:t>.</w:t>
      </w:r>
    </w:p>
    <w:p w14:paraId="5830E1D6" w14:textId="733B4611" w:rsidR="00645997" w:rsidRPr="001C2C3A" w:rsidRDefault="00645997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 xml:space="preserve">На реализацию мероприятия 5 «Обеспечение выплаты ежемесячного вознаграждения  приемным родителям за оказание услуг по воспитанию приемных детей» предусмотрено </w:t>
      </w:r>
      <w:r w:rsidR="0070744C" w:rsidRPr="001C2C3A">
        <w:rPr>
          <w:szCs w:val="28"/>
        </w:rPr>
        <w:t xml:space="preserve">51621,4 </w:t>
      </w:r>
      <w:r w:rsidRPr="001C2C3A">
        <w:rPr>
          <w:szCs w:val="28"/>
        </w:rPr>
        <w:t xml:space="preserve">тыс. рублей, фактически </w:t>
      </w:r>
      <w:bookmarkStart w:id="14" w:name="_Hlk188953708"/>
      <w:r w:rsidR="0070744C" w:rsidRPr="001C2C3A">
        <w:rPr>
          <w:szCs w:val="28"/>
        </w:rPr>
        <w:t xml:space="preserve">выплачено 45 410,4 </w:t>
      </w:r>
      <w:r w:rsidRPr="001C2C3A">
        <w:rPr>
          <w:szCs w:val="28"/>
        </w:rPr>
        <w:t>тыс. руб.  (</w:t>
      </w:r>
      <w:r w:rsidR="0070744C" w:rsidRPr="001C2C3A">
        <w:rPr>
          <w:szCs w:val="28"/>
        </w:rPr>
        <w:t>88</w:t>
      </w:r>
      <w:r w:rsidRPr="001C2C3A">
        <w:rPr>
          <w:szCs w:val="28"/>
        </w:rPr>
        <w:t xml:space="preserve">%). </w:t>
      </w:r>
      <w:bookmarkEnd w:id="14"/>
      <w:r w:rsidRPr="001C2C3A">
        <w:rPr>
          <w:szCs w:val="28"/>
        </w:rPr>
        <w:t xml:space="preserve">Мероприятие выполнено, оплата произведена по </w:t>
      </w:r>
      <w:r w:rsidRPr="001C2C3A">
        <w:rPr>
          <w:szCs w:val="28"/>
        </w:rPr>
        <w:lastRenderedPageBreak/>
        <w:t>фактическому числу получателей.</w:t>
      </w:r>
      <w:r w:rsidRPr="001C2C3A">
        <w:rPr>
          <w:szCs w:val="28"/>
        </w:rPr>
        <w:tab/>
        <w:t xml:space="preserve"> </w:t>
      </w:r>
      <w:r w:rsidR="0070744C" w:rsidRPr="001C2C3A">
        <w:rPr>
          <w:szCs w:val="28"/>
        </w:rPr>
        <w:t xml:space="preserve">Плановое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="0070744C" w:rsidRPr="001C2C3A">
        <w:rPr>
          <w:szCs w:val="28"/>
        </w:rPr>
        <w:t xml:space="preserve">мероприятия - 75 чел., фактическое – </w:t>
      </w:r>
      <w:r w:rsidR="00487068" w:rsidRPr="001C2C3A">
        <w:rPr>
          <w:szCs w:val="28"/>
        </w:rPr>
        <w:t>80</w:t>
      </w:r>
      <w:r w:rsidR="0070744C" w:rsidRPr="001C2C3A">
        <w:rPr>
          <w:szCs w:val="28"/>
        </w:rPr>
        <w:t xml:space="preserve"> человек,</w:t>
      </w:r>
      <w:r w:rsidR="0070744C" w:rsidRPr="001C2C3A">
        <w:t xml:space="preserve"> </w:t>
      </w:r>
      <w:r w:rsidR="0070744C" w:rsidRPr="001C2C3A">
        <w:rPr>
          <w:szCs w:val="28"/>
        </w:rPr>
        <w:t>среднегодовой показатель.</w:t>
      </w:r>
    </w:p>
    <w:p w14:paraId="00AE2110" w14:textId="116409C0" w:rsidR="00A827BE" w:rsidRPr="001C2C3A" w:rsidRDefault="0070744C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</w:t>
      </w:r>
      <w:r w:rsidR="0046781A" w:rsidRPr="001C2C3A">
        <w:rPr>
          <w:szCs w:val="28"/>
        </w:rPr>
        <w:t xml:space="preserve"> Размер ежемесячного  вознаграждения приемного родителя за воспитание одного ребенка в период январь-ноябрь 2025 года составил 11 995 руб</w:t>
      </w:r>
      <w:r w:rsidR="007009F7" w:rsidRPr="001C2C3A">
        <w:rPr>
          <w:szCs w:val="28"/>
        </w:rPr>
        <w:t>.</w:t>
      </w:r>
      <w:r w:rsidR="00A827BE" w:rsidRPr="001C2C3A">
        <w:rPr>
          <w:szCs w:val="28"/>
        </w:rPr>
        <w:t>, в декабре 2025 года – 12</w:t>
      </w:r>
      <w:r w:rsidR="007009F7" w:rsidRPr="001C2C3A">
        <w:rPr>
          <w:szCs w:val="28"/>
        </w:rPr>
        <w:t xml:space="preserve"> </w:t>
      </w:r>
      <w:r w:rsidR="00A827BE" w:rsidRPr="001C2C3A">
        <w:rPr>
          <w:szCs w:val="28"/>
        </w:rPr>
        <w:t>883 руб</w:t>
      </w:r>
      <w:r w:rsidR="007009F7" w:rsidRPr="001C2C3A">
        <w:rPr>
          <w:szCs w:val="28"/>
        </w:rPr>
        <w:t>.</w:t>
      </w:r>
    </w:p>
    <w:p w14:paraId="26B9937C" w14:textId="7D0EB5F7" w:rsidR="00922CDF" w:rsidRPr="001C2C3A" w:rsidRDefault="00A827BE" w:rsidP="00922CDF">
      <w:pPr>
        <w:spacing w:line="240" w:lineRule="auto"/>
        <w:jc w:val="both"/>
        <w:rPr>
          <w:szCs w:val="28"/>
          <w:shd w:val="clear" w:color="auto" w:fill="FFFFFF"/>
        </w:rPr>
      </w:pPr>
      <w:r w:rsidRPr="001C2C3A">
        <w:rPr>
          <w:szCs w:val="28"/>
        </w:rPr>
        <w:t xml:space="preserve">        </w:t>
      </w:r>
      <w:r w:rsidR="0042239E" w:rsidRPr="001C2C3A">
        <w:rPr>
          <w:szCs w:val="28"/>
        </w:rPr>
        <w:t xml:space="preserve">Значение </w:t>
      </w:r>
      <w:r w:rsidR="00922CDF" w:rsidRPr="001C2C3A">
        <w:rPr>
          <w:szCs w:val="28"/>
        </w:rPr>
        <w:t>целево</w:t>
      </w:r>
      <w:r w:rsidR="0042239E" w:rsidRPr="001C2C3A">
        <w:rPr>
          <w:szCs w:val="28"/>
        </w:rPr>
        <w:t>го показателя</w:t>
      </w:r>
      <w:r w:rsidR="0070744C" w:rsidRPr="001C2C3A">
        <w:rPr>
          <w:szCs w:val="28"/>
        </w:rPr>
        <w:t xml:space="preserve"> </w:t>
      </w:r>
      <w:r w:rsidR="00027283" w:rsidRPr="001C2C3A">
        <w:rPr>
          <w:szCs w:val="28"/>
        </w:rPr>
        <w:t>«</w:t>
      </w:r>
      <w:r w:rsidR="00922CDF" w:rsidRPr="001C2C3A">
        <w:t xml:space="preserve">Обеспечение мерами социальной поддержки приемных родителей за оказание услуг по воспитанию приемных детей и патронатных воспитателей за оказание услуг по осуществлению патронатного воспитания и </w:t>
      </w:r>
      <w:proofErr w:type="spellStart"/>
      <w:r w:rsidR="00922CDF" w:rsidRPr="001C2C3A">
        <w:t>постинтернатного</w:t>
      </w:r>
      <w:proofErr w:type="spellEnd"/>
      <w:r w:rsidR="00922CDF" w:rsidRPr="001C2C3A">
        <w:t xml:space="preserve"> сопровождения</w:t>
      </w:r>
      <w:r w:rsidR="00027283" w:rsidRPr="001C2C3A">
        <w:t>»</w:t>
      </w:r>
      <w:r w:rsidR="00922CDF" w:rsidRPr="001C2C3A">
        <w:t xml:space="preserve"> </w:t>
      </w:r>
      <w:r w:rsidR="0042239E" w:rsidRPr="001C2C3A">
        <w:t>достигнуто на</w:t>
      </w:r>
      <w:r w:rsidR="00922CDF" w:rsidRPr="001C2C3A">
        <w:t xml:space="preserve"> -100</w:t>
      </w:r>
      <w:r w:rsidR="00D12229" w:rsidRPr="001C2C3A">
        <w:t>,0</w:t>
      </w:r>
      <w:r w:rsidR="00922CDF" w:rsidRPr="001C2C3A">
        <w:rPr>
          <w:szCs w:val="28"/>
          <w:shd w:val="clear" w:color="auto" w:fill="FFFFFF"/>
        </w:rPr>
        <w:t>%</w:t>
      </w:r>
      <w:r w:rsidR="00922CDF" w:rsidRPr="001C2C3A">
        <w:t xml:space="preserve">, </w:t>
      </w:r>
      <w:r w:rsidR="0042239E" w:rsidRPr="001C2C3A">
        <w:t>план</w:t>
      </w:r>
      <w:r w:rsidR="00922CDF" w:rsidRPr="001C2C3A">
        <w:t xml:space="preserve"> -100</w:t>
      </w:r>
      <w:r w:rsidR="00D12229" w:rsidRPr="001C2C3A">
        <w:t>,0</w:t>
      </w:r>
      <w:r w:rsidR="00922CDF" w:rsidRPr="001C2C3A">
        <w:rPr>
          <w:szCs w:val="28"/>
          <w:shd w:val="clear" w:color="auto" w:fill="FFFFFF"/>
        </w:rPr>
        <w:t>%.</w:t>
      </w:r>
    </w:p>
    <w:p w14:paraId="273EB2F0" w14:textId="0533BD76" w:rsidR="00645997" w:rsidRPr="001C2C3A" w:rsidRDefault="00922CDF" w:rsidP="00645997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</w:t>
      </w:r>
      <w:proofErr w:type="gramStart"/>
      <w:r w:rsidR="00645997" w:rsidRPr="001C2C3A">
        <w:rPr>
          <w:szCs w:val="28"/>
        </w:rPr>
        <w:t>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организации деятельности по опеке и попечительству,  отдыха и оздоровления детей, по оказанию содействия лицам из числа  детей-сирот в преодолении трудной жизненной ситуации,  создание и организация деятельности комиссий по делам несовершеннолетних и защите их прав</w:t>
      </w:r>
      <w:r w:rsidR="009A3FEE" w:rsidRPr="001C2C3A">
        <w:rPr>
          <w:szCs w:val="28"/>
        </w:rPr>
        <w:t>,</w:t>
      </w:r>
      <w:r w:rsidR="009A3FEE" w:rsidRPr="001C2C3A">
        <w:t xml:space="preserve"> </w:t>
      </w:r>
      <w:r w:rsidR="009A3FEE" w:rsidRPr="001C2C3A">
        <w:rPr>
          <w:szCs w:val="28"/>
        </w:rPr>
        <w:t>осуществление отдельных государственных полномочий по</w:t>
      </w:r>
      <w:proofErr w:type="gramEnd"/>
      <w:r w:rsidR="009A3FEE" w:rsidRPr="001C2C3A">
        <w:rPr>
          <w:szCs w:val="28"/>
        </w:rPr>
        <w:t xml:space="preserve"> предоставлению лицам, которые относились к категории детей-сирот, выплаты на приобретение жилого помещения</w:t>
      </w:r>
      <w:r w:rsidR="00645997" w:rsidRPr="001C2C3A">
        <w:rPr>
          <w:szCs w:val="28"/>
        </w:rPr>
        <w:t>.</w:t>
      </w:r>
    </w:p>
    <w:p w14:paraId="2B6369B8" w14:textId="39FB8696" w:rsidR="00645997" w:rsidRPr="001C2C3A" w:rsidRDefault="00645997" w:rsidP="00645997">
      <w:pPr>
        <w:spacing w:line="240" w:lineRule="auto"/>
        <w:ind w:firstLine="709"/>
        <w:jc w:val="both"/>
        <w:rPr>
          <w:szCs w:val="28"/>
        </w:rPr>
      </w:pPr>
      <w:proofErr w:type="gramStart"/>
      <w:r w:rsidRPr="001C2C3A">
        <w:rPr>
          <w:szCs w:val="28"/>
        </w:rPr>
        <w:t xml:space="preserve">В рамках мероприятия </w:t>
      </w:r>
      <w:r w:rsidR="009A3FEE" w:rsidRPr="001C2C3A">
        <w:rPr>
          <w:szCs w:val="28"/>
        </w:rPr>
        <w:t>6</w:t>
      </w:r>
      <w:r w:rsidRPr="001C2C3A">
        <w:rPr>
          <w:szCs w:val="28"/>
        </w:rPr>
        <w:t xml:space="preserve"> «</w:t>
      </w:r>
      <w:r w:rsidR="005D374C" w:rsidRPr="001C2C3A">
        <w:rPr>
          <w:szCs w:val="28"/>
        </w:rPr>
        <w:t>Осуществление отдельных государственных полномочий по организации</w:t>
      </w:r>
      <w:r w:rsidRPr="001C2C3A">
        <w:rPr>
          <w:szCs w:val="28"/>
        </w:rPr>
        <w:t xml:space="preserve"> и осуществлению деятельности по опеке и попечительству в отношении несовершеннолетних», мероприятия </w:t>
      </w:r>
      <w:r w:rsidR="009A3FEE" w:rsidRPr="001C2C3A">
        <w:rPr>
          <w:szCs w:val="28"/>
        </w:rPr>
        <w:t>7</w:t>
      </w:r>
      <w:r w:rsidR="000F77C0" w:rsidRPr="001C2C3A">
        <w:rPr>
          <w:szCs w:val="28"/>
        </w:rPr>
        <w:t xml:space="preserve"> </w:t>
      </w:r>
      <w:r w:rsidRPr="001C2C3A">
        <w:rPr>
          <w:szCs w:val="28"/>
        </w:rPr>
        <w:t xml:space="preserve">«Осуществление отдельных </w:t>
      </w:r>
      <w:r w:rsidR="000F77C0" w:rsidRPr="001C2C3A">
        <w:rPr>
          <w:szCs w:val="28"/>
        </w:rPr>
        <w:t xml:space="preserve">государственных </w:t>
      </w:r>
      <w:r w:rsidRPr="001C2C3A">
        <w:rPr>
          <w:szCs w:val="28"/>
        </w:rPr>
        <w:t>полномочий Крас</w:t>
      </w:r>
      <w:r w:rsidR="000F77C0" w:rsidRPr="001C2C3A">
        <w:rPr>
          <w:szCs w:val="28"/>
        </w:rPr>
        <w:t xml:space="preserve">нодарского края  по организации и обеспечению </w:t>
      </w:r>
      <w:r w:rsidRPr="001C2C3A">
        <w:rPr>
          <w:szCs w:val="28"/>
        </w:rPr>
        <w:t>отдыха и оздоровления детей</w:t>
      </w:r>
      <w:r w:rsidR="000F77C0" w:rsidRPr="001C2C3A">
        <w:rPr>
          <w:szCs w:val="28"/>
        </w:rPr>
        <w:t xml:space="preserve"> (за исключением организации отдыха детей в каникулярное время)</w:t>
      </w:r>
      <w:r w:rsidRPr="001C2C3A">
        <w:rPr>
          <w:szCs w:val="28"/>
        </w:rPr>
        <w:t xml:space="preserve">» и мероприятия </w:t>
      </w:r>
      <w:r w:rsidR="009A3FEE" w:rsidRPr="001C2C3A">
        <w:rPr>
          <w:szCs w:val="28"/>
        </w:rPr>
        <w:t>8</w:t>
      </w:r>
      <w:r w:rsidR="00AB7A8E" w:rsidRPr="001C2C3A">
        <w:rPr>
          <w:szCs w:val="28"/>
        </w:rPr>
        <w:t xml:space="preserve"> </w:t>
      </w:r>
      <w:r w:rsidRPr="001C2C3A">
        <w:rPr>
          <w:szCs w:val="28"/>
        </w:rPr>
        <w:t>«Осуществление отдельных государственных полномочий по выявлению обстоятельств, свидетельствующих о необходимости оказания детям-сиротам и</w:t>
      </w:r>
      <w:proofErr w:type="gramEnd"/>
      <w:r w:rsidRPr="001C2C3A">
        <w:rPr>
          <w:szCs w:val="28"/>
        </w:rPr>
        <w:t xml:space="preserve"> </w:t>
      </w:r>
      <w:proofErr w:type="gramStart"/>
      <w:r w:rsidRPr="001C2C3A">
        <w:rPr>
          <w:szCs w:val="28"/>
        </w:rPr>
        <w:t xml:space="preserve">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фонда» осуществляется содержание штатной численности управления </w:t>
      </w:r>
      <w:r w:rsidR="009A3FEE" w:rsidRPr="001C2C3A">
        <w:rPr>
          <w:szCs w:val="28"/>
        </w:rPr>
        <w:t>опеки и попечительства в отношении</w:t>
      </w:r>
      <w:proofErr w:type="gramEnd"/>
      <w:r w:rsidR="009A3FEE" w:rsidRPr="001C2C3A">
        <w:rPr>
          <w:szCs w:val="28"/>
        </w:rPr>
        <w:t xml:space="preserve"> несовершеннолетних </w:t>
      </w:r>
      <w:r w:rsidRPr="001C2C3A">
        <w:rPr>
          <w:szCs w:val="28"/>
        </w:rPr>
        <w:t>администрации муниципального образования Кавказский район в количестве 13 ед</w:t>
      </w:r>
      <w:r w:rsidR="0004499A" w:rsidRPr="001C2C3A">
        <w:rPr>
          <w:szCs w:val="28"/>
        </w:rPr>
        <w:t>.</w:t>
      </w:r>
      <w:r w:rsidR="009A3FEE" w:rsidRPr="001C2C3A">
        <w:rPr>
          <w:szCs w:val="28"/>
        </w:rPr>
        <w:t xml:space="preserve"> </w:t>
      </w:r>
      <w:r w:rsidRPr="001C2C3A">
        <w:rPr>
          <w:szCs w:val="28"/>
        </w:rPr>
        <w:t xml:space="preserve">Три мероприятия по содержанию </w:t>
      </w:r>
      <w:r w:rsidR="009A3FEE" w:rsidRPr="001C2C3A">
        <w:rPr>
          <w:szCs w:val="28"/>
        </w:rPr>
        <w:t xml:space="preserve">управления опеки и попечительства в отношении несовершеннолетних </w:t>
      </w:r>
      <w:r w:rsidRPr="001C2C3A">
        <w:rPr>
          <w:szCs w:val="28"/>
        </w:rPr>
        <w:t xml:space="preserve">выполнены в полном объеме. </w:t>
      </w:r>
      <w:proofErr w:type="gramStart"/>
      <w:r w:rsidRPr="001C2C3A">
        <w:rPr>
          <w:szCs w:val="28"/>
        </w:rPr>
        <w:t xml:space="preserve">Кассовые расходы составили </w:t>
      </w:r>
      <w:bookmarkStart w:id="15" w:name="_Hlk188953761"/>
      <w:r w:rsidRPr="001C2C3A">
        <w:rPr>
          <w:szCs w:val="28"/>
        </w:rPr>
        <w:t>1</w:t>
      </w:r>
      <w:bookmarkEnd w:id="15"/>
      <w:r w:rsidR="009A3FEE" w:rsidRPr="001C2C3A">
        <w:rPr>
          <w:szCs w:val="28"/>
        </w:rPr>
        <w:t>1 961,8</w:t>
      </w:r>
      <w:r w:rsidRPr="001C2C3A">
        <w:rPr>
          <w:szCs w:val="28"/>
        </w:rPr>
        <w:t xml:space="preserve"> тыс. руб</w:t>
      </w:r>
      <w:r w:rsidR="0068540F" w:rsidRPr="001C2C3A">
        <w:rPr>
          <w:szCs w:val="28"/>
        </w:rPr>
        <w:t>.</w:t>
      </w:r>
      <w:r w:rsidRPr="001C2C3A">
        <w:rPr>
          <w:szCs w:val="28"/>
        </w:rPr>
        <w:t xml:space="preserve"> (предусмотрено – 1</w:t>
      </w:r>
      <w:r w:rsidR="009A3FEE" w:rsidRPr="001C2C3A">
        <w:rPr>
          <w:szCs w:val="28"/>
        </w:rPr>
        <w:t>4</w:t>
      </w:r>
      <w:r w:rsidRPr="001C2C3A">
        <w:rPr>
          <w:szCs w:val="28"/>
        </w:rPr>
        <w:t xml:space="preserve"> </w:t>
      </w:r>
      <w:r w:rsidR="009A3FEE" w:rsidRPr="001C2C3A">
        <w:rPr>
          <w:szCs w:val="28"/>
        </w:rPr>
        <w:t>079,2</w:t>
      </w:r>
      <w:r w:rsidRPr="001C2C3A">
        <w:rPr>
          <w:szCs w:val="28"/>
        </w:rPr>
        <w:t xml:space="preserve"> тыс. руб</w:t>
      </w:r>
      <w:r w:rsidR="0068540F" w:rsidRPr="001C2C3A">
        <w:rPr>
          <w:szCs w:val="28"/>
        </w:rPr>
        <w:t>.</w:t>
      </w:r>
      <w:r w:rsidRPr="001C2C3A">
        <w:rPr>
          <w:szCs w:val="28"/>
        </w:rPr>
        <w:t xml:space="preserve">), освоение средств </w:t>
      </w:r>
      <w:r w:rsidR="009A3FEE" w:rsidRPr="001C2C3A">
        <w:rPr>
          <w:szCs w:val="28"/>
        </w:rPr>
        <w:t>69,8</w:t>
      </w:r>
      <w:r w:rsidRPr="001C2C3A">
        <w:rPr>
          <w:szCs w:val="28"/>
        </w:rPr>
        <w:t>%, экономия бюджетных средств по заработной плате, по взносам по обязательному социальному страхованию в связи с возмещением соцстрахом расходов на оплату больничных листов работников, по закупкам товаров, работ, услуг для обеспечения муниципальных нужд, в связи с  конкурентной процедурой определения поставщиков составила –</w:t>
      </w:r>
      <w:r w:rsidR="009A3FEE" w:rsidRPr="001C2C3A">
        <w:rPr>
          <w:szCs w:val="28"/>
        </w:rPr>
        <w:t>2 117,4</w:t>
      </w:r>
      <w:r w:rsidRPr="001C2C3A">
        <w:rPr>
          <w:szCs w:val="28"/>
        </w:rPr>
        <w:t xml:space="preserve"> тыс. руб</w:t>
      </w:r>
      <w:r w:rsidR="0004499A" w:rsidRPr="001C2C3A">
        <w:rPr>
          <w:szCs w:val="28"/>
        </w:rPr>
        <w:t>.</w:t>
      </w:r>
      <w:proofErr w:type="gramEnd"/>
    </w:p>
    <w:p w14:paraId="793ED2B2" w14:textId="64AAD8A9" w:rsidR="00A63BF9" w:rsidRPr="001C2C3A" w:rsidRDefault="00A63BF9" w:rsidP="00A63BF9">
      <w:pPr>
        <w:spacing w:line="240" w:lineRule="auto"/>
        <w:ind w:firstLine="708"/>
        <w:jc w:val="both"/>
        <w:rPr>
          <w:szCs w:val="28"/>
        </w:rPr>
      </w:pPr>
      <w:proofErr w:type="gramStart"/>
      <w:r w:rsidRPr="001C2C3A">
        <w:rPr>
          <w:szCs w:val="28"/>
        </w:rPr>
        <w:lastRenderedPageBreak/>
        <w:t xml:space="preserve">На реализацию мероприятия 9 </w:t>
      </w:r>
      <w:r w:rsidR="00027283" w:rsidRPr="001C2C3A">
        <w:rPr>
          <w:szCs w:val="28"/>
        </w:rPr>
        <w:t>«</w:t>
      </w:r>
      <w:r w:rsidRPr="001C2C3A">
        <w:rPr>
          <w:szCs w:val="28"/>
        </w:rPr>
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</w:r>
      <w:r w:rsidR="00027283" w:rsidRPr="001C2C3A">
        <w:rPr>
          <w:szCs w:val="28"/>
        </w:rPr>
        <w:t>»</w:t>
      </w:r>
      <w:r w:rsidRPr="001C2C3A">
        <w:rPr>
          <w:szCs w:val="28"/>
        </w:rPr>
        <w:t xml:space="preserve"> был</w:t>
      </w:r>
      <w:r w:rsidR="004D444D" w:rsidRPr="001C2C3A">
        <w:rPr>
          <w:szCs w:val="28"/>
        </w:rPr>
        <w:t>а</w:t>
      </w:r>
      <w:r w:rsidRPr="001C2C3A">
        <w:rPr>
          <w:szCs w:val="28"/>
        </w:rPr>
        <w:t xml:space="preserve"> направлен</w:t>
      </w:r>
      <w:r w:rsidR="004D444D" w:rsidRPr="001C2C3A">
        <w:rPr>
          <w:szCs w:val="28"/>
        </w:rPr>
        <w:t>а</w:t>
      </w:r>
      <w:r w:rsidRPr="001C2C3A">
        <w:rPr>
          <w:szCs w:val="28"/>
        </w:rPr>
        <w:t xml:space="preserve"> субвенци</w:t>
      </w:r>
      <w:r w:rsidR="004D444D" w:rsidRPr="001C2C3A">
        <w:rPr>
          <w:szCs w:val="28"/>
        </w:rPr>
        <w:t>я</w:t>
      </w:r>
      <w:r w:rsidRPr="001C2C3A">
        <w:rPr>
          <w:szCs w:val="28"/>
        </w:rPr>
        <w:t xml:space="preserve"> краевого бюджета в сумме 5,2 тыс. руб., фактически</w:t>
      </w:r>
      <w:proofErr w:type="gramEnd"/>
      <w:r w:rsidRPr="001C2C3A">
        <w:rPr>
          <w:szCs w:val="28"/>
        </w:rPr>
        <w:t xml:space="preserve"> выплачено 5,2 тыс. руб. (100</w:t>
      </w:r>
      <w:r w:rsidR="0004499A" w:rsidRPr="001C2C3A">
        <w:rPr>
          <w:szCs w:val="28"/>
        </w:rPr>
        <w:t>,0</w:t>
      </w:r>
      <w:r w:rsidRPr="001C2C3A">
        <w:rPr>
          <w:szCs w:val="28"/>
        </w:rPr>
        <w:t xml:space="preserve"> %).</w:t>
      </w:r>
    </w:p>
    <w:p w14:paraId="799AEF11" w14:textId="77777777" w:rsidR="0004499A" w:rsidRPr="001C2C3A" w:rsidRDefault="00A63BF9" w:rsidP="0004592D">
      <w:pPr>
        <w:spacing w:line="240" w:lineRule="auto"/>
        <w:ind w:firstLine="851"/>
        <w:jc w:val="both"/>
        <w:rPr>
          <w:szCs w:val="28"/>
        </w:rPr>
      </w:pPr>
      <w:r w:rsidRPr="001C2C3A">
        <w:rPr>
          <w:szCs w:val="28"/>
        </w:rPr>
        <w:t xml:space="preserve">Плановое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Pr="001C2C3A">
        <w:rPr>
          <w:szCs w:val="28"/>
        </w:rPr>
        <w:t xml:space="preserve">мероприятия -1 чел., фактическое </w:t>
      </w:r>
      <w:r w:rsidR="0004499A" w:rsidRPr="001C2C3A">
        <w:rPr>
          <w:szCs w:val="28"/>
        </w:rPr>
        <w:t>-</w:t>
      </w:r>
      <w:r w:rsidRPr="001C2C3A">
        <w:rPr>
          <w:szCs w:val="28"/>
        </w:rPr>
        <w:t xml:space="preserve"> 1 чел</w:t>
      </w:r>
      <w:proofErr w:type="gramStart"/>
      <w:r w:rsidR="0004499A" w:rsidRPr="001C2C3A">
        <w:rPr>
          <w:szCs w:val="28"/>
        </w:rPr>
        <w:t>.(</w:t>
      </w:r>
      <w:proofErr w:type="gramEnd"/>
      <w:r w:rsidRPr="001C2C3A">
        <w:rPr>
          <w:szCs w:val="28"/>
        </w:rPr>
        <w:t>среднегодовой показатель</w:t>
      </w:r>
      <w:r w:rsidR="0004499A" w:rsidRPr="001C2C3A">
        <w:rPr>
          <w:szCs w:val="28"/>
        </w:rPr>
        <w:t>)</w:t>
      </w:r>
      <w:r w:rsidRPr="001C2C3A">
        <w:rPr>
          <w:szCs w:val="28"/>
        </w:rPr>
        <w:t>.</w:t>
      </w:r>
      <w:r w:rsidR="003C4C8A" w:rsidRPr="001C2C3A">
        <w:rPr>
          <w:szCs w:val="28"/>
        </w:rPr>
        <w:t xml:space="preserve"> Единовременное пособие выплачено 1 лицу из числа </w:t>
      </w:r>
      <w:proofErr w:type="gramStart"/>
      <w:r w:rsidR="003C4C8A" w:rsidRPr="001C2C3A">
        <w:rPr>
          <w:szCs w:val="28"/>
        </w:rPr>
        <w:t>детей-сирот</w:t>
      </w:r>
      <w:proofErr w:type="gramEnd"/>
      <w:r w:rsidR="003C4C8A" w:rsidRPr="001C2C3A">
        <w:rPr>
          <w:szCs w:val="28"/>
        </w:rPr>
        <w:t xml:space="preserve"> на регистрацию права собственности принадлежащего ему жилья.</w:t>
      </w:r>
    </w:p>
    <w:p w14:paraId="250C430C" w14:textId="0B08B430" w:rsidR="00A63BF9" w:rsidRPr="001C2C3A" w:rsidRDefault="0004592D" w:rsidP="0004592D">
      <w:pPr>
        <w:spacing w:line="240" w:lineRule="auto"/>
        <w:ind w:firstLine="851"/>
        <w:jc w:val="both"/>
        <w:rPr>
          <w:szCs w:val="28"/>
        </w:rPr>
      </w:pPr>
      <w:r w:rsidRPr="001C2C3A">
        <w:rPr>
          <w:szCs w:val="28"/>
        </w:rPr>
        <w:t xml:space="preserve"> По целевому показателю </w:t>
      </w:r>
      <w:r w:rsidR="00027283" w:rsidRPr="001C2C3A">
        <w:rPr>
          <w:szCs w:val="28"/>
        </w:rPr>
        <w:t>«</w:t>
      </w:r>
      <w:r w:rsidRPr="001C2C3A">
        <w:rPr>
          <w:szCs w:val="28"/>
        </w:rPr>
        <w:t>Число детей-сирот, детей, оставшихся без попечения родителей, и лиц из их числа, получивших единовременное пособие на регистрацию права собственности (права пожизненного наследуемого владения), на ремонт жилых помещений, принадлежащих им на праве собственности, при  их возвращении в жилые помещения</w:t>
      </w:r>
      <w:r w:rsidR="00027283" w:rsidRPr="001C2C3A">
        <w:rPr>
          <w:szCs w:val="28"/>
        </w:rPr>
        <w:t>»</w:t>
      </w:r>
      <w:r w:rsidR="0004499A" w:rsidRPr="001C2C3A">
        <w:rPr>
          <w:szCs w:val="28"/>
        </w:rPr>
        <w:t xml:space="preserve"> план </w:t>
      </w:r>
      <w:r w:rsidRPr="001C2C3A">
        <w:rPr>
          <w:szCs w:val="28"/>
        </w:rPr>
        <w:t>-1</w:t>
      </w:r>
      <w:r w:rsidR="0004499A" w:rsidRPr="001C2C3A">
        <w:rPr>
          <w:szCs w:val="28"/>
        </w:rPr>
        <w:t>чел.</w:t>
      </w:r>
      <w:r w:rsidRPr="001C2C3A">
        <w:rPr>
          <w:szCs w:val="28"/>
        </w:rPr>
        <w:t>, выполнено-1</w:t>
      </w:r>
      <w:r w:rsidR="0004499A" w:rsidRPr="001C2C3A">
        <w:rPr>
          <w:szCs w:val="28"/>
        </w:rPr>
        <w:t>чел.</w:t>
      </w:r>
      <w:r w:rsidRPr="001C2C3A">
        <w:rPr>
          <w:szCs w:val="28"/>
        </w:rPr>
        <w:t xml:space="preserve"> </w:t>
      </w:r>
      <w:r w:rsidRPr="001C2C3A">
        <w:rPr>
          <w:szCs w:val="28"/>
          <w:shd w:val="clear" w:color="auto" w:fill="FFFFFF"/>
        </w:rPr>
        <w:t>(100</w:t>
      </w:r>
      <w:r w:rsidR="0004499A" w:rsidRPr="001C2C3A">
        <w:rPr>
          <w:szCs w:val="28"/>
          <w:shd w:val="clear" w:color="auto" w:fill="FFFFFF"/>
        </w:rPr>
        <w:t>,0</w:t>
      </w:r>
      <w:r w:rsidRPr="001C2C3A">
        <w:rPr>
          <w:szCs w:val="28"/>
          <w:shd w:val="clear" w:color="auto" w:fill="FFFFFF"/>
        </w:rPr>
        <w:t xml:space="preserve"> %).</w:t>
      </w:r>
    </w:p>
    <w:p w14:paraId="1FDB8B17" w14:textId="7B8D634B" w:rsidR="00645997" w:rsidRPr="001C2C3A" w:rsidRDefault="00645997" w:rsidP="004D444D">
      <w:pPr>
        <w:spacing w:line="240" w:lineRule="auto"/>
        <w:ind w:firstLine="709"/>
        <w:jc w:val="both"/>
        <w:rPr>
          <w:szCs w:val="28"/>
        </w:rPr>
      </w:pPr>
      <w:bookmarkStart w:id="16" w:name="_Hlk220171978"/>
      <w:proofErr w:type="gramStart"/>
      <w:r w:rsidRPr="001C2C3A">
        <w:rPr>
          <w:szCs w:val="28"/>
        </w:rPr>
        <w:t>Кассовые расходы на реализацию мероприятия 1</w:t>
      </w:r>
      <w:r w:rsidR="00820876" w:rsidRPr="001C2C3A">
        <w:rPr>
          <w:szCs w:val="28"/>
        </w:rPr>
        <w:t>0</w:t>
      </w:r>
      <w:r w:rsidRPr="001C2C3A">
        <w:rPr>
          <w:szCs w:val="28"/>
        </w:rPr>
        <w:t xml:space="preserve"> </w:t>
      </w:r>
      <w:bookmarkEnd w:id="16"/>
      <w:r w:rsidRPr="001C2C3A">
        <w:rPr>
          <w:szCs w:val="28"/>
        </w:rPr>
        <w:t>«</w:t>
      </w:r>
      <w:r w:rsidR="00946221" w:rsidRPr="001C2C3A">
        <w:rPr>
          <w:szCs w:val="28"/>
        </w:rPr>
        <w:t>Осуществление отдельных государственных полномочий на с</w:t>
      </w:r>
      <w:r w:rsidRPr="001C2C3A">
        <w:rPr>
          <w:szCs w:val="28"/>
        </w:rPr>
        <w:t>оздание и организация деятельности комиссий по делам несовершеннолетних и защите их прав» (оплата труда и обеспечение деятельности 4 специалистов отдела по делам несовершеннолетних и защите их прав, осуществляющих организацию деятельности комиссий по делам несовершеннолетних и защите их прав)</w:t>
      </w:r>
      <w:r w:rsidR="00027283" w:rsidRPr="001C2C3A">
        <w:rPr>
          <w:szCs w:val="28"/>
        </w:rPr>
        <w:t>»</w:t>
      </w:r>
      <w:r w:rsidRPr="001C2C3A">
        <w:rPr>
          <w:szCs w:val="28"/>
        </w:rPr>
        <w:t xml:space="preserve"> составили </w:t>
      </w:r>
      <w:bookmarkStart w:id="17" w:name="_Hlk188953814"/>
      <w:r w:rsidRPr="001C2C3A">
        <w:rPr>
          <w:szCs w:val="28"/>
        </w:rPr>
        <w:t>4</w:t>
      </w:r>
      <w:r w:rsidR="009A3FEE" w:rsidRPr="001C2C3A">
        <w:rPr>
          <w:szCs w:val="28"/>
        </w:rPr>
        <w:t> </w:t>
      </w:r>
      <w:bookmarkEnd w:id="17"/>
      <w:r w:rsidR="009A3FEE" w:rsidRPr="001C2C3A">
        <w:rPr>
          <w:szCs w:val="28"/>
        </w:rPr>
        <w:t xml:space="preserve">467,7 </w:t>
      </w:r>
      <w:r w:rsidRPr="001C2C3A">
        <w:rPr>
          <w:szCs w:val="28"/>
        </w:rPr>
        <w:t>тыс. руб</w:t>
      </w:r>
      <w:r w:rsidR="00946221" w:rsidRPr="001C2C3A">
        <w:rPr>
          <w:szCs w:val="28"/>
        </w:rPr>
        <w:t xml:space="preserve">. </w:t>
      </w:r>
      <w:r w:rsidRPr="001C2C3A">
        <w:rPr>
          <w:szCs w:val="28"/>
        </w:rPr>
        <w:t xml:space="preserve">от </w:t>
      </w:r>
      <w:r w:rsidR="009A3FEE" w:rsidRPr="001C2C3A">
        <w:rPr>
          <w:szCs w:val="28"/>
        </w:rPr>
        <w:t xml:space="preserve">предусмотренного объема финансирования 5037,6 </w:t>
      </w:r>
      <w:r w:rsidRPr="001C2C3A">
        <w:rPr>
          <w:szCs w:val="28"/>
        </w:rPr>
        <w:t>тыс</w:t>
      </w:r>
      <w:proofErr w:type="gramEnd"/>
      <w:r w:rsidRPr="001C2C3A">
        <w:rPr>
          <w:szCs w:val="28"/>
        </w:rPr>
        <w:t>. руб</w:t>
      </w:r>
      <w:r w:rsidR="00946221" w:rsidRPr="001C2C3A">
        <w:rPr>
          <w:szCs w:val="28"/>
        </w:rPr>
        <w:t>.</w:t>
      </w:r>
      <w:r w:rsidR="00946221" w:rsidRPr="001C2C3A">
        <w:t xml:space="preserve"> </w:t>
      </w:r>
      <w:r w:rsidR="00946221" w:rsidRPr="001C2C3A">
        <w:rPr>
          <w:szCs w:val="28"/>
        </w:rPr>
        <w:t>или 88,7 %.</w:t>
      </w:r>
      <w:r w:rsidRPr="001C2C3A">
        <w:rPr>
          <w:szCs w:val="28"/>
        </w:rPr>
        <w:t xml:space="preserve"> </w:t>
      </w:r>
      <w:r w:rsidR="00946221" w:rsidRPr="001C2C3A">
        <w:rPr>
          <w:szCs w:val="28"/>
        </w:rPr>
        <w:t>Э</w:t>
      </w:r>
      <w:r w:rsidRPr="001C2C3A">
        <w:rPr>
          <w:szCs w:val="28"/>
        </w:rPr>
        <w:t>кономия бюджетных сре</w:t>
      </w:r>
      <w:proofErr w:type="gramStart"/>
      <w:r w:rsidRPr="001C2C3A">
        <w:rPr>
          <w:szCs w:val="28"/>
        </w:rPr>
        <w:t xml:space="preserve">дств </w:t>
      </w:r>
      <w:r w:rsidR="00946221" w:rsidRPr="001C2C3A">
        <w:rPr>
          <w:szCs w:val="28"/>
        </w:rPr>
        <w:t>сл</w:t>
      </w:r>
      <w:proofErr w:type="gramEnd"/>
      <w:r w:rsidR="00946221" w:rsidRPr="001C2C3A">
        <w:rPr>
          <w:szCs w:val="28"/>
        </w:rPr>
        <w:t xml:space="preserve">ожилась </w:t>
      </w:r>
      <w:r w:rsidRPr="001C2C3A">
        <w:rPr>
          <w:szCs w:val="28"/>
        </w:rPr>
        <w:t>по заработной плате, по взносам по обязательному социальному страхованию в связи с возмещением соцстрахом расходов на оплату больничных листов работников, по закупкам товаров, работ, услуг для обеспечения муниципальных нужд, в связи с  конкурентной процедурой определения поставщиков составила –</w:t>
      </w:r>
      <w:r w:rsidR="00A63BF9" w:rsidRPr="001C2C3A">
        <w:rPr>
          <w:szCs w:val="28"/>
        </w:rPr>
        <w:t>569,9</w:t>
      </w:r>
      <w:r w:rsidRPr="001C2C3A">
        <w:rPr>
          <w:szCs w:val="28"/>
        </w:rPr>
        <w:t xml:space="preserve"> тыс. руб.</w:t>
      </w:r>
    </w:p>
    <w:p w14:paraId="60D9FD08" w14:textId="7A273B43" w:rsidR="00A63BF9" w:rsidRPr="001C2C3A" w:rsidRDefault="00A63BF9" w:rsidP="00645997">
      <w:pPr>
        <w:spacing w:line="240" w:lineRule="auto"/>
        <w:ind w:firstLine="709"/>
        <w:jc w:val="both"/>
        <w:rPr>
          <w:strike/>
          <w:szCs w:val="28"/>
        </w:rPr>
      </w:pPr>
      <w:r w:rsidRPr="001C2C3A">
        <w:rPr>
          <w:szCs w:val="28"/>
        </w:rPr>
        <w:t>Кассовые расходы на реализацию мероприятия 1</w:t>
      </w:r>
      <w:r w:rsidR="00820876" w:rsidRPr="001C2C3A">
        <w:rPr>
          <w:szCs w:val="28"/>
        </w:rPr>
        <w:t>1</w:t>
      </w:r>
      <w:r w:rsidRPr="001C2C3A">
        <w:t xml:space="preserve"> </w:t>
      </w:r>
      <w:r w:rsidR="00027283" w:rsidRPr="001C2C3A">
        <w:t>«</w:t>
      </w:r>
      <w:r w:rsidRPr="001C2C3A">
        <w:rPr>
          <w:szCs w:val="28"/>
        </w:rPr>
        <w:t xml:space="preserve"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</w:r>
      <w:proofErr w:type="gramStart"/>
      <w:r w:rsidRPr="001C2C3A">
        <w:rPr>
          <w:szCs w:val="28"/>
        </w:rPr>
        <w:t>погашения</w:t>
      </w:r>
      <w:proofErr w:type="gramEnd"/>
      <w:r w:rsidRPr="001C2C3A">
        <w:rPr>
          <w:szCs w:val="28"/>
        </w:rPr>
        <w:t xml:space="preserve"> предоставленного на приобретение жилого помещения кредита (займа) по договору, обязательства </w:t>
      </w:r>
      <w:proofErr w:type="gramStart"/>
      <w:r w:rsidRPr="001C2C3A">
        <w:rPr>
          <w:szCs w:val="28"/>
        </w:rPr>
        <w:t>заемщика</w:t>
      </w:r>
      <w:proofErr w:type="gramEnd"/>
      <w:r w:rsidRPr="001C2C3A">
        <w:rPr>
          <w:szCs w:val="28"/>
        </w:rPr>
        <w:t xml:space="preserve"> по которому обеспечены ипотекой» составили </w:t>
      </w:r>
      <w:r w:rsidR="004D444D" w:rsidRPr="001C2C3A">
        <w:rPr>
          <w:szCs w:val="28"/>
        </w:rPr>
        <w:t xml:space="preserve">- </w:t>
      </w:r>
      <w:r w:rsidRPr="001C2C3A">
        <w:rPr>
          <w:szCs w:val="28"/>
        </w:rPr>
        <w:t>923,1тыс. руб</w:t>
      </w:r>
      <w:r w:rsidR="00820876" w:rsidRPr="001C2C3A">
        <w:rPr>
          <w:szCs w:val="28"/>
        </w:rPr>
        <w:t>.</w:t>
      </w:r>
      <w:r w:rsidRPr="001C2C3A">
        <w:rPr>
          <w:szCs w:val="28"/>
        </w:rPr>
        <w:t xml:space="preserve"> или 100</w:t>
      </w:r>
      <w:r w:rsidR="00820876" w:rsidRPr="001C2C3A">
        <w:rPr>
          <w:szCs w:val="28"/>
        </w:rPr>
        <w:t>,0</w:t>
      </w:r>
      <w:r w:rsidRPr="001C2C3A">
        <w:rPr>
          <w:szCs w:val="28"/>
        </w:rPr>
        <w:t xml:space="preserve"> % от предусмотренного объема финансирования.</w:t>
      </w:r>
    </w:p>
    <w:p w14:paraId="24BE8A49" w14:textId="77777777" w:rsidR="00875547" w:rsidRPr="001C2C3A" w:rsidRDefault="00875547" w:rsidP="00C11391">
      <w:pPr>
        <w:spacing w:line="240" w:lineRule="auto"/>
        <w:jc w:val="both"/>
        <w:rPr>
          <w:bCs/>
          <w:szCs w:val="26"/>
        </w:rPr>
      </w:pPr>
    </w:p>
    <w:p w14:paraId="3CCBD907" w14:textId="68ABF848" w:rsidR="005E652A" w:rsidRPr="001C2C3A" w:rsidRDefault="00B86B90" w:rsidP="00373E7F">
      <w:pPr>
        <w:spacing w:line="240" w:lineRule="auto"/>
        <w:jc w:val="center"/>
        <w:rPr>
          <w:b/>
          <w:szCs w:val="28"/>
        </w:rPr>
      </w:pPr>
      <w:r w:rsidRPr="001C2C3A">
        <w:rPr>
          <w:b/>
          <w:szCs w:val="28"/>
        </w:rPr>
        <w:t>2</w:t>
      </w:r>
      <w:r w:rsidR="000D1DA3" w:rsidRPr="001C2C3A">
        <w:rPr>
          <w:b/>
          <w:szCs w:val="28"/>
        </w:rPr>
        <w:t xml:space="preserve">. О ходе </w:t>
      </w:r>
      <w:r w:rsidR="005E652A" w:rsidRPr="001C2C3A">
        <w:rPr>
          <w:b/>
          <w:szCs w:val="28"/>
        </w:rPr>
        <w:t xml:space="preserve">реализации </w:t>
      </w:r>
      <w:r w:rsidRPr="001C2C3A">
        <w:rPr>
          <w:b/>
          <w:szCs w:val="28"/>
        </w:rPr>
        <w:t xml:space="preserve">комплекса процессных мероприятий </w:t>
      </w:r>
      <w:r w:rsidR="002A5B81" w:rsidRPr="001C2C3A">
        <w:rPr>
          <w:b/>
          <w:szCs w:val="28"/>
        </w:rPr>
        <w:t>«О</w:t>
      </w:r>
      <w:r w:rsidRPr="001C2C3A">
        <w:rPr>
          <w:b/>
          <w:szCs w:val="28"/>
        </w:rPr>
        <w:t xml:space="preserve">беспечение жильем граждан, состоящих на учете в администрации муниципального </w:t>
      </w:r>
      <w:r w:rsidRPr="001C2C3A">
        <w:rPr>
          <w:b/>
          <w:szCs w:val="28"/>
        </w:rPr>
        <w:lastRenderedPageBreak/>
        <w:t>образования Кавказский район в качестве нуждающихся в жилых помещениях</w:t>
      </w:r>
      <w:r w:rsidR="002A5B81" w:rsidRPr="001C2C3A">
        <w:rPr>
          <w:b/>
          <w:szCs w:val="28"/>
        </w:rPr>
        <w:t>»</w:t>
      </w:r>
    </w:p>
    <w:p w14:paraId="7351B875" w14:textId="77777777" w:rsidR="00C4029D" w:rsidRPr="001C2C3A" w:rsidRDefault="00C4029D" w:rsidP="005E652A">
      <w:pPr>
        <w:spacing w:line="240" w:lineRule="auto"/>
        <w:jc w:val="both"/>
      </w:pPr>
    </w:p>
    <w:p w14:paraId="50F70267" w14:textId="77777777" w:rsidR="0095399A" w:rsidRPr="001C2C3A" w:rsidRDefault="00B86B90" w:rsidP="00E92A16">
      <w:pPr>
        <w:spacing w:line="240" w:lineRule="auto"/>
        <w:ind w:firstLine="709"/>
        <w:jc w:val="both"/>
        <w:rPr>
          <w:szCs w:val="28"/>
        </w:rPr>
      </w:pPr>
      <w:bookmarkStart w:id="18" w:name="_Hlk220174022"/>
      <w:r w:rsidRPr="001C2C3A">
        <w:rPr>
          <w:szCs w:val="28"/>
        </w:rPr>
        <w:t>Ответственный за выполнение комплекса процессных мероприятий, главный распорядитель бюджетных средств и исполнитель</w:t>
      </w:r>
      <w:bookmarkEnd w:id="18"/>
      <w:r w:rsidRPr="001C2C3A">
        <w:rPr>
          <w:szCs w:val="28"/>
        </w:rPr>
        <w:t xml:space="preserve"> – управление имущественных отношений администрации муниципального образования Кавказский район.</w:t>
      </w:r>
    </w:p>
    <w:p w14:paraId="161F94BC" w14:textId="01644FF4" w:rsidR="003C4C8A" w:rsidRPr="001C2C3A" w:rsidRDefault="0095399A" w:rsidP="006D6143">
      <w:pPr>
        <w:spacing w:line="240" w:lineRule="auto"/>
        <w:ind w:firstLine="709"/>
        <w:jc w:val="both"/>
        <w:rPr>
          <w:color w:val="2C2D2E"/>
          <w:szCs w:val="28"/>
          <w:lang w:eastAsia="ru-RU"/>
        </w:rPr>
      </w:pPr>
      <w:r w:rsidRPr="001C2C3A">
        <w:rPr>
          <w:szCs w:val="28"/>
        </w:rPr>
        <w:t xml:space="preserve">В 2025 году по комплексу </w:t>
      </w:r>
      <w:r w:rsidR="00547995" w:rsidRPr="001C2C3A">
        <w:rPr>
          <w:szCs w:val="28"/>
        </w:rPr>
        <w:t xml:space="preserve">процессных мероприятий </w:t>
      </w:r>
      <w:r w:rsidRPr="001C2C3A">
        <w:rPr>
          <w:szCs w:val="28"/>
        </w:rPr>
        <w:t>реализовывалось 1 мероприятие</w:t>
      </w:r>
      <w:r w:rsidR="00306CEC" w:rsidRPr="001C2C3A">
        <w:rPr>
          <w:szCs w:val="28"/>
        </w:rPr>
        <w:t xml:space="preserve"> «Обеспечение жилыми помещениями малоимущих граждан, состоящих на учете в администрации муниципального образования Кавказский </w:t>
      </w:r>
      <w:r w:rsidR="00982CEB" w:rsidRPr="001C2C3A">
        <w:rPr>
          <w:szCs w:val="28"/>
        </w:rPr>
        <w:t>район в качестве нуждающихся в жилых помещениях, предоставляемых по договорам социального найма»</w:t>
      </w:r>
      <w:r w:rsidRPr="001C2C3A">
        <w:rPr>
          <w:szCs w:val="28"/>
        </w:rPr>
        <w:t>.</w:t>
      </w:r>
      <w:r w:rsidR="00B86B90" w:rsidRPr="001C2C3A">
        <w:rPr>
          <w:szCs w:val="28"/>
        </w:rPr>
        <w:t xml:space="preserve"> </w:t>
      </w:r>
      <w:bookmarkStart w:id="19" w:name="_Hlk220174192"/>
      <w:r w:rsidR="005E652A" w:rsidRPr="001C2C3A">
        <w:rPr>
          <w:szCs w:val="28"/>
        </w:rPr>
        <w:t>Об</w:t>
      </w:r>
      <w:r w:rsidR="00ED638B" w:rsidRPr="001C2C3A">
        <w:rPr>
          <w:szCs w:val="28"/>
        </w:rPr>
        <w:t xml:space="preserve">ъем финансирования </w:t>
      </w:r>
      <w:r w:rsidR="00B86B90" w:rsidRPr="001C2C3A">
        <w:rPr>
          <w:szCs w:val="28"/>
        </w:rPr>
        <w:t xml:space="preserve">комплекса </w:t>
      </w:r>
      <w:r w:rsidR="00547995" w:rsidRPr="001C2C3A">
        <w:rPr>
          <w:szCs w:val="28"/>
        </w:rPr>
        <w:t xml:space="preserve">процессных мероприятий </w:t>
      </w:r>
      <w:r w:rsidR="005E652A" w:rsidRPr="001C2C3A">
        <w:rPr>
          <w:szCs w:val="28"/>
        </w:rPr>
        <w:t>за счет</w:t>
      </w:r>
      <w:r w:rsidR="00DC0C7D" w:rsidRPr="001C2C3A">
        <w:rPr>
          <w:szCs w:val="28"/>
        </w:rPr>
        <w:t xml:space="preserve"> средств местного бюдже</w:t>
      </w:r>
      <w:r w:rsidR="00875547" w:rsidRPr="001C2C3A">
        <w:rPr>
          <w:szCs w:val="28"/>
        </w:rPr>
        <w:t>та в 202</w:t>
      </w:r>
      <w:r w:rsidR="00B86B90" w:rsidRPr="001C2C3A">
        <w:rPr>
          <w:szCs w:val="28"/>
        </w:rPr>
        <w:t>5</w:t>
      </w:r>
      <w:r w:rsidR="005E652A" w:rsidRPr="001C2C3A">
        <w:rPr>
          <w:szCs w:val="28"/>
        </w:rPr>
        <w:t xml:space="preserve">  году был предусмотрен в сумме</w:t>
      </w:r>
      <w:r w:rsidR="0017220F" w:rsidRPr="001C2C3A">
        <w:rPr>
          <w:szCs w:val="28"/>
        </w:rPr>
        <w:t xml:space="preserve"> </w:t>
      </w:r>
      <w:r w:rsidR="00B86B90" w:rsidRPr="001C2C3A">
        <w:rPr>
          <w:szCs w:val="28"/>
        </w:rPr>
        <w:t xml:space="preserve">4 850,0 </w:t>
      </w:r>
      <w:r w:rsidR="005E652A" w:rsidRPr="001C2C3A">
        <w:rPr>
          <w:szCs w:val="28"/>
        </w:rPr>
        <w:t>тыс. руб</w:t>
      </w:r>
      <w:r w:rsidR="007C3450" w:rsidRPr="001C2C3A">
        <w:rPr>
          <w:szCs w:val="28"/>
        </w:rPr>
        <w:t>.</w:t>
      </w:r>
      <w:r w:rsidR="005E652A" w:rsidRPr="001C2C3A">
        <w:rPr>
          <w:szCs w:val="28"/>
        </w:rPr>
        <w:t xml:space="preserve">, кассовые расходы составили </w:t>
      </w:r>
      <w:bookmarkStart w:id="20" w:name="_Hlk188953927"/>
      <w:r w:rsidR="00B86B90" w:rsidRPr="001C2C3A">
        <w:rPr>
          <w:szCs w:val="28"/>
        </w:rPr>
        <w:t xml:space="preserve">4 850,0 </w:t>
      </w:r>
      <w:bookmarkEnd w:id="20"/>
      <w:r w:rsidR="005E652A" w:rsidRPr="001C2C3A">
        <w:rPr>
          <w:szCs w:val="28"/>
        </w:rPr>
        <w:t>тыс. руб</w:t>
      </w:r>
      <w:r w:rsidR="007C3450" w:rsidRPr="001C2C3A">
        <w:rPr>
          <w:szCs w:val="28"/>
        </w:rPr>
        <w:t>.</w:t>
      </w:r>
      <w:r w:rsidR="005E652A" w:rsidRPr="001C2C3A">
        <w:rPr>
          <w:szCs w:val="28"/>
        </w:rPr>
        <w:t xml:space="preserve"> (</w:t>
      </w:r>
      <w:r w:rsidR="0017220F" w:rsidRPr="001C2C3A">
        <w:rPr>
          <w:szCs w:val="28"/>
        </w:rPr>
        <w:t>100</w:t>
      </w:r>
      <w:r w:rsidR="005E652A" w:rsidRPr="001C2C3A">
        <w:rPr>
          <w:szCs w:val="28"/>
        </w:rPr>
        <w:t>%).</w:t>
      </w:r>
      <w:r w:rsidR="003C4C8A" w:rsidRPr="001C2C3A">
        <w:rPr>
          <w:szCs w:val="28"/>
        </w:rPr>
        <w:t xml:space="preserve"> Плановое значение результата </w:t>
      </w:r>
      <w:r w:rsidR="00547995" w:rsidRPr="001C2C3A">
        <w:rPr>
          <w:szCs w:val="28"/>
        </w:rPr>
        <w:t xml:space="preserve">реализации </w:t>
      </w:r>
      <w:r w:rsidR="003C4C8A" w:rsidRPr="001C2C3A">
        <w:rPr>
          <w:szCs w:val="28"/>
        </w:rPr>
        <w:t xml:space="preserve">мероприятия </w:t>
      </w:r>
      <w:r w:rsidR="00982CEB" w:rsidRPr="001C2C3A">
        <w:rPr>
          <w:szCs w:val="28"/>
        </w:rPr>
        <w:t>–</w:t>
      </w:r>
      <w:bookmarkEnd w:id="19"/>
      <w:r w:rsidR="00547995" w:rsidRPr="001C2C3A">
        <w:rPr>
          <w:szCs w:val="28"/>
        </w:rPr>
        <w:t xml:space="preserve"> </w:t>
      </w:r>
      <w:r w:rsidR="00982CEB" w:rsidRPr="001C2C3A">
        <w:rPr>
          <w:szCs w:val="28"/>
        </w:rPr>
        <w:t>«П</w:t>
      </w:r>
      <w:r w:rsidR="003C4C8A" w:rsidRPr="001C2C3A">
        <w:rPr>
          <w:szCs w:val="28"/>
        </w:rPr>
        <w:t>риобретение одного жилого помещения и передача его гражданам</w:t>
      </w:r>
      <w:r w:rsidR="00982CEB" w:rsidRPr="001C2C3A">
        <w:rPr>
          <w:szCs w:val="28"/>
        </w:rPr>
        <w:t>»</w:t>
      </w:r>
      <w:r w:rsidR="00547995" w:rsidRPr="001C2C3A">
        <w:rPr>
          <w:szCs w:val="28"/>
        </w:rPr>
        <w:t xml:space="preserve"> достигнуто</w:t>
      </w:r>
      <w:r w:rsidR="003C4C8A" w:rsidRPr="001C2C3A">
        <w:rPr>
          <w:szCs w:val="28"/>
        </w:rPr>
        <w:t xml:space="preserve">. </w:t>
      </w:r>
      <w:r w:rsidR="003C4C8A" w:rsidRPr="001C2C3A">
        <w:rPr>
          <w:color w:val="2C2D2E"/>
          <w:szCs w:val="28"/>
          <w:lang w:eastAsia="ru-RU"/>
        </w:rPr>
        <w:t>Приобретено  жилое помещение (квартира), </w:t>
      </w:r>
      <w:r w:rsidR="003C4C8A" w:rsidRPr="001C2C3A">
        <w:rPr>
          <w:color w:val="000000"/>
          <w:szCs w:val="28"/>
          <w:lang w:eastAsia="ru-RU"/>
        </w:rPr>
        <w:t xml:space="preserve">площадью 61,3 </w:t>
      </w:r>
      <w:proofErr w:type="spellStart"/>
      <w:r w:rsidR="003C4C8A" w:rsidRPr="001C2C3A">
        <w:rPr>
          <w:color w:val="000000"/>
          <w:szCs w:val="28"/>
          <w:lang w:eastAsia="ru-RU"/>
        </w:rPr>
        <w:t>кв.м</w:t>
      </w:r>
      <w:proofErr w:type="spellEnd"/>
      <w:r w:rsidR="003C4C8A" w:rsidRPr="001C2C3A">
        <w:rPr>
          <w:color w:val="000000"/>
          <w:szCs w:val="28"/>
          <w:lang w:eastAsia="ru-RU"/>
        </w:rPr>
        <w:t>., </w:t>
      </w:r>
      <w:r w:rsidR="003C4C8A" w:rsidRPr="001C2C3A">
        <w:rPr>
          <w:color w:val="2C2D2E"/>
          <w:szCs w:val="28"/>
          <w:lang w:eastAsia="ru-RU"/>
        </w:rPr>
        <w:t>расположенное по адресу: </w:t>
      </w:r>
      <w:r w:rsidR="003C4C8A" w:rsidRPr="001C2C3A">
        <w:rPr>
          <w:color w:val="000000"/>
          <w:szCs w:val="28"/>
          <w:lang w:eastAsia="ru-RU"/>
        </w:rPr>
        <w:t xml:space="preserve">Краснодарский край, Кавказский район ст. Кавказская, пер. Чапаева, д.10, кв.4, общей площадью 61,3 </w:t>
      </w:r>
      <w:proofErr w:type="spellStart"/>
      <w:r w:rsidR="003C4C8A" w:rsidRPr="001C2C3A">
        <w:rPr>
          <w:color w:val="000000"/>
          <w:szCs w:val="28"/>
          <w:lang w:eastAsia="ru-RU"/>
        </w:rPr>
        <w:t>кв.м</w:t>
      </w:r>
      <w:proofErr w:type="spellEnd"/>
      <w:r w:rsidR="003C4C8A" w:rsidRPr="001C2C3A">
        <w:rPr>
          <w:color w:val="000000"/>
          <w:szCs w:val="28"/>
          <w:lang w:eastAsia="ru-RU"/>
        </w:rPr>
        <w:t>., с кадастровым номером 23:09:0802024:349</w:t>
      </w:r>
      <w:r w:rsidR="003C4C8A" w:rsidRPr="001C2C3A">
        <w:rPr>
          <w:color w:val="2C2D2E"/>
          <w:szCs w:val="28"/>
          <w:lang w:eastAsia="ru-RU"/>
        </w:rPr>
        <w:t xml:space="preserve"> по муниципальному контракту №01183000045250001550001 от 06 июня 2025 года. Цена муниципального контракта №01183000045250001550001 от 06 июня 2025 года составляла 4 850 000 (четыре миллиона восемьсот пятьдесят тысяч) рублей 00 копеек.</w:t>
      </w:r>
      <w:r w:rsidR="009D6BB7" w:rsidRPr="001C2C3A">
        <w:rPr>
          <w:color w:val="2C2D2E"/>
          <w:szCs w:val="28"/>
          <w:lang w:eastAsia="ru-RU"/>
        </w:rPr>
        <w:t xml:space="preserve"> </w:t>
      </w:r>
      <w:r w:rsidR="003C4C8A" w:rsidRPr="001C2C3A">
        <w:rPr>
          <w:color w:val="2C2D2E"/>
          <w:szCs w:val="28"/>
          <w:lang w:eastAsia="ru-RU"/>
        </w:rPr>
        <w:t>Жилое помещение предоставлено на условиях социального найма семье из шести человек, состоящей на учете в качестве нуждающейся в улучшении жилищных условий.</w:t>
      </w:r>
      <w:r w:rsidR="004D444D" w:rsidRPr="001C2C3A">
        <w:rPr>
          <w:color w:val="2C2D2E"/>
          <w:szCs w:val="28"/>
          <w:lang w:eastAsia="ru-RU"/>
        </w:rPr>
        <w:t xml:space="preserve"> </w:t>
      </w:r>
    </w:p>
    <w:p w14:paraId="44300609" w14:textId="005BFE77" w:rsidR="004D444D" w:rsidRPr="001C2C3A" w:rsidRDefault="004D444D" w:rsidP="006D6143">
      <w:pPr>
        <w:spacing w:line="240" w:lineRule="auto"/>
        <w:ind w:firstLine="709"/>
        <w:jc w:val="both"/>
        <w:rPr>
          <w:color w:val="2C2D2E"/>
          <w:sz w:val="22"/>
          <w:szCs w:val="22"/>
          <w:lang w:eastAsia="ru-RU"/>
        </w:rPr>
      </w:pPr>
      <w:proofErr w:type="gramStart"/>
      <w:r w:rsidRPr="001C2C3A">
        <w:rPr>
          <w:color w:val="2C2D2E"/>
          <w:szCs w:val="28"/>
          <w:lang w:eastAsia="ru-RU"/>
        </w:rPr>
        <w:t>Результат реализации мероприятия достигнут</w:t>
      </w:r>
      <w:proofErr w:type="gramEnd"/>
      <w:r w:rsidRPr="001C2C3A">
        <w:rPr>
          <w:color w:val="2C2D2E"/>
          <w:szCs w:val="28"/>
          <w:lang w:eastAsia="ru-RU"/>
        </w:rPr>
        <w:t>.</w:t>
      </w:r>
    </w:p>
    <w:p w14:paraId="6C95E511" w14:textId="29B9AF64" w:rsidR="003C4C8A" w:rsidRPr="001C2C3A" w:rsidRDefault="0004592D" w:rsidP="00E92A16">
      <w:pPr>
        <w:spacing w:line="240" w:lineRule="auto"/>
        <w:ind w:firstLine="709"/>
        <w:jc w:val="both"/>
        <w:rPr>
          <w:szCs w:val="28"/>
          <w:shd w:val="clear" w:color="auto" w:fill="FFFFFF"/>
        </w:rPr>
      </w:pPr>
      <w:proofErr w:type="gramStart"/>
      <w:r w:rsidRPr="001C2C3A">
        <w:rPr>
          <w:szCs w:val="28"/>
        </w:rPr>
        <w:t xml:space="preserve">По целевому показателю </w:t>
      </w:r>
      <w:r w:rsidR="00027283" w:rsidRPr="001C2C3A">
        <w:rPr>
          <w:szCs w:val="28"/>
        </w:rPr>
        <w:t>«</w:t>
      </w:r>
      <w:r w:rsidRPr="001C2C3A">
        <w:rPr>
          <w:szCs w:val="28"/>
        </w:rPr>
        <w:t>Число малоимущих граждан, состоящих на учете в администрации муниципального образования Кавказский район в качестве нуждающихся в жилых помещениях,  предоставляемых по договорам социального найма</w:t>
      </w:r>
      <w:r w:rsidR="00027283" w:rsidRPr="001C2C3A">
        <w:rPr>
          <w:szCs w:val="28"/>
        </w:rPr>
        <w:t>»</w:t>
      </w:r>
      <w:r w:rsidRPr="001C2C3A">
        <w:rPr>
          <w:szCs w:val="28"/>
        </w:rPr>
        <w:t xml:space="preserve"> целевой показатель-53</w:t>
      </w:r>
      <w:r w:rsidR="00472926" w:rsidRPr="001C2C3A">
        <w:rPr>
          <w:szCs w:val="28"/>
        </w:rPr>
        <w:t xml:space="preserve"> чел.</w:t>
      </w:r>
      <w:r w:rsidRPr="001C2C3A">
        <w:rPr>
          <w:szCs w:val="28"/>
        </w:rPr>
        <w:t>, выполнено-53</w:t>
      </w:r>
      <w:r w:rsidR="00472926" w:rsidRPr="001C2C3A">
        <w:rPr>
          <w:szCs w:val="28"/>
        </w:rPr>
        <w:t xml:space="preserve"> чел.</w:t>
      </w:r>
      <w:r w:rsidRPr="001C2C3A">
        <w:rPr>
          <w:szCs w:val="28"/>
          <w:shd w:val="clear" w:color="auto" w:fill="FFFFFF"/>
        </w:rPr>
        <w:t xml:space="preserve"> (100</w:t>
      </w:r>
      <w:r w:rsidR="00472926" w:rsidRPr="001C2C3A">
        <w:rPr>
          <w:szCs w:val="28"/>
          <w:shd w:val="clear" w:color="auto" w:fill="FFFFFF"/>
        </w:rPr>
        <w:t>,0</w:t>
      </w:r>
      <w:r w:rsidRPr="001C2C3A">
        <w:rPr>
          <w:szCs w:val="28"/>
          <w:shd w:val="clear" w:color="auto" w:fill="FFFFFF"/>
        </w:rPr>
        <w:t xml:space="preserve"> %).</w:t>
      </w:r>
      <w:proofErr w:type="gramEnd"/>
    </w:p>
    <w:p w14:paraId="63942F81" w14:textId="6F05299B" w:rsidR="0004592D" w:rsidRPr="001C2C3A" w:rsidRDefault="0004592D" w:rsidP="0004592D">
      <w:pPr>
        <w:spacing w:line="240" w:lineRule="auto"/>
        <w:ind w:firstLine="709"/>
        <w:jc w:val="both"/>
        <w:rPr>
          <w:szCs w:val="28"/>
        </w:rPr>
      </w:pPr>
      <w:proofErr w:type="gramStart"/>
      <w:r w:rsidRPr="001C2C3A">
        <w:rPr>
          <w:szCs w:val="28"/>
        </w:rPr>
        <w:t xml:space="preserve">По целевому показателю </w:t>
      </w:r>
      <w:r w:rsidR="00027283" w:rsidRPr="001C2C3A">
        <w:rPr>
          <w:szCs w:val="28"/>
        </w:rPr>
        <w:t>«</w:t>
      </w:r>
      <w:r w:rsidRPr="001C2C3A">
        <w:rPr>
          <w:szCs w:val="28"/>
        </w:rPr>
        <w:t>Количество приобретенных (построенных) жилых помещений для малоимущих граждан, состоящих на учете в администрации муниципального образования Кавказский район в качестве  нуждающихся в жилых помещениях,  предоставляемых по договорам социального найма</w:t>
      </w:r>
      <w:r w:rsidR="00027283" w:rsidRPr="001C2C3A">
        <w:rPr>
          <w:szCs w:val="28"/>
        </w:rPr>
        <w:t>»</w:t>
      </w:r>
      <w:bookmarkStart w:id="21" w:name="_Hlk220167655"/>
      <w:r w:rsidR="00027283" w:rsidRPr="001C2C3A">
        <w:rPr>
          <w:szCs w:val="28"/>
        </w:rPr>
        <w:t xml:space="preserve"> ц</w:t>
      </w:r>
      <w:r w:rsidRPr="001C2C3A">
        <w:rPr>
          <w:szCs w:val="28"/>
        </w:rPr>
        <w:t>елевой показатель-1, выполнено-1</w:t>
      </w:r>
      <w:r w:rsidRPr="001C2C3A">
        <w:rPr>
          <w:szCs w:val="28"/>
          <w:shd w:val="clear" w:color="auto" w:fill="FFFFFF"/>
        </w:rPr>
        <w:t xml:space="preserve"> (100 %).</w:t>
      </w:r>
      <w:proofErr w:type="gramEnd"/>
    </w:p>
    <w:bookmarkEnd w:id="21"/>
    <w:p w14:paraId="61768305" w14:textId="77777777" w:rsidR="0004592D" w:rsidRPr="001C2C3A" w:rsidRDefault="0004592D" w:rsidP="00E92A16">
      <w:pPr>
        <w:spacing w:line="240" w:lineRule="auto"/>
        <w:ind w:firstLine="709"/>
        <w:jc w:val="both"/>
        <w:rPr>
          <w:b/>
          <w:szCs w:val="28"/>
        </w:rPr>
      </w:pPr>
    </w:p>
    <w:p w14:paraId="6999E451" w14:textId="73E3F34F" w:rsidR="003C4C8A" w:rsidRPr="001C2C3A" w:rsidRDefault="00246D24" w:rsidP="00677BC1">
      <w:pPr>
        <w:spacing w:line="240" w:lineRule="auto"/>
        <w:ind w:firstLine="709"/>
        <w:jc w:val="center"/>
        <w:rPr>
          <w:szCs w:val="28"/>
        </w:rPr>
      </w:pPr>
      <w:r w:rsidRPr="001C2C3A">
        <w:rPr>
          <w:b/>
          <w:szCs w:val="28"/>
        </w:rPr>
        <w:t>3</w:t>
      </w:r>
      <w:r w:rsidR="003C4C8A" w:rsidRPr="001C2C3A">
        <w:rPr>
          <w:b/>
          <w:szCs w:val="28"/>
        </w:rPr>
        <w:t>. О ходе реализации комплекса процессных мероприятий</w:t>
      </w:r>
      <w:r w:rsidR="00677BC1" w:rsidRPr="001C2C3A">
        <w:rPr>
          <w:b/>
          <w:szCs w:val="28"/>
        </w:rPr>
        <w:t xml:space="preserve"> </w:t>
      </w:r>
      <w:r w:rsidR="003D6280" w:rsidRPr="001C2C3A">
        <w:rPr>
          <w:b/>
          <w:szCs w:val="28"/>
        </w:rPr>
        <w:t>«Д</w:t>
      </w:r>
      <w:r w:rsidR="003C4C8A" w:rsidRPr="001C2C3A">
        <w:rPr>
          <w:b/>
          <w:szCs w:val="28"/>
        </w:rPr>
        <w:t>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</w:t>
      </w:r>
      <w:r w:rsidR="003D6280" w:rsidRPr="001C2C3A">
        <w:rPr>
          <w:b/>
          <w:szCs w:val="28"/>
        </w:rPr>
        <w:t>»</w:t>
      </w:r>
    </w:p>
    <w:p w14:paraId="4D4B1F14" w14:textId="77777777" w:rsidR="003C4C8A" w:rsidRPr="001C2C3A" w:rsidRDefault="003C4C8A" w:rsidP="00677BC1">
      <w:pPr>
        <w:spacing w:line="240" w:lineRule="auto"/>
        <w:ind w:firstLine="709"/>
        <w:jc w:val="center"/>
        <w:rPr>
          <w:szCs w:val="28"/>
        </w:rPr>
      </w:pPr>
    </w:p>
    <w:p w14:paraId="25059CF7" w14:textId="47538316" w:rsidR="0095399A" w:rsidRPr="001C2C3A" w:rsidRDefault="00677BC1" w:rsidP="00E92A16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Ответственный за выполнение комплекса </w:t>
      </w:r>
      <w:bookmarkStart w:id="22" w:name="_Hlk222256237"/>
      <w:r w:rsidRPr="001C2C3A">
        <w:rPr>
          <w:szCs w:val="28"/>
        </w:rPr>
        <w:t>процессных мероприятий</w:t>
      </w:r>
      <w:bookmarkEnd w:id="22"/>
      <w:r w:rsidR="004D444D" w:rsidRPr="001C2C3A">
        <w:rPr>
          <w:szCs w:val="28"/>
        </w:rPr>
        <w:t xml:space="preserve"> </w:t>
      </w:r>
      <w:r w:rsidRPr="001C2C3A">
        <w:rPr>
          <w:szCs w:val="28"/>
        </w:rPr>
        <w:t xml:space="preserve">- правовой отдел администрации муниципального образования Кавказский район, главный распорядитель бюджетных средств и </w:t>
      </w:r>
      <w:r w:rsidR="004D444D" w:rsidRPr="001C2C3A">
        <w:rPr>
          <w:szCs w:val="28"/>
        </w:rPr>
        <w:t xml:space="preserve">ответственный за </w:t>
      </w:r>
      <w:r w:rsidR="004D444D" w:rsidRPr="001C2C3A">
        <w:rPr>
          <w:szCs w:val="28"/>
        </w:rPr>
        <w:lastRenderedPageBreak/>
        <w:t xml:space="preserve">достижение результата реализации мероприятий </w:t>
      </w:r>
      <w:r w:rsidRPr="001C2C3A">
        <w:rPr>
          <w:szCs w:val="28"/>
        </w:rPr>
        <w:t xml:space="preserve">- </w:t>
      </w:r>
      <w:r w:rsidR="004D444D" w:rsidRPr="001C2C3A">
        <w:rPr>
          <w:szCs w:val="28"/>
        </w:rPr>
        <w:t>администрации муниципального образования Кавказский район</w:t>
      </w:r>
      <w:r w:rsidRPr="001C2C3A">
        <w:rPr>
          <w:szCs w:val="28"/>
        </w:rPr>
        <w:t>.</w:t>
      </w:r>
    </w:p>
    <w:p w14:paraId="509EDED3" w14:textId="4FB57416" w:rsidR="0095399A" w:rsidRPr="001C2C3A" w:rsidRDefault="00677BC1" w:rsidP="00E92A16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 </w:t>
      </w:r>
      <w:r w:rsidR="0095399A" w:rsidRPr="001C2C3A">
        <w:rPr>
          <w:szCs w:val="28"/>
        </w:rPr>
        <w:t xml:space="preserve">В 2025 году по комплексу </w:t>
      </w:r>
      <w:r w:rsidR="0004592D" w:rsidRPr="001C2C3A">
        <w:rPr>
          <w:szCs w:val="28"/>
        </w:rPr>
        <w:t xml:space="preserve">процессных мероприятий </w:t>
      </w:r>
      <w:r w:rsidR="0095399A" w:rsidRPr="001C2C3A">
        <w:rPr>
          <w:szCs w:val="28"/>
        </w:rPr>
        <w:t xml:space="preserve">реализовывалось 1 </w:t>
      </w:r>
      <w:r w:rsidR="00E114CD" w:rsidRPr="001C2C3A">
        <w:rPr>
          <w:szCs w:val="28"/>
        </w:rPr>
        <w:t xml:space="preserve">мероприятие «Доплата к трудовой пенсии за выслугу лет лицам, замещавшим муниципальные должности </w:t>
      </w:r>
      <w:r w:rsidR="00A91750" w:rsidRPr="001C2C3A">
        <w:rPr>
          <w:szCs w:val="28"/>
        </w:rPr>
        <w:t>и должности муниципальной службы муниципального образования Кавказский район».</w:t>
      </w:r>
    </w:p>
    <w:p w14:paraId="5FF685A8" w14:textId="5281A08B" w:rsidR="005E652A" w:rsidRPr="001C2C3A" w:rsidRDefault="00677BC1" w:rsidP="00E92A16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Объем финансирования комплекса </w:t>
      </w:r>
      <w:r w:rsidR="0004592D" w:rsidRPr="001C2C3A">
        <w:rPr>
          <w:szCs w:val="28"/>
        </w:rPr>
        <w:t xml:space="preserve">процессных мероприятий </w:t>
      </w:r>
      <w:r w:rsidRPr="001C2C3A">
        <w:rPr>
          <w:szCs w:val="28"/>
        </w:rPr>
        <w:t>за счет средств местного бюджета в 2025  году был предусмотрен в сумме 8 076,6 тыс. руб</w:t>
      </w:r>
      <w:r w:rsidR="007C3450" w:rsidRPr="001C2C3A">
        <w:rPr>
          <w:szCs w:val="28"/>
        </w:rPr>
        <w:t>.</w:t>
      </w:r>
      <w:r w:rsidRPr="001C2C3A">
        <w:rPr>
          <w:szCs w:val="28"/>
        </w:rPr>
        <w:t>, кассовые расходы составили  8 050,6 тыс. руб</w:t>
      </w:r>
      <w:r w:rsidR="007C3450" w:rsidRPr="001C2C3A">
        <w:rPr>
          <w:szCs w:val="28"/>
        </w:rPr>
        <w:t>.</w:t>
      </w:r>
      <w:r w:rsidRPr="001C2C3A">
        <w:rPr>
          <w:szCs w:val="28"/>
        </w:rPr>
        <w:t xml:space="preserve"> (99,8%). Плановое значение результата </w:t>
      </w:r>
      <w:r w:rsidR="006D6143" w:rsidRPr="001C2C3A">
        <w:rPr>
          <w:szCs w:val="28"/>
        </w:rPr>
        <w:t xml:space="preserve">реализации </w:t>
      </w:r>
      <w:r w:rsidRPr="001C2C3A">
        <w:rPr>
          <w:szCs w:val="28"/>
        </w:rPr>
        <w:t>мероприятия 45</w:t>
      </w:r>
      <w:r w:rsidR="00246D24" w:rsidRPr="001C2C3A">
        <w:rPr>
          <w:szCs w:val="28"/>
        </w:rPr>
        <w:t xml:space="preserve"> чел</w:t>
      </w:r>
      <w:r w:rsidR="007C3450" w:rsidRPr="001C2C3A">
        <w:rPr>
          <w:szCs w:val="28"/>
        </w:rPr>
        <w:t>.</w:t>
      </w:r>
      <w:r w:rsidRPr="001C2C3A">
        <w:rPr>
          <w:szCs w:val="28"/>
        </w:rPr>
        <w:t xml:space="preserve"> Е</w:t>
      </w:r>
      <w:r w:rsidR="00E377CE" w:rsidRPr="001C2C3A">
        <w:rPr>
          <w:szCs w:val="28"/>
        </w:rPr>
        <w:t>жемесячная выплата  дополнительного материального обес</w:t>
      </w:r>
      <w:r w:rsidR="00EB2975" w:rsidRPr="001C2C3A">
        <w:rPr>
          <w:szCs w:val="28"/>
        </w:rPr>
        <w:t>печен</w:t>
      </w:r>
      <w:r w:rsidR="006C1EC6" w:rsidRPr="001C2C3A">
        <w:rPr>
          <w:szCs w:val="28"/>
        </w:rPr>
        <w:t>ия к пенсии  в течение 202</w:t>
      </w:r>
      <w:r w:rsidR="00246D24" w:rsidRPr="001C2C3A">
        <w:rPr>
          <w:szCs w:val="28"/>
        </w:rPr>
        <w:t>5</w:t>
      </w:r>
      <w:r w:rsidR="00E02C22" w:rsidRPr="001C2C3A">
        <w:rPr>
          <w:szCs w:val="28"/>
        </w:rPr>
        <w:t xml:space="preserve"> года осуществлялась </w:t>
      </w:r>
      <w:r w:rsidR="0017220F" w:rsidRPr="001C2C3A">
        <w:rPr>
          <w:szCs w:val="28"/>
        </w:rPr>
        <w:t>4</w:t>
      </w:r>
      <w:r w:rsidR="00246D24" w:rsidRPr="001C2C3A">
        <w:rPr>
          <w:szCs w:val="28"/>
        </w:rPr>
        <w:t>3</w:t>
      </w:r>
      <w:r w:rsidR="006C1EC6" w:rsidRPr="001C2C3A">
        <w:rPr>
          <w:szCs w:val="28"/>
        </w:rPr>
        <w:t xml:space="preserve"> </w:t>
      </w:r>
      <w:r w:rsidR="00E377CE" w:rsidRPr="001C2C3A">
        <w:rPr>
          <w:szCs w:val="28"/>
        </w:rPr>
        <w:t>пенсионерам</w:t>
      </w:r>
      <w:r w:rsidR="005D67A8" w:rsidRPr="001C2C3A">
        <w:rPr>
          <w:szCs w:val="28"/>
        </w:rPr>
        <w:t xml:space="preserve"> (среднегодовой показатель)</w:t>
      </w:r>
      <w:r w:rsidR="00E377CE" w:rsidRPr="001C2C3A">
        <w:rPr>
          <w:szCs w:val="28"/>
        </w:rPr>
        <w:t>, замещавшим муниципальные должности  МО Кавказский район</w:t>
      </w:r>
      <w:r w:rsidR="006D6143" w:rsidRPr="001C2C3A">
        <w:rPr>
          <w:szCs w:val="28"/>
        </w:rPr>
        <w:t xml:space="preserve"> по фактическому числу получателей</w:t>
      </w:r>
      <w:r w:rsidR="00E377CE" w:rsidRPr="001C2C3A">
        <w:rPr>
          <w:szCs w:val="28"/>
        </w:rPr>
        <w:t xml:space="preserve">. </w:t>
      </w:r>
      <w:r w:rsidR="005E652A" w:rsidRPr="001C2C3A">
        <w:rPr>
          <w:szCs w:val="28"/>
        </w:rPr>
        <w:t>Выплаты произведены в полном объеме, кредиторска</w:t>
      </w:r>
      <w:r w:rsidR="00EA1220" w:rsidRPr="001C2C3A">
        <w:rPr>
          <w:szCs w:val="28"/>
        </w:rPr>
        <w:t xml:space="preserve">я задолженность </w:t>
      </w:r>
      <w:r w:rsidR="006C1EC6" w:rsidRPr="001C2C3A">
        <w:rPr>
          <w:szCs w:val="28"/>
        </w:rPr>
        <w:t>на 01.01.202</w:t>
      </w:r>
      <w:r w:rsidR="00246D24" w:rsidRPr="001C2C3A">
        <w:rPr>
          <w:szCs w:val="28"/>
        </w:rPr>
        <w:t>6</w:t>
      </w:r>
      <w:r w:rsidR="005E652A" w:rsidRPr="001C2C3A">
        <w:rPr>
          <w:szCs w:val="28"/>
        </w:rPr>
        <w:t xml:space="preserve"> г. отсутствует.</w:t>
      </w:r>
    </w:p>
    <w:p w14:paraId="6955AF36" w14:textId="77777777" w:rsidR="004D444D" w:rsidRPr="001C2C3A" w:rsidRDefault="004D444D" w:rsidP="004D444D">
      <w:pPr>
        <w:spacing w:line="240" w:lineRule="auto"/>
        <w:ind w:firstLine="709"/>
        <w:jc w:val="both"/>
        <w:rPr>
          <w:color w:val="2C2D2E"/>
          <w:sz w:val="22"/>
          <w:szCs w:val="22"/>
          <w:lang w:eastAsia="ru-RU"/>
        </w:rPr>
      </w:pPr>
      <w:proofErr w:type="gramStart"/>
      <w:r w:rsidRPr="001C2C3A">
        <w:rPr>
          <w:color w:val="2C2D2E"/>
          <w:szCs w:val="28"/>
          <w:lang w:eastAsia="ru-RU"/>
        </w:rPr>
        <w:t>Результат реализации мероприятия достигнут</w:t>
      </w:r>
      <w:proofErr w:type="gramEnd"/>
      <w:r w:rsidRPr="001C2C3A">
        <w:rPr>
          <w:color w:val="2C2D2E"/>
          <w:szCs w:val="28"/>
          <w:lang w:eastAsia="ru-RU"/>
        </w:rPr>
        <w:t>.</w:t>
      </w:r>
    </w:p>
    <w:p w14:paraId="33162C4F" w14:textId="7C8D83CF" w:rsidR="0004592D" w:rsidRPr="001C2C3A" w:rsidRDefault="00FB10F5" w:rsidP="0004592D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Значение </w:t>
      </w:r>
      <w:r w:rsidR="0004592D" w:rsidRPr="001C2C3A">
        <w:rPr>
          <w:szCs w:val="28"/>
        </w:rPr>
        <w:t xml:space="preserve"> целево</w:t>
      </w:r>
      <w:r w:rsidRPr="001C2C3A">
        <w:rPr>
          <w:szCs w:val="28"/>
        </w:rPr>
        <w:t>го</w:t>
      </w:r>
      <w:r w:rsidR="0004592D" w:rsidRPr="001C2C3A">
        <w:rPr>
          <w:szCs w:val="28"/>
        </w:rPr>
        <w:t xml:space="preserve"> показател</w:t>
      </w:r>
      <w:r w:rsidRPr="001C2C3A">
        <w:rPr>
          <w:szCs w:val="28"/>
        </w:rPr>
        <w:t>я</w:t>
      </w:r>
      <w:r w:rsidR="0004592D" w:rsidRPr="001C2C3A">
        <w:rPr>
          <w:szCs w:val="28"/>
        </w:rPr>
        <w:t xml:space="preserve"> </w:t>
      </w:r>
      <w:r w:rsidR="00027283" w:rsidRPr="001C2C3A">
        <w:rPr>
          <w:szCs w:val="28"/>
        </w:rPr>
        <w:t>«</w:t>
      </w:r>
      <w:r w:rsidR="0004592D" w:rsidRPr="001C2C3A">
        <w:rPr>
          <w:szCs w:val="28"/>
        </w:rPr>
        <w:t>Обеспечение мерами государственной социальной помощи пенсионеров муниципальной службы муниципального образования Кавказский район, получающих дополнительное материальное обеспечение к пенсии</w:t>
      </w:r>
      <w:bookmarkStart w:id="23" w:name="_Hlk220167872"/>
      <w:r w:rsidR="00027283" w:rsidRPr="001C2C3A">
        <w:rPr>
          <w:szCs w:val="28"/>
        </w:rPr>
        <w:t>»</w:t>
      </w:r>
      <w:r w:rsidR="0004592D" w:rsidRPr="001C2C3A">
        <w:rPr>
          <w:szCs w:val="28"/>
        </w:rPr>
        <w:t xml:space="preserve"> </w:t>
      </w:r>
      <w:r w:rsidRPr="001C2C3A">
        <w:rPr>
          <w:szCs w:val="28"/>
        </w:rPr>
        <w:t xml:space="preserve">достигнуто </w:t>
      </w:r>
      <w:r w:rsidR="00006723" w:rsidRPr="001C2C3A">
        <w:rPr>
          <w:szCs w:val="28"/>
        </w:rPr>
        <w:t xml:space="preserve">на </w:t>
      </w:r>
      <w:r w:rsidR="0004592D" w:rsidRPr="001C2C3A">
        <w:rPr>
          <w:szCs w:val="28"/>
          <w:shd w:val="clear" w:color="auto" w:fill="FFFFFF"/>
        </w:rPr>
        <w:t>100</w:t>
      </w:r>
      <w:r w:rsidR="00603E9D" w:rsidRPr="001C2C3A">
        <w:rPr>
          <w:szCs w:val="28"/>
          <w:shd w:val="clear" w:color="auto" w:fill="FFFFFF"/>
        </w:rPr>
        <w:t>,0</w:t>
      </w:r>
      <w:r w:rsidR="0004592D" w:rsidRPr="001C2C3A">
        <w:rPr>
          <w:szCs w:val="28"/>
          <w:shd w:val="clear" w:color="auto" w:fill="FFFFFF"/>
        </w:rPr>
        <w:t xml:space="preserve"> %</w:t>
      </w:r>
      <w:r w:rsidR="0004592D" w:rsidRPr="001C2C3A">
        <w:rPr>
          <w:szCs w:val="28"/>
        </w:rPr>
        <w:t xml:space="preserve">, </w:t>
      </w:r>
      <w:r w:rsidRPr="001C2C3A">
        <w:rPr>
          <w:szCs w:val="28"/>
        </w:rPr>
        <w:t xml:space="preserve">план </w:t>
      </w:r>
      <w:r w:rsidR="0004592D" w:rsidRPr="001C2C3A">
        <w:rPr>
          <w:szCs w:val="28"/>
        </w:rPr>
        <w:t>-</w:t>
      </w:r>
      <w:bookmarkStart w:id="24" w:name="_Hlk220167675"/>
      <w:r w:rsidR="0004592D" w:rsidRPr="001C2C3A">
        <w:rPr>
          <w:szCs w:val="28"/>
          <w:shd w:val="clear" w:color="auto" w:fill="FFFFFF"/>
        </w:rPr>
        <w:t>100</w:t>
      </w:r>
      <w:r w:rsidR="00603E9D" w:rsidRPr="001C2C3A">
        <w:rPr>
          <w:szCs w:val="28"/>
          <w:shd w:val="clear" w:color="auto" w:fill="FFFFFF"/>
        </w:rPr>
        <w:t>,0</w:t>
      </w:r>
      <w:r w:rsidR="0004592D" w:rsidRPr="001C2C3A">
        <w:rPr>
          <w:szCs w:val="28"/>
          <w:shd w:val="clear" w:color="auto" w:fill="FFFFFF"/>
        </w:rPr>
        <w:t xml:space="preserve"> %.</w:t>
      </w:r>
      <w:bookmarkEnd w:id="24"/>
    </w:p>
    <w:bookmarkEnd w:id="23"/>
    <w:p w14:paraId="35CACAA6" w14:textId="77777777" w:rsidR="00246D24" w:rsidRPr="001C2C3A" w:rsidRDefault="00246D24" w:rsidP="00E92A16">
      <w:pPr>
        <w:spacing w:line="240" w:lineRule="auto"/>
        <w:ind w:firstLine="709"/>
        <w:jc w:val="both"/>
        <w:rPr>
          <w:szCs w:val="28"/>
        </w:rPr>
      </w:pPr>
    </w:p>
    <w:p w14:paraId="7627C57E" w14:textId="719F5F61" w:rsidR="004A3911" w:rsidRPr="001C2C3A" w:rsidRDefault="00246D24" w:rsidP="00246D24">
      <w:pPr>
        <w:spacing w:line="240" w:lineRule="auto"/>
        <w:jc w:val="center"/>
        <w:rPr>
          <w:b/>
          <w:szCs w:val="28"/>
        </w:rPr>
      </w:pPr>
      <w:r w:rsidRPr="001C2C3A">
        <w:rPr>
          <w:b/>
          <w:szCs w:val="28"/>
        </w:rPr>
        <w:t>4</w:t>
      </w:r>
      <w:r w:rsidR="000D1DA3" w:rsidRPr="001C2C3A">
        <w:rPr>
          <w:b/>
          <w:szCs w:val="28"/>
        </w:rPr>
        <w:t>. О ходе</w:t>
      </w:r>
      <w:r w:rsidR="005E652A" w:rsidRPr="001C2C3A">
        <w:rPr>
          <w:b/>
          <w:szCs w:val="28"/>
        </w:rPr>
        <w:t xml:space="preserve"> реализации </w:t>
      </w:r>
      <w:r w:rsidRPr="001C2C3A">
        <w:rPr>
          <w:b/>
          <w:szCs w:val="28"/>
        </w:rPr>
        <w:t xml:space="preserve">комплекса процессных мероприятий </w:t>
      </w:r>
      <w:r w:rsidR="003D6280" w:rsidRPr="001C2C3A">
        <w:rPr>
          <w:b/>
          <w:szCs w:val="28"/>
        </w:rPr>
        <w:t>«О</w:t>
      </w:r>
      <w:r w:rsidRPr="001C2C3A">
        <w:rPr>
          <w:b/>
          <w:szCs w:val="28"/>
        </w:rPr>
        <w:t>рганизация и проведение социально значимых мероприятий, направленных на поддержку семьи и детей, укрепление семейных ценностей и традиций</w:t>
      </w:r>
      <w:r w:rsidR="003D6280" w:rsidRPr="001C2C3A">
        <w:rPr>
          <w:b/>
          <w:szCs w:val="28"/>
        </w:rPr>
        <w:t>»</w:t>
      </w:r>
    </w:p>
    <w:p w14:paraId="51595715" w14:textId="77777777" w:rsidR="00246D24" w:rsidRPr="001C2C3A" w:rsidRDefault="00246D24" w:rsidP="00246D24">
      <w:pPr>
        <w:spacing w:line="240" w:lineRule="auto"/>
        <w:jc w:val="center"/>
      </w:pPr>
    </w:p>
    <w:p w14:paraId="55841913" w14:textId="172F9684" w:rsidR="00246D24" w:rsidRPr="001C2C3A" w:rsidRDefault="00246D24" w:rsidP="00246D24">
      <w:pPr>
        <w:spacing w:line="240" w:lineRule="auto"/>
        <w:ind w:firstLine="709"/>
        <w:jc w:val="both"/>
        <w:rPr>
          <w:szCs w:val="28"/>
        </w:rPr>
      </w:pPr>
      <w:bookmarkStart w:id="25" w:name="_Hlk220176408"/>
      <w:r w:rsidRPr="001C2C3A">
        <w:rPr>
          <w:szCs w:val="28"/>
        </w:rPr>
        <w:t xml:space="preserve">Ответственный за выполнение комплекса </w:t>
      </w:r>
      <w:bookmarkStart w:id="26" w:name="_Hlk222242328"/>
      <w:r w:rsidRPr="001C2C3A">
        <w:rPr>
          <w:szCs w:val="28"/>
        </w:rPr>
        <w:t>процессных мероприятий</w:t>
      </w:r>
      <w:bookmarkEnd w:id="26"/>
      <w:r w:rsidR="004D444D" w:rsidRPr="001C2C3A">
        <w:rPr>
          <w:szCs w:val="28"/>
        </w:rPr>
        <w:t xml:space="preserve"> </w:t>
      </w:r>
      <w:r w:rsidRPr="001C2C3A">
        <w:rPr>
          <w:szCs w:val="28"/>
        </w:rPr>
        <w:t>– управление образования администрации муниципального образования Кавказский район.</w:t>
      </w:r>
    </w:p>
    <w:p w14:paraId="47C2DF32" w14:textId="37EC7CFE" w:rsidR="00246D24" w:rsidRPr="001C2C3A" w:rsidRDefault="00246D24" w:rsidP="00246D24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>Главные распорядители бюджетных средств</w:t>
      </w:r>
      <w:r w:rsidR="004D444D" w:rsidRPr="001C2C3A">
        <w:rPr>
          <w:szCs w:val="28"/>
        </w:rPr>
        <w:t xml:space="preserve"> - администрации муниципального образования Кавказский район</w:t>
      </w:r>
      <w:r w:rsidRPr="001C2C3A">
        <w:rPr>
          <w:szCs w:val="28"/>
        </w:rPr>
        <w:t xml:space="preserve">, </w:t>
      </w:r>
      <w:r w:rsidR="004D444D" w:rsidRPr="001C2C3A">
        <w:rPr>
          <w:szCs w:val="28"/>
        </w:rPr>
        <w:t>ответственные за достижение результата реализации мероприятий -</w:t>
      </w:r>
      <w:r w:rsidR="0095399A" w:rsidRPr="001C2C3A">
        <w:rPr>
          <w:szCs w:val="28"/>
        </w:rPr>
        <w:t xml:space="preserve"> </w:t>
      </w:r>
      <w:r w:rsidRPr="001C2C3A">
        <w:rPr>
          <w:szCs w:val="28"/>
        </w:rPr>
        <w:t>управление образования администрации муниципального образования Кавказский район, управление по делам гражданской обороны и чрезвычайным ситуациям администрации муниципального образования Кавказский район, отдел по делам несовершеннолетних администрации муниципального образования Кавказский район.</w:t>
      </w:r>
    </w:p>
    <w:p w14:paraId="6AFF3211" w14:textId="69D8ADB2" w:rsidR="002C65EA" w:rsidRPr="001C2C3A" w:rsidRDefault="00246D24" w:rsidP="00A91750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</w:r>
      <w:r w:rsidR="002C65EA" w:rsidRPr="001C2C3A">
        <w:rPr>
          <w:szCs w:val="28"/>
        </w:rPr>
        <w:t xml:space="preserve"> Объем финансирования комплекса </w:t>
      </w:r>
      <w:r w:rsidR="006D6143" w:rsidRPr="001C2C3A">
        <w:rPr>
          <w:szCs w:val="28"/>
        </w:rPr>
        <w:t xml:space="preserve">процессных </w:t>
      </w:r>
      <w:r w:rsidR="002C65EA" w:rsidRPr="001C2C3A">
        <w:rPr>
          <w:szCs w:val="28"/>
        </w:rPr>
        <w:t>мероприятий за счет средств муниципального бюджета в 2025  году был предусмотрен в сумме 3</w:t>
      </w:r>
      <w:r w:rsidR="009A1D6A" w:rsidRPr="001C2C3A">
        <w:rPr>
          <w:szCs w:val="28"/>
        </w:rPr>
        <w:t xml:space="preserve"> </w:t>
      </w:r>
      <w:r w:rsidR="002C65EA" w:rsidRPr="001C2C3A">
        <w:rPr>
          <w:szCs w:val="28"/>
        </w:rPr>
        <w:t>0</w:t>
      </w:r>
      <w:r w:rsidR="00E114CD" w:rsidRPr="001C2C3A">
        <w:rPr>
          <w:szCs w:val="28"/>
        </w:rPr>
        <w:t xml:space="preserve"> </w:t>
      </w:r>
      <w:r w:rsidR="002C65EA" w:rsidRPr="001C2C3A">
        <w:rPr>
          <w:szCs w:val="28"/>
        </w:rPr>
        <w:t>00,0 тыс. руб</w:t>
      </w:r>
      <w:r w:rsidR="00E114CD" w:rsidRPr="001C2C3A">
        <w:rPr>
          <w:szCs w:val="28"/>
        </w:rPr>
        <w:t>.</w:t>
      </w:r>
      <w:r w:rsidR="002C65EA" w:rsidRPr="001C2C3A">
        <w:rPr>
          <w:szCs w:val="28"/>
        </w:rPr>
        <w:t>, освоено 2 770,</w:t>
      </w:r>
      <w:r w:rsidR="009A1D6A" w:rsidRPr="001C2C3A">
        <w:rPr>
          <w:szCs w:val="28"/>
        </w:rPr>
        <w:t xml:space="preserve"> 7 </w:t>
      </w:r>
      <w:r w:rsidR="002C65EA" w:rsidRPr="001C2C3A">
        <w:rPr>
          <w:szCs w:val="28"/>
        </w:rPr>
        <w:t xml:space="preserve"> тыс.</w:t>
      </w:r>
      <w:r w:rsidR="009D6BB7" w:rsidRPr="001C2C3A">
        <w:rPr>
          <w:szCs w:val="28"/>
        </w:rPr>
        <w:t xml:space="preserve"> </w:t>
      </w:r>
      <w:r w:rsidR="002C65EA" w:rsidRPr="001C2C3A">
        <w:rPr>
          <w:szCs w:val="28"/>
        </w:rPr>
        <w:t xml:space="preserve">руб. (92,4 %). </w:t>
      </w:r>
    </w:p>
    <w:p w14:paraId="53389A53" w14:textId="36F65E61" w:rsidR="00A91750" w:rsidRPr="001C2C3A" w:rsidRDefault="00A91750" w:rsidP="00A91750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           В 2025 году по комплексу процессных мероприяти</w:t>
      </w:r>
      <w:r w:rsidR="0094062F" w:rsidRPr="001C2C3A">
        <w:rPr>
          <w:szCs w:val="28"/>
        </w:rPr>
        <w:t>й реализовывалось 2 мероприятия.</w:t>
      </w:r>
    </w:p>
    <w:bookmarkEnd w:id="25"/>
    <w:p w14:paraId="320EC0B5" w14:textId="26756071" w:rsidR="00246D24" w:rsidRPr="001C2C3A" w:rsidRDefault="00246D24" w:rsidP="00246D24">
      <w:pPr>
        <w:spacing w:line="240" w:lineRule="auto"/>
        <w:ind w:firstLine="709"/>
        <w:jc w:val="both"/>
      </w:pPr>
      <w:r w:rsidRPr="001C2C3A">
        <w:t xml:space="preserve">По мероприятию 1. </w:t>
      </w:r>
      <w:proofErr w:type="gramStart"/>
      <w:r w:rsidRPr="001C2C3A">
        <w:t xml:space="preserve">«Предоставление новогодних подарков детям военнослужащих проходящих службу по контракту в зоне проведения специальной военной операции и граждан, принимающих участие (принимавших участие, в том числе погибших (умерших), получивших </w:t>
      </w:r>
      <w:r w:rsidRPr="001C2C3A">
        <w:lastRenderedPageBreak/>
        <w:t xml:space="preserve">инвалидность) в специальной военной операции, призванных на военную службу по мобилизации и добровольцев в Вооруженные силы  Российской Федерации» </w:t>
      </w:r>
      <w:bookmarkStart w:id="27" w:name="_Hlk220178200"/>
      <w:r w:rsidRPr="001C2C3A">
        <w:t xml:space="preserve">главный распорядитель бюджетных средств </w:t>
      </w:r>
      <w:bookmarkEnd w:id="27"/>
      <w:r w:rsidRPr="001C2C3A">
        <w:t>- управление образования администрации муниципального образования Кавказский район, заплан</w:t>
      </w:r>
      <w:r w:rsidR="00830D39" w:rsidRPr="001C2C3A">
        <w:t xml:space="preserve">ированный объем финансирования </w:t>
      </w:r>
      <w:r w:rsidRPr="001C2C3A">
        <w:t>- 500,0</w:t>
      </w:r>
      <w:proofErr w:type="gramEnd"/>
      <w:r w:rsidRPr="001C2C3A">
        <w:t xml:space="preserve"> тыс. руб</w:t>
      </w:r>
      <w:r w:rsidR="009A1D6A" w:rsidRPr="001C2C3A">
        <w:t>.</w:t>
      </w:r>
      <w:r w:rsidRPr="001C2C3A">
        <w:t>, освоено 500,0 тыс. руб</w:t>
      </w:r>
      <w:r w:rsidR="009A1D6A" w:rsidRPr="001C2C3A">
        <w:t>.</w:t>
      </w:r>
      <w:r w:rsidRPr="001C2C3A">
        <w:t xml:space="preserve"> (100</w:t>
      </w:r>
      <w:r w:rsidR="009A1D6A" w:rsidRPr="001C2C3A">
        <w:t>,0</w:t>
      </w:r>
      <w:r w:rsidRPr="001C2C3A">
        <w:t xml:space="preserve">%). </w:t>
      </w:r>
    </w:p>
    <w:p w14:paraId="7B03B698" w14:textId="388C632D" w:rsidR="00246D24" w:rsidRPr="001C2C3A" w:rsidRDefault="00246D24" w:rsidP="00246D24">
      <w:pPr>
        <w:spacing w:line="240" w:lineRule="auto"/>
        <w:ind w:firstLine="709"/>
        <w:jc w:val="both"/>
        <w:rPr>
          <w:szCs w:val="28"/>
        </w:rPr>
      </w:pPr>
      <w:proofErr w:type="gramStart"/>
      <w:r w:rsidRPr="001C2C3A">
        <w:t xml:space="preserve">За счет средств местного бюджета было приобретено </w:t>
      </w:r>
      <w:r w:rsidR="0095399A" w:rsidRPr="001C2C3A">
        <w:t>10</w:t>
      </w:r>
      <w:r w:rsidRPr="001C2C3A">
        <w:t>00 новогодних подарков детям военнослужащих проходящих службу по контракту в зоне проведения специальной военной операции и граждан, принимающих участие (принимавших участие, в том числе погибших (умерших), получивших инвалидность) в специальной военной операции, призванных на военную службу по мобилизации и добровольцев в Вооруженные силы  Российской Федерации».</w:t>
      </w:r>
      <w:proofErr w:type="gramEnd"/>
      <w:r w:rsidR="0095399A" w:rsidRPr="001C2C3A">
        <w:rPr>
          <w:szCs w:val="28"/>
        </w:rPr>
        <w:t xml:space="preserve"> Плановое значение результата </w:t>
      </w:r>
      <w:r w:rsidR="00727139" w:rsidRPr="001C2C3A">
        <w:rPr>
          <w:szCs w:val="28"/>
        </w:rPr>
        <w:t xml:space="preserve">реализации </w:t>
      </w:r>
      <w:r w:rsidR="0095399A" w:rsidRPr="001C2C3A">
        <w:rPr>
          <w:szCs w:val="28"/>
        </w:rPr>
        <w:t>мероприятия – 500 подарков. Приобретено в результате закупочных процедур -1000 подарков</w:t>
      </w:r>
      <w:r w:rsidR="00027283" w:rsidRPr="001C2C3A">
        <w:rPr>
          <w:szCs w:val="28"/>
        </w:rPr>
        <w:t>,</w:t>
      </w:r>
      <w:r w:rsidR="006D6143" w:rsidRPr="001C2C3A">
        <w:rPr>
          <w:szCs w:val="28"/>
        </w:rPr>
        <w:t xml:space="preserve"> выполнен</w:t>
      </w:r>
      <w:r w:rsidR="00620B8A" w:rsidRPr="001C2C3A">
        <w:rPr>
          <w:szCs w:val="28"/>
        </w:rPr>
        <w:t>ие</w:t>
      </w:r>
      <w:r w:rsidR="006D6143" w:rsidRPr="001C2C3A">
        <w:rPr>
          <w:szCs w:val="28"/>
        </w:rPr>
        <w:t xml:space="preserve"> на 200</w:t>
      </w:r>
      <w:r w:rsidR="00603E9D" w:rsidRPr="001C2C3A">
        <w:rPr>
          <w:szCs w:val="28"/>
        </w:rPr>
        <w:t>,0</w:t>
      </w:r>
      <w:r w:rsidR="006D6143" w:rsidRPr="001C2C3A">
        <w:rPr>
          <w:szCs w:val="28"/>
        </w:rPr>
        <w:t>%</w:t>
      </w:r>
      <w:r w:rsidR="00DF00DB" w:rsidRPr="001C2C3A">
        <w:rPr>
          <w:szCs w:val="28"/>
        </w:rPr>
        <w:t>.</w:t>
      </w:r>
    </w:p>
    <w:p w14:paraId="5AF62AF4" w14:textId="32B2A950" w:rsidR="0095399A" w:rsidRPr="001C2C3A" w:rsidRDefault="0095399A" w:rsidP="002C65EA">
      <w:pPr>
        <w:spacing w:line="240" w:lineRule="auto"/>
        <w:ind w:firstLine="709"/>
        <w:jc w:val="both"/>
      </w:pPr>
      <w:r w:rsidRPr="001C2C3A">
        <w:rPr>
          <w:szCs w:val="28"/>
        </w:rPr>
        <w:t xml:space="preserve">По мероприятию 2 </w:t>
      </w:r>
      <w:r w:rsidRPr="001C2C3A">
        <w:t xml:space="preserve">«Обеспечение дополнительных мер социальной поддержки по приобретению и установке автономных дымовых пожарных извещателей  в жилых помещениях, в которых проживают малоимущие многодетные семьи, семьи, находящиеся в трудной жизненной ситуации, в социально-опасном положении» главный распорядитель бюджетных средств </w:t>
      </w:r>
      <w:proofErr w:type="gramStart"/>
      <w:r w:rsidRPr="001C2C3A">
        <w:t>–а</w:t>
      </w:r>
      <w:proofErr w:type="gramEnd"/>
      <w:r w:rsidRPr="001C2C3A">
        <w:t>дминистрация муниципального образования Кавказский район, участник</w:t>
      </w:r>
      <w:r w:rsidR="00DF00DB" w:rsidRPr="001C2C3A">
        <w:t>и</w:t>
      </w:r>
      <w:r w:rsidRPr="001C2C3A">
        <w:t xml:space="preserve"> - МКУ «Управление по делам ГО и ЧС Кавказского района», отдел по делам несовершеннолетних.  </w:t>
      </w:r>
      <w:r w:rsidRPr="001C2C3A">
        <w:rPr>
          <w:szCs w:val="28"/>
        </w:rPr>
        <w:t xml:space="preserve">Общий объем финансирования  основного мероприятия, предусмотренный программой -  </w:t>
      </w:r>
      <w:r w:rsidR="002C65EA" w:rsidRPr="001C2C3A">
        <w:rPr>
          <w:szCs w:val="28"/>
        </w:rPr>
        <w:t xml:space="preserve">2 500,0 </w:t>
      </w:r>
      <w:r w:rsidRPr="001C2C3A">
        <w:rPr>
          <w:szCs w:val="28"/>
        </w:rPr>
        <w:t>тыс. руб</w:t>
      </w:r>
      <w:r w:rsidR="003D7E7E" w:rsidRPr="001C2C3A">
        <w:rPr>
          <w:szCs w:val="28"/>
        </w:rPr>
        <w:t>.</w:t>
      </w:r>
      <w:r w:rsidRPr="001C2C3A">
        <w:rPr>
          <w:szCs w:val="28"/>
        </w:rPr>
        <w:t xml:space="preserve"> за счет средств местного бюджета</w:t>
      </w:r>
      <w:r w:rsidR="002C65EA" w:rsidRPr="001C2C3A">
        <w:rPr>
          <w:szCs w:val="28"/>
        </w:rPr>
        <w:t xml:space="preserve">, </w:t>
      </w:r>
      <w:r w:rsidRPr="001C2C3A">
        <w:rPr>
          <w:szCs w:val="28"/>
        </w:rPr>
        <w:t xml:space="preserve">освоено </w:t>
      </w:r>
      <w:bookmarkStart w:id="28" w:name="_Hlk188954600"/>
      <w:r w:rsidRPr="001C2C3A">
        <w:rPr>
          <w:szCs w:val="28"/>
        </w:rPr>
        <w:t>2</w:t>
      </w:r>
      <w:r w:rsidR="002C65EA" w:rsidRPr="001C2C3A">
        <w:rPr>
          <w:szCs w:val="28"/>
        </w:rPr>
        <w:t> </w:t>
      </w:r>
      <w:bookmarkEnd w:id="28"/>
      <w:r w:rsidR="002C65EA" w:rsidRPr="001C2C3A">
        <w:rPr>
          <w:szCs w:val="28"/>
        </w:rPr>
        <w:t xml:space="preserve">270,7 </w:t>
      </w:r>
      <w:r w:rsidRPr="001C2C3A">
        <w:rPr>
          <w:szCs w:val="28"/>
        </w:rPr>
        <w:t>тыс. руб</w:t>
      </w:r>
      <w:r w:rsidR="003D7E7E" w:rsidRPr="001C2C3A">
        <w:rPr>
          <w:szCs w:val="28"/>
        </w:rPr>
        <w:t>.</w:t>
      </w:r>
      <w:proofErr w:type="gramStart"/>
      <w:r w:rsidR="003D7E7E" w:rsidRPr="001C2C3A">
        <w:rPr>
          <w:szCs w:val="28"/>
        </w:rPr>
        <w:t xml:space="preserve">( </w:t>
      </w:r>
      <w:proofErr w:type="gramEnd"/>
      <w:r w:rsidR="002C65EA" w:rsidRPr="001C2C3A">
        <w:rPr>
          <w:szCs w:val="28"/>
        </w:rPr>
        <w:t>90,8</w:t>
      </w:r>
      <w:r w:rsidRPr="001C2C3A">
        <w:rPr>
          <w:szCs w:val="28"/>
        </w:rPr>
        <w:t>%</w:t>
      </w:r>
      <w:bookmarkStart w:id="29" w:name="_Hlk188954995"/>
      <w:r w:rsidR="003D7E7E" w:rsidRPr="001C2C3A">
        <w:rPr>
          <w:szCs w:val="28"/>
        </w:rPr>
        <w:t>)</w:t>
      </w:r>
      <w:r w:rsidR="002C65EA" w:rsidRPr="001C2C3A">
        <w:rPr>
          <w:szCs w:val="28"/>
        </w:rPr>
        <w:t>.</w:t>
      </w:r>
    </w:p>
    <w:p w14:paraId="4C5D679A" w14:textId="46743682" w:rsidR="00453560" w:rsidRPr="001C2C3A" w:rsidRDefault="0095399A" w:rsidP="0004592D">
      <w:pPr>
        <w:spacing w:line="240" w:lineRule="auto"/>
        <w:ind w:firstLine="709"/>
        <w:jc w:val="both"/>
        <w:rPr>
          <w:szCs w:val="28"/>
          <w:shd w:val="clear" w:color="auto" w:fill="FFFFFF"/>
        </w:rPr>
      </w:pPr>
      <w:proofErr w:type="gramStart"/>
      <w:r w:rsidRPr="001C2C3A">
        <w:rPr>
          <w:szCs w:val="28"/>
          <w:shd w:val="clear" w:color="auto" w:fill="FFFFFF"/>
        </w:rPr>
        <w:t xml:space="preserve">Обеспечены автономными дымовыми </w:t>
      </w:r>
      <w:bookmarkEnd w:id="29"/>
      <w:r w:rsidRPr="001C2C3A">
        <w:rPr>
          <w:szCs w:val="28"/>
          <w:shd w:val="clear" w:color="auto" w:fill="FFFFFF"/>
        </w:rPr>
        <w:t xml:space="preserve">пожарными </w:t>
      </w:r>
      <w:proofErr w:type="spellStart"/>
      <w:r w:rsidRPr="001C2C3A">
        <w:rPr>
          <w:szCs w:val="28"/>
          <w:shd w:val="clear" w:color="auto" w:fill="FFFFFF"/>
        </w:rPr>
        <w:t>извещателями</w:t>
      </w:r>
      <w:proofErr w:type="spellEnd"/>
      <w:r w:rsidRPr="001C2C3A">
        <w:rPr>
          <w:szCs w:val="28"/>
          <w:shd w:val="clear" w:color="auto" w:fill="FFFFFF"/>
        </w:rPr>
        <w:t xml:space="preserve"> </w:t>
      </w:r>
      <w:r w:rsidR="002C65EA" w:rsidRPr="001C2C3A">
        <w:rPr>
          <w:szCs w:val="28"/>
          <w:shd w:val="clear" w:color="auto" w:fill="FFFFFF"/>
        </w:rPr>
        <w:t>766</w:t>
      </w:r>
      <w:r w:rsidRPr="001C2C3A">
        <w:rPr>
          <w:szCs w:val="28"/>
          <w:shd w:val="clear" w:color="auto" w:fill="FFFFFF"/>
        </w:rPr>
        <w:t xml:space="preserve"> малоимущих многодетных се</w:t>
      </w:r>
      <w:r w:rsidR="0094062F" w:rsidRPr="001C2C3A">
        <w:rPr>
          <w:szCs w:val="28"/>
          <w:shd w:val="clear" w:color="auto" w:fill="FFFFFF"/>
        </w:rPr>
        <w:t>мей</w:t>
      </w:r>
      <w:r w:rsidRPr="001C2C3A">
        <w:rPr>
          <w:szCs w:val="28"/>
          <w:shd w:val="clear" w:color="auto" w:fill="FFFFFF"/>
        </w:rPr>
        <w:t xml:space="preserve">, находящихся в трудной жизненной ситуации, в социально-опасном положении из </w:t>
      </w:r>
      <w:r w:rsidR="002C65EA" w:rsidRPr="001C2C3A">
        <w:rPr>
          <w:szCs w:val="28"/>
        </w:rPr>
        <w:t>450</w:t>
      </w:r>
      <w:r w:rsidRPr="001C2C3A">
        <w:rPr>
          <w:szCs w:val="28"/>
          <w:shd w:val="clear" w:color="auto" w:fill="FFFFFF"/>
        </w:rPr>
        <w:t xml:space="preserve"> запланированных, приобретено и установлено 2 </w:t>
      </w:r>
      <w:r w:rsidR="002C65EA" w:rsidRPr="001C2C3A">
        <w:rPr>
          <w:szCs w:val="28"/>
          <w:shd w:val="clear" w:color="auto" w:fill="FFFFFF"/>
        </w:rPr>
        <w:t>4</w:t>
      </w:r>
      <w:r w:rsidRPr="001C2C3A">
        <w:rPr>
          <w:szCs w:val="28"/>
          <w:shd w:val="clear" w:color="auto" w:fill="FFFFFF"/>
        </w:rPr>
        <w:t xml:space="preserve">17 автономных дымовых пожарных извещателей из  </w:t>
      </w:r>
      <w:r w:rsidR="002C65EA" w:rsidRPr="001C2C3A">
        <w:rPr>
          <w:szCs w:val="28"/>
          <w:shd w:val="clear" w:color="auto" w:fill="FFFFFF"/>
        </w:rPr>
        <w:t>2</w:t>
      </w:r>
      <w:r w:rsidRPr="001C2C3A">
        <w:rPr>
          <w:szCs w:val="28"/>
          <w:shd w:val="clear" w:color="auto" w:fill="FFFFFF"/>
        </w:rPr>
        <w:t>4</w:t>
      </w:r>
      <w:r w:rsidR="002C65EA" w:rsidRPr="001C2C3A">
        <w:rPr>
          <w:szCs w:val="28"/>
          <w:shd w:val="clear" w:color="auto" w:fill="FFFFFF"/>
        </w:rPr>
        <w:t>9</w:t>
      </w:r>
      <w:r w:rsidRPr="001C2C3A">
        <w:rPr>
          <w:szCs w:val="28"/>
          <w:shd w:val="clear" w:color="auto" w:fill="FFFFFF"/>
        </w:rPr>
        <w:t>7</w:t>
      </w:r>
      <w:r w:rsidR="001207D9" w:rsidRPr="001C2C3A">
        <w:rPr>
          <w:szCs w:val="28"/>
          <w:shd w:val="clear" w:color="auto" w:fill="FFFFFF"/>
        </w:rPr>
        <w:t xml:space="preserve"> шт.</w:t>
      </w:r>
      <w:r w:rsidRPr="001C2C3A">
        <w:rPr>
          <w:szCs w:val="28"/>
          <w:shd w:val="clear" w:color="auto" w:fill="FFFFFF"/>
        </w:rPr>
        <w:t xml:space="preserve"> планируемых к установке.</w:t>
      </w:r>
      <w:proofErr w:type="gramEnd"/>
    </w:p>
    <w:p w14:paraId="0417EE3F" w14:textId="3CA1C602" w:rsidR="00620B8A" w:rsidRPr="001C2C3A" w:rsidRDefault="00620B8A" w:rsidP="0004592D">
      <w:pPr>
        <w:spacing w:line="240" w:lineRule="auto"/>
        <w:ind w:firstLine="709"/>
        <w:jc w:val="both"/>
        <w:rPr>
          <w:szCs w:val="28"/>
          <w:shd w:val="clear" w:color="auto" w:fill="FFFFFF"/>
        </w:rPr>
      </w:pPr>
      <w:r w:rsidRPr="001C2C3A">
        <w:rPr>
          <w:szCs w:val="28"/>
          <w:shd w:val="clear" w:color="auto" w:fill="FFFFFF"/>
        </w:rPr>
        <w:t xml:space="preserve">Автономные дымовые пожарные </w:t>
      </w:r>
      <w:proofErr w:type="spellStart"/>
      <w:r w:rsidRPr="001C2C3A">
        <w:rPr>
          <w:szCs w:val="28"/>
          <w:shd w:val="clear" w:color="auto" w:fill="FFFFFF"/>
        </w:rPr>
        <w:t>извещатели</w:t>
      </w:r>
      <w:proofErr w:type="spellEnd"/>
      <w:r w:rsidRPr="001C2C3A">
        <w:rPr>
          <w:szCs w:val="28"/>
          <w:shd w:val="clear" w:color="auto" w:fill="FFFFFF"/>
        </w:rPr>
        <w:t xml:space="preserve"> приобретены и установлены по фактической потребности граждан.</w:t>
      </w:r>
    </w:p>
    <w:p w14:paraId="7F63A64C" w14:textId="77777777" w:rsidR="00620B8A" w:rsidRPr="001C2C3A" w:rsidRDefault="00620B8A" w:rsidP="00620B8A">
      <w:pPr>
        <w:spacing w:line="240" w:lineRule="auto"/>
        <w:ind w:firstLine="709"/>
        <w:jc w:val="both"/>
        <w:rPr>
          <w:color w:val="2C2D2E"/>
          <w:sz w:val="22"/>
          <w:szCs w:val="22"/>
          <w:lang w:eastAsia="ru-RU"/>
        </w:rPr>
      </w:pPr>
      <w:proofErr w:type="gramStart"/>
      <w:r w:rsidRPr="001C2C3A">
        <w:rPr>
          <w:color w:val="2C2D2E"/>
          <w:szCs w:val="28"/>
          <w:lang w:eastAsia="ru-RU"/>
        </w:rPr>
        <w:t>Результат реализации мероприятия достигнут</w:t>
      </w:r>
      <w:proofErr w:type="gramEnd"/>
      <w:r w:rsidRPr="001C2C3A">
        <w:rPr>
          <w:color w:val="2C2D2E"/>
          <w:szCs w:val="28"/>
          <w:lang w:eastAsia="ru-RU"/>
        </w:rPr>
        <w:t>.</w:t>
      </w:r>
    </w:p>
    <w:p w14:paraId="707D2224" w14:textId="52D6994D" w:rsidR="0004592D" w:rsidRPr="001C2C3A" w:rsidRDefault="002C65EA" w:rsidP="0004592D">
      <w:pPr>
        <w:spacing w:line="240" w:lineRule="auto"/>
        <w:ind w:firstLine="709"/>
        <w:jc w:val="both"/>
        <w:rPr>
          <w:szCs w:val="28"/>
          <w:shd w:val="clear" w:color="auto" w:fill="FFFFFF"/>
        </w:rPr>
      </w:pPr>
      <w:r w:rsidRPr="001C2C3A">
        <w:t xml:space="preserve"> </w:t>
      </w:r>
      <w:r w:rsidR="00FD4159" w:rsidRPr="001C2C3A">
        <w:rPr>
          <w:szCs w:val="28"/>
        </w:rPr>
        <w:t>Значение</w:t>
      </w:r>
      <w:r w:rsidR="0004592D" w:rsidRPr="001C2C3A">
        <w:rPr>
          <w:szCs w:val="28"/>
        </w:rPr>
        <w:t xml:space="preserve"> целево</w:t>
      </w:r>
      <w:r w:rsidR="00FD4159" w:rsidRPr="001C2C3A">
        <w:rPr>
          <w:szCs w:val="28"/>
        </w:rPr>
        <w:t>го</w:t>
      </w:r>
      <w:r w:rsidR="0004592D" w:rsidRPr="001C2C3A">
        <w:rPr>
          <w:szCs w:val="28"/>
        </w:rPr>
        <w:t xml:space="preserve"> показател</w:t>
      </w:r>
      <w:r w:rsidR="00FD4159" w:rsidRPr="001C2C3A">
        <w:rPr>
          <w:szCs w:val="28"/>
        </w:rPr>
        <w:t>я</w:t>
      </w:r>
      <w:r w:rsidR="0004592D" w:rsidRPr="001C2C3A">
        <w:rPr>
          <w:szCs w:val="28"/>
        </w:rPr>
        <w:t xml:space="preserve"> </w:t>
      </w:r>
      <w:r w:rsidR="00DF00DB" w:rsidRPr="001C2C3A">
        <w:rPr>
          <w:szCs w:val="28"/>
        </w:rPr>
        <w:t>«</w:t>
      </w:r>
      <w:r w:rsidR="0004592D" w:rsidRPr="001C2C3A">
        <w:rPr>
          <w:szCs w:val="28"/>
        </w:rPr>
        <w:t xml:space="preserve">Количество приобретенных </w:t>
      </w:r>
      <w:r w:rsidR="00DF00DB" w:rsidRPr="001C2C3A">
        <w:rPr>
          <w:szCs w:val="28"/>
        </w:rPr>
        <w:t xml:space="preserve"> </w:t>
      </w:r>
      <w:r w:rsidR="0004592D" w:rsidRPr="001C2C3A">
        <w:rPr>
          <w:szCs w:val="28"/>
        </w:rPr>
        <w:t>и установленных автономных дымовых пожарных извещателей</w:t>
      </w:r>
      <w:r w:rsidR="00DF00DB" w:rsidRPr="001C2C3A">
        <w:rPr>
          <w:szCs w:val="28"/>
        </w:rPr>
        <w:t>»</w:t>
      </w:r>
      <w:r w:rsidR="00FD4159" w:rsidRPr="001C2C3A">
        <w:rPr>
          <w:szCs w:val="28"/>
        </w:rPr>
        <w:t xml:space="preserve"> </w:t>
      </w:r>
      <w:r w:rsidR="0004592D" w:rsidRPr="001C2C3A">
        <w:rPr>
          <w:szCs w:val="28"/>
        </w:rPr>
        <w:t>-2497</w:t>
      </w:r>
      <w:r w:rsidR="003D7E7E" w:rsidRPr="001C2C3A">
        <w:rPr>
          <w:szCs w:val="28"/>
        </w:rPr>
        <w:t xml:space="preserve"> шт.</w:t>
      </w:r>
      <w:r w:rsidR="0004592D" w:rsidRPr="001C2C3A">
        <w:rPr>
          <w:szCs w:val="28"/>
        </w:rPr>
        <w:t xml:space="preserve">, </w:t>
      </w:r>
      <w:r w:rsidR="00FD4159" w:rsidRPr="001C2C3A">
        <w:rPr>
          <w:szCs w:val="28"/>
        </w:rPr>
        <w:t xml:space="preserve">достигнуто на </w:t>
      </w:r>
      <w:r w:rsidR="0004592D" w:rsidRPr="001C2C3A">
        <w:rPr>
          <w:szCs w:val="28"/>
          <w:shd w:val="clear" w:color="auto" w:fill="FFFFFF"/>
        </w:rPr>
        <w:t>96,8 %</w:t>
      </w:r>
      <w:r w:rsidR="00FD4159" w:rsidRPr="001C2C3A">
        <w:rPr>
          <w:szCs w:val="28"/>
          <w:shd w:val="clear" w:color="auto" w:fill="FFFFFF"/>
        </w:rPr>
        <w:t xml:space="preserve"> (факт- 2417 шт.</w:t>
      </w:r>
      <w:r w:rsidR="0004592D" w:rsidRPr="001C2C3A">
        <w:rPr>
          <w:szCs w:val="28"/>
          <w:shd w:val="clear" w:color="auto" w:fill="FFFFFF"/>
        </w:rPr>
        <w:t>)</w:t>
      </w:r>
      <w:r w:rsidR="00620B8A" w:rsidRPr="001C2C3A">
        <w:rPr>
          <w:szCs w:val="28"/>
          <w:shd w:val="clear" w:color="auto" w:fill="FFFFFF"/>
        </w:rPr>
        <w:t>.</w:t>
      </w:r>
    </w:p>
    <w:p w14:paraId="5880D310" w14:textId="7854F67B" w:rsidR="00246D24" w:rsidRPr="001C2C3A" w:rsidRDefault="00246D24" w:rsidP="00246D24">
      <w:pPr>
        <w:spacing w:line="240" w:lineRule="auto"/>
        <w:ind w:firstLine="709"/>
        <w:jc w:val="both"/>
      </w:pPr>
    </w:p>
    <w:p w14:paraId="6E80BA9A" w14:textId="396495F3" w:rsidR="002C65EA" w:rsidRPr="001C2C3A" w:rsidRDefault="000D1CBF" w:rsidP="00246D24">
      <w:pPr>
        <w:spacing w:line="240" w:lineRule="auto"/>
        <w:ind w:firstLine="709"/>
        <w:jc w:val="both"/>
      </w:pPr>
      <w:r w:rsidRPr="001C2C3A">
        <w:rPr>
          <w:b/>
          <w:szCs w:val="28"/>
        </w:rPr>
        <w:t>5</w:t>
      </w:r>
      <w:r w:rsidR="00672010" w:rsidRPr="001C2C3A">
        <w:rPr>
          <w:b/>
          <w:szCs w:val="28"/>
        </w:rPr>
        <w:t>. О ходе реализации комплекса процессных мероприятий</w:t>
      </w:r>
      <w:r w:rsidR="00B64D6D" w:rsidRPr="001C2C3A">
        <w:rPr>
          <w:b/>
          <w:szCs w:val="28"/>
        </w:rPr>
        <w:t xml:space="preserve"> «Ф</w:t>
      </w:r>
      <w:r w:rsidR="00672010" w:rsidRPr="001C2C3A">
        <w:rPr>
          <w:b/>
          <w:szCs w:val="28"/>
        </w:rPr>
        <w:t>ормирование доступной среды жизнедеятельности для инвалидов и других маломобильных групп населения Кавказского района</w:t>
      </w:r>
      <w:r w:rsidR="00B64D6D" w:rsidRPr="001C2C3A">
        <w:rPr>
          <w:b/>
          <w:szCs w:val="28"/>
        </w:rPr>
        <w:t>»</w:t>
      </w:r>
    </w:p>
    <w:p w14:paraId="30D637A0" w14:textId="77777777" w:rsidR="00246D24" w:rsidRPr="001C2C3A" w:rsidRDefault="00246D24" w:rsidP="00C11254">
      <w:pPr>
        <w:spacing w:line="240" w:lineRule="auto"/>
        <w:ind w:firstLine="709"/>
        <w:jc w:val="both"/>
      </w:pPr>
    </w:p>
    <w:p w14:paraId="16DEDF28" w14:textId="7CC58332" w:rsidR="00672010" w:rsidRPr="001C2C3A" w:rsidRDefault="00672010" w:rsidP="00672010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Ответственный за выполнение комплекса процессных мероприятий</w:t>
      </w:r>
      <w:r w:rsidR="00620B8A" w:rsidRPr="001C2C3A">
        <w:rPr>
          <w:szCs w:val="28"/>
        </w:rPr>
        <w:t xml:space="preserve"> -</w:t>
      </w:r>
      <w:r w:rsidRPr="001C2C3A">
        <w:rPr>
          <w:szCs w:val="28"/>
        </w:rPr>
        <w:t xml:space="preserve"> </w:t>
      </w:r>
      <w:r w:rsidR="00620B8A" w:rsidRPr="001C2C3A">
        <w:rPr>
          <w:szCs w:val="28"/>
        </w:rPr>
        <w:t xml:space="preserve">управление архитектуры и  градостроительства администрации муниципального образования Кавказский район.   </w:t>
      </w:r>
    </w:p>
    <w:p w14:paraId="7F23B05C" w14:textId="40470ACD" w:rsidR="00672010" w:rsidRPr="001C2C3A" w:rsidRDefault="00672010" w:rsidP="00672010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lastRenderedPageBreak/>
        <w:tab/>
        <w:t xml:space="preserve">Главный распорядитель бюджетных средств, </w:t>
      </w:r>
      <w:r w:rsidR="00620B8A" w:rsidRPr="001C2C3A">
        <w:rPr>
          <w:szCs w:val="28"/>
        </w:rPr>
        <w:t>ответственный за достижение результата реализации мероприятий</w:t>
      </w:r>
      <w:r w:rsidRPr="001C2C3A">
        <w:rPr>
          <w:szCs w:val="28"/>
        </w:rPr>
        <w:t xml:space="preserve"> - управление образования администрации муниципального образования Кавказский район.</w:t>
      </w:r>
    </w:p>
    <w:p w14:paraId="1E7D449C" w14:textId="00763B36" w:rsidR="00672010" w:rsidRPr="001C2C3A" w:rsidRDefault="00672010" w:rsidP="00620B8A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 </w:t>
      </w:r>
      <w:proofErr w:type="gramStart"/>
      <w:r w:rsidRPr="001C2C3A">
        <w:rPr>
          <w:szCs w:val="28"/>
        </w:rPr>
        <w:t>Объем финансирования комплекса мероприятий за счет средств муниципального бюджета в 2025  году был предусмотрен в сумме 325,0 тыс. руб</w:t>
      </w:r>
      <w:r w:rsidR="0019332E" w:rsidRPr="001C2C3A">
        <w:rPr>
          <w:szCs w:val="28"/>
        </w:rPr>
        <w:t>.</w:t>
      </w:r>
      <w:r w:rsidRPr="001C2C3A">
        <w:rPr>
          <w:szCs w:val="28"/>
        </w:rPr>
        <w:t>, освоено</w:t>
      </w:r>
      <w:r w:rsidR="00D0062B" w:rsidRPr="001C2C3A">
        <w:rPr>
          <w:szCs w:val="28"/>
        </w:rPr>
        <w:t xml:space="preserve"> </w:t>
      </w:r>
      <w:r w:rsidRPr="001C2C3A">
        <w:rPr>
          <w:szCs w:val="28"/>
        </w:rPr>
        <w:t>325,0 тыс.</w:t>
      </w:r>
      <w:r w:rsidR="00260C5E" w:rsidRPr="001C2C3A">
        <w:rPr>
          <w:szCs w:val="28"/>
        </w:rPr>
        <w:t xml:space="preserve"> </w:t>
      </w:r>
      <w:r w:rsidRPr="001C2C3A">
        <w:rPr>
          <w:szCs w:val="28"/>
        </w:rPr>
        <w:t>руб. (100</w:t>
      </w:r>
      <w:r w:rsidR="0019332E" w:rsidRPr="001C2C3A">
        <w:rPr>
          <w:szCs w:val="28"/>
        </w:rPr>
        <w:t>,0</w:t>
      </w:r>
      <w:r w:rsidR="00260C5E" w:rsidRPr="001C2C3A">
        <w:rPr>
          <w:szCs w:val="28"/>
        </w:rPr>
        <w:t>%), р</w:t>
      </w:r>
      <w:r w:rsidRPr="001C2C3A">
        <w:rPr>
          <w:szCs w:val="28"/>
        </w:rPr>
        <w:t>еализо</w:t>
      </w:r>
      <w:r w:rsidR="00C43238" w:rsidRPr="001C2C3A">
        <w:rPr>
          <w:szCs w:val="28"/>
        </w:rPr>
        <w:t xml:space="preserve">вано </w:t>
      </w:r>
      <w:r w:rsidRPr="001C2C3A">
        <w:rPr>
          <w:szCs w:val="28"/>
        </w:rPr>
        <w:t xml:space="preserve"> одно мероприятие </w:t>
      </w:r>
      <w:r w:rsidRPr="001C2C3A">
        <w:rPr>
          <w:lang w:eastAsia="ru-RU"/>
        </w:rPr>
        <w:t xml:space="preserve">№1 </w:t>
      </w:r>
      <w:r w:rsidR="001207D9" w:rsidRPr="001C2C3A">
        <w:rPr>
          <w:szCs w:val="28"/>
        </w:rPr>
        <w:t>«Оснащение образовательных учреждений пандусами, специализированным оборудованием и прочими приспособлениями в целях обеспечения беспрепятственного доступа инвалидов и других малоимущих групп населения в образовательные и детские дошкольные учреждения, ремонт входа в учреждения, замена дверей</w:t>
      </w:r>
      <w:proofErr w:type="gramEnd"/>
      <w:r w:rsidR="001207D9" w:rsidRPr="001C2C3A">
        <w:rPr>
          <w:szCs w:val="28"/>
        </w:rPr>
        <w:t>, укладка плитки, ремонт маршевых ступеней, штукатурка и покраска стен, установка тактильных табличек и другие виды работ».</w:t>
      </w:r>
    </w:p>
    <w:p w14:paraId="39989CC1" w14:textId="77777777" w:rsidR="00C43238" w:rsidRPr="001C2C3A" w:rsidRDefault="00672010" w:rsidP="00464987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В рамках реализации мероприятия в МБОУ СОШ</w:t>
      </w:r>
      <w:r w:rsidR="00260C5E" w:rsidRPr="001C2C3A">
        <w:rPr>
          <w:szCs w:val="28"/>
        </w:rPr>
        <w:t xml:space="preserve"> №</w:t>
      </w:r>
      <w:r w:rsidRPr="001C2C3A">
        <w:rPr>
          <w:szCs w:val="28"/>
        </w:rPr>
        <w:t xml:space="preserve"> 12 с целью обеспечения доступа инвалидов произведена замена дверных блоков.</w:t>
      </w:r>
      <w:r w:rsidR="00464987" w:rsidRPr="001C2C3A">
        <w:rPr>
          <w:szCs w:val="28"/>
        </w:rPr>
        <w:t xml:space="preserve"> </w:t>
      </w:r>
    </w:p>
    <w:p w14:paraId="0AE75BD9" w14:textId="3D6AFB93" w:rsidR="005F3E59" w:rsidRPr="001C2C3A" w:rsidRDefault="005F3E59" w:rsidP="00464987">
      <w:pPr>
        <w:spacing w:line="240" w:lineRule="auto"/>
        <w:ind w:firstLine="709"/>
        <w:jc w:val="both"/>
        <w:rPr>
          <w:szCs w:val="28"/>
        </w:rPr>
      </w:pPr>
      <w:proofErr w:type="gramStart"/>
      <w:r w:rsidRPr="001C2C3A">
        <w:rPr>
          <w:szCs w:val="28"/>
        </w:rPr>
        <w:t>Результат реализации мероприятия</w:t>
      </w:r>
      <w:r w:rsidR="00F937A7" w:rsidRPr="001C2C3A">
        <w:rPr>
          <w:szCs w:val="28"/>
        </w:rPr>
        <w:t xml:space="preserve"> достигнут</w:t>
      </w:r>
      <w:proofErr w:type="gramEnd"/>
      <w:r w:rsidR="00F937A7" w:rsidRPr="001C2C3A">
        <w:rPr>
          <w:szCs w:val="28"/>
        </w:rPr>
        <w:t xml:space="preserve"> </w:t>
      </w:r>
      <w:r w:rsidRPr="001C2C3A">
        <w:rPr>
          <w:szCs w:val="28"/>
        </w:rPr>
        <w:t>-</w:t>
      </w:r>
      <w:r w:rsidR="00F937A7" w:rsidRPr="001C2C3A">
        <w:rPr>
          <w:szCs w:val="28"/>
        </w:rPr>
        <w:t xml:space="preserve"> </w:t>
      </w:r>
      <w:r w:rsidRPr="001C2C3A">
        <w:rPr>
          <w:szCs w:val="28"/>
        </w:rPr>
        <w:t>«Оснащены специализированным оборудованием и прочими приспособлениями образовательные учреждения»- 1 единица.</w:t>
      </w:r>
    </w:p>
    <w:p w14:paraId="0AB7EB69" w14:textId="392B2D40" w:rsidR="00464987" w:rsidRPr="001C2C3A" w:rsidRDefault="00464987" w:rsidP="00464987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По целевому показателю </w:t>
      </w:r>
      <w:r w:rsidR="00DF00DB" w:rsidRPr="001C2C3A">
        <w:rPr>
          <w:szCs w:val="28"/>
        </w:rPr>
        <w:t>«</w:t>
      </w:r>
      <w:r w:rsidRPr="001C2C3A">
        <w:rPr>
          <w:szCs w:val="28"/>
        </w:rPr>
        <w:t>Доля муниципальных объектов в сфере образования, оснащенных пандусами и специальным оборудованием для обеспечения беспрепятственного доступа к ним инвалидов и других маломобильных групп населения Кавказского района, в общем количестве объектов в сфере образования Кавказского района, нуждающихся в оснащении (без учета детских дошкольных учреждений)</w:t>
      </w:r>
      <w:r w:rsidR="00DF00DB" w:rsidRPr="001C2C3A">
        <w:rPr>
          <w:szCs w:val="28"/>
        </w:rPr>
        <w:t>»</w:t>
      </w:r>
      <w:r w:rsidRPr="001C2C3A">
        <w:rPr>
          <w:szCs w:val="28"/>
        </w:rPr>
        <w:t xml:space="preserve"> </w:t>
      </w:r>
      <w:r w:rsidR="00C43238" w:rsidRPr="001C2C3A">
        <w:rPr>
          <w:szCs w:val="28"/>
        </w:rPr>
        <w:t xml:space="preserve">план - </w:t>
      </w:r>
      <w:r w:rsidRPr="001C2C3A">
        <w:rPr>
          <w:szCs w:val="28"/>
        </w:rPr>
        <w:t>100</w:t>
      </w:r>
      <w:r w:rsidR="00C43238" w:rsidRPr="001C2C3A">
        <w:rPr>
          <w:szCs w:val="28"/>
        </w:rPr>
        <w:t>,0</w:t>
      </w:r>
      <w:r w:rsidRPr="001C2C3A">
        <w:rPr>
          <w:szCs w:val="28"/>
          <w:shd w:val="clear" w:color="auto" w:fill="FFFFFF"/>
        </w:rPr>
        <w:t>%</w:t>
      </w:r>
      <w:r w:rsidRPr="001C2C3A">
        <w:rPr>
          <w:szCs w:val="28"/>
        </w:rPr>
        <w:t>, выполнено-100</w:t>
      </w:r>
      <w:r w:rsidR="00C43238" w:rsidRPr="001C2C3A">
        <w:rPr>
          <w:szCs w:val="28"/>
        </w:rPr>
        <w:t>,0</w:t>
      </w:r>
      <w:r w:rsidRPr="001C2C3A">
        <w:rPr>
          <w:szCs w:val="28"/>
          <w:shd w:val="clear" w:color="auto" w:fill="FFFFFF"/>
        </w:rPr>
        <w:t>%.</w:t>
      </w:r>
    </w:p>
    <w:p w14:paraId="66F08039" w14:textId="4CCEC22F" w:rsidR="00672010" w:rsidRPr="001C2C3A" w:rsidRDefault="00672010" w:rsidP="00672010">
      <w:pPr>
        <w:spacing w:line="240" w:lineRule="auto"/>
        <w:ind w:firstLine="708"/>
        <w:jc w:val="both"/>
        <w:rPr>
          <w:szCs w:val="28"/>
        </w:rPr>
      </w:pPr>
    </w:p>
    <w:p w14:paraId="7619F7F4" w14:textId="78C581BD" w:rsidR="00246D24" w:rsidRPr="001C2C3A" w:rsidRDefault="000D1CBF" w:rsidP="000D1CBF">
      <w:pPr>
        <w:spacing w:line="240" w:lineRule="auto"/>
        <w:ind w:firstLine="709"/>
        <w:jc w:val="center"/>
        <w:rPr>
          <w:b/>
        </w:rPr>
      </w:pPr>
      <w:r w:rsidRPr="001C2C3A">
        <w:rPr>
          <w:b/>
          <w:bCs/>
        </w:rPr>
        <w:t>6.</w:t>
      </w:r>
      <w:r w:rsidRPr="001C2C3A">
        <w:rPr>
          <w:b/>
          <w:szCs w:val="28"/>
        </w:rPr>
        <w:t xml:space="preserve"> </w:t>
      </w:r>
      <w:r w:rsidRPr="001C2C3A">
        <w:rPr>
          <w:b/>
        </w:rPr>
        <w:t>О ходе реализации комплекса процессных мероприятий</w:t>
      </w:r>
      <w:r w:rsidR="00B64D6D" w:rsidRPr="001C2C3A">
        <w:rPr>
          <w:b/>
        </w:rPr>
        <w:t xml:space="preserve"> «П</w:t>
      </w:r>
      <w:r w:rsidRPr="001C2C3A">
        <w:rPr>
          <w:b/>
        </w:rPr>
        <w:t>редоставление дополнительной меры социальной поддержки отдельных категорий граждан</w:t>
      </w:r>
      <w:r w:rsidR="00B64D6D" w:rsidRPr="001C2C3A">
        <w:rPr>
          <w:b/>
        </w:rPr>
        <w:t>»</w:t>
      </w:r>
    </w:p>
    <w:p w14:paraId="12D001B1" w14:textId="77777777" w:rsidR="00DF00DB" w:rsidRPr="001C2C3A" w:rsidRDefault="00DF00DB" w:rsidP="000D1CBF">
      <w:pPr>
        <w:spacing w:line="240" w:lineRule="auto"/>
        <w:ind w:firstLine="709"/>
        <w:jc w:val="center"/>
      </w:pPr>
    </w:p>
    <w:p w14:paraId="3FC0C091" w14:textId="4C420EBE" w:rsidR="000D1CBF" w:rsidRPr="001C2C3A" w:rsidRDefault="000D1CBF" w:rsidP="000D1CBF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>Ответственный за выполнение комплекса процессных мероприятий</w:t>
      </w:r>
      <w:r w:rsidR="00620B8A" w:rsidRPr="001C2C3A">
        <w:rPr>
          <w:szCs w:val="28"/>
        </w:rPr>
        <w:t xml:space="preserve"> </w:t>
      </w:r>
      <w:r w:rsidRPr="001C2C3A">
        <w:rPr>
          <w:szCs w:val="28"/>
        </w:rPr>
        <w:t>–</w:t>
      </w:r>
      <w:r w:rsidRPr="001C2C3A">
        <w:t xml:space="preserve"> </w:t>
      </w:r>
      <w:bookmarkStart w:id="30" w:name="_Hlk220177201"/>
      <w:r w:rsidRPr="001C2C3A">
        <w:rPr>
          <w:szCs w:val="28"/>
        </w:rPr>
        <w:t>отдел по делам казачества и военным вопросам администрации муниципального образования Кавказский район</w:t>
      </w:r>
      <w:bookmarkEnd w:id="30"/>
      <w:r w:rsidRPr="001C2C3A">
        <w:rPr>
          <w:szCs w:val="28"/>
        </w:rPr>
        <w:t>.</w:t>
      </w:r>
    </w:p>
    <w:p w14:paraId="33970AF2" w14:textId="476ACFD9" w:rsidR="000D1CBF" w:rsidRPr="001C2C3A" w:rsidRDefault="000D1CBF" w:rsidP="000D1CBF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ab/>
        <w:t>Главны</w:t>
      </w:r>
      <w:r w:rsidR="00620B8A" w:rsidRPr="001C2C3A">
        <w:rPr>
          <w:szCs w:val="28"/>
        </w:rPr>
        <w:t>й распорядитель</w:t>
      </w:r>
      <w:r w:rsidRPr="001C2C3A">
        <w:rPr>
          <w:szCs w:val="28"/>
        </w:rPr>
        <w:t xml:space="preserve"> бюджетных средств </w:t>
      </w:r>
      <w:bookmarkStart w:id="31" w:name="_Hlk220178253"/>
      <w:r w:rsidRPr="001C2C3A">
        <w:rPr>
          <w:szCs w:val="28"/>
        </w:rPr>
        <w:t xml:space="preserve">- администрация муниципального образования Кавказский район, </w:t>
      </w:r>
      <w:r w:rsidR="00620B8A" w:rsidRPr="001C2C3A">
        <w:rPr>
          <w:szCs w:val="28"/>
        </w:rPr>
        <w:t xml:space="preserve">ответственные за достижение результата реализации мероприятий - </w:t>
      </w:r>
      <w:r w:rsidRPr="001C2C3A">
        <w:rPr>
          <w:szCs w:val="28"/>
        </w:rPr>
        <w:t>отдел по делам казачества и военным вопросам администрации муниципального образования Кавказский район</w:t>
      </w:r>
      <w:bookmarkEnd w:id="31"/>
      <w:r w:rsidRPr="001C2C3A">
        <w:rPr>
          <w:szCs w:val="28"/>
        </w:rPr>
        <w:t>, организационный отдел администрации муниципального образования Кавказский район.</w:t>
      </w:r>
      <w:r w:rsidRPr="001C2C3A">
        <w:rPr>
          <w:szCs w:val="28"/>
        </w:rPr>
        <w:tab/>
      </w:r>
    </w:p>
    <w:p w14:paraId="49A8349D" w14:textId="1381F977" w:rsidR="00B64D6D" w:rsidRPr="001C2C3A" w:rsidRDefault="000D1CBF" w:rsidP="00464987">
      <w:pPr>
        <w:spacing w:line="240" w:lineRule="auto"/>
        <w:ind w:firstLine="708"/>
        <w:jc w:val="both"/>
      </w:pPr>
      <w:r w:rsidRPr="001C2C3A">
        <w:rPr>
          <w:szCs w:val="28"/>
        </w:rPr>
        <w:t>Объем финансирования комплекса мероприятий за счет средств муниципального бюджета в 2025  году был предусмотрен в сумме 84</w:t>
      </w:r>
      <w:r w:rsidR="00B64D6D" w:rsidRPr="001C2C3A">
        <w:rPr>
          <w:szCs w:val="28"/>
        </w:rPr>
        <w:t xml:space="preserve"> </w:t>
      </w:r>
      <w:r w:rsidRPr="001C2C3A">
        <w:rPr>
          <w:szCs w:val="28"/>
        </w:rPr>
        <w:t>280,0 тыс. руб</w:t>
      </w:r>
      <w:r w:rsidR="00B64D6D" w:rsidRPr="001C2C3A">
        <w:rPr>
          <w:szCs w:val="28"/>
        </w:rPr>
        <w:t>.</w:t>
      </w:r>
      <w:r w:rsidRPr="001C2C3A">
        <w:rPr>
          <w:szCs w:val="28"/>
        </w:rPr>
        <w:t xml:space="preserve">, освоено </w:t>
      </w:r>
      <w:r w:rsidR="00620B8A" w:rsidRPr="001C2C3A">
        <w:rPr>
          <w:szCs w:val="28"/>
        </w:rPr>
        <w:t xml:space="preserve">- </w:t>
      </w:r>
      <w:r w:rsidRPr="001C2C3A">
        <w:rPr>
          <w:szCs w:val="28"/>
        </w:rPr>
        <w:t>47 880,0 тыс.</w:t>
      </w:r>
      <w:r w:rsidR="00620B8A" w:rsidRPr="001C2C3A">
        <w:rPr>
          <w:szCs w:val="28"/>
        </w:rPr>
        <w:t xml:space="preserve"> </w:t>
      </w:r>
      <w:r w:rsidRPr="001C2C3A">
        <w:rPr>
          <w:szCs w:val="28"/>
        </w:rPr>
        <w:t>руб. (56,8</w:t>
      </w:r>
      <w:r w:rsidR="00B64D6D" w:rsidRPr="001C2C3A">
        <w:rPr>
          <w:szCs w:val="28"/>
        </w:rPr>
        <w:t xml:space="preserve"> %).</w:t>
      </w:r>
    </w:p>
    <w:p w14:paraId="007950BA" w14:textId="0D7774FD" w:rsidR="00287A35" w:rsidRPr="001C2C3A" w:rsidRDefault="00620B8A" w:rsidP="00464987">
      <w:pPr>
        <w:spacing w:line="240" w:lineRule="auto"/>
        <w:ind w:firstLine="708"/>
        <w:jc w:val="both"/>
      </w:pPr>
      <w:r w:rsidRPr="001C2C3A">
        <w:t xml:space="preserve"> </w:t>
      </w:r>
      <w:r w:rsidR="00B64D6D" w:rsidRPr="001C2C3A">
        <w:t>В 2025 году по комплексу процессных мероприятий реализовывалось 2 меро</w:t>
      </w:r>
      <w:r w:rsidR="00260C5E" w:rsidRPr="001C2C3A">
        <w:t>приятия</w:t>
      </w:r>
      <w:r w:rsidR="00D16B5E" w:rsidRPr="001C2C3A">
        <w:t>.</w:t>
      </w:r>
    </w:p>
    <w:p w14:paraId="24DF58F8" w14:textId="5F6D71E2" w:rsidR="00246D24" w:rsidRPr="001C2C3A" w:rsidRDefault="00287A35" w:rsidP="00850E61">
      <w:pPr>
        <w:spacing w:line="240" w:lineRule="auto"/>
        <w:jc w:val="both"/>
        <w:rPr>
          <w:szCs w:val="28"/>
        </w:rPr>
      </w:pPr>
      <w:r w:rsidRPr="001C2C3A">
        <w:lastRenderedPageBreak/>
        <w:t xml:space="preserve">         </w:t>
      </w:r>
      <w:r w:rsidR="00620B8A" w:rsidRPr="001C2C3A">
        <w:t xml:space="preserve">  </w:t>
      </w:r>
      <w:proofErr w:type="gramStart"/>
      <w:r w:rsidR="00D16B5E" w:rsidRPr="001C2C3A">
        <w:t>П</w:t>
      </w:r>
      <w:r w:rsidR="000D1CBF" w:rsidRPr="001C2C3A">
        <w:t>о мероприятию 1</w:t>
      </w:r>
      <w:r w:rsidR="00850E61" w:rsidRPr="001C2C3A">
        <w:t xml:space="preserve"> </w:t>
      </w:r>
      <w:bookmarkStart w:id="32" w:name="_Hlk220178425"/>
      <w:r w:rsidRPr="001C2C3A">
        <w:t>«</w:t>
      </w:r>
      <w:r w:rsidR="00981582" w:rsidRPr="001C2C3A">
        <w:t>Дополнительная мера социальной поддержки в виде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для выполнения задач специальной военной операции на территориях Донецкой Народной Республики, Луганской Народной Республики, Запорожской</w:t>
      </w:r>
      <w:proofErr w:type="gramEnd"/>
      <w:r w:rsidR="00981582" w:rsidRPr="001C2C3A">
        <w:t xml:space="preserve"> области, Херсонской области</w:t>
      </w:r>
      <w:r w:rsidR="00373E7F">
        <w:t>,</w:t>
      </w:r>
      <w:bookmarkStart w:id="33" w:name="_GoBack"/>
      <w:bookmarkEnd w:id="33"/>
      <w:r w:rsidR="00981582" w:rsidRPr="001C2C3A">
        <w:t xml:space="preserve"> Украины</w:t>
      </w:r>
      <w:r w:rsidR="00D16B5E" w:rsidRPr="001C2C3A">
        <w:t xml:space="preserve">» </w:t>
      </w:r>
      <w:r w:rsidRPr="001C2C3A">
        <w:t>п</w:t>
      </w:r>
      <w:r w:rsidR="00850E61" w:rsidRPr="001C2C3A">
        <w:t xml:space="preserve">редусмотренный </w:t>
      </w:r>
      <w:r w:rsidR="004F73EC" w:rsidRPr="001C2C3A">
        <w:t xml:space="preserve">программой </w:t>
      </w:r>
      <w:r w:rsidR="00850E61" w:rsidRPr="001C2C3A">
        <w:t xml:space="preserve">объем финансирования средств муниципального бюджета </w:t>
      </w:r>
      <w:r w:rsidR="00D16B5E" w:rsidRPr="001C2C3A">
        <w:t xml:space="preserve">- </w:t>
      </w:r>
      <w:r w:rsidR="00850E61" w:rsidRPr="001C2C3A">
        <w:t>78 800,0 тыс. руб</w:t>
      </w:r>
      <w:r w:rsidR="00E504F0" w:rsidRPr="001C2C3A">
        <w:t>.</w:t>
      </w:r>
      <w:r w:rsidR="00850E61" w:rsidRPr="001C2C3A">
        <w:t>, освоено 42 400,0 тыс. руб</w:t>
      </w:r>
      <w:r w:rsidR="00E504F0" w:rsidRPr="001C2C3A">
        <w:t>.</w:t>
      </w:r>
      <w:r w:rsidR="00850E61" w:rsidRPr="001C2C3A">
        <w:t xml:space="preserve"> </w:t>
      </w:r>
      <w:r w:rsidR="00850E61" w:rsidRPr="001C2C3A">
        <w:rPr>
          <w:szCs w:val="28"/>
        </w:rPr>
        <w:t>(53,8 %).</w:t>
      </w:r>
      <w:bookmarkEnd w:id="32"/>
    </w:p>
    <w:p w14:paraId="20901A79" w14:textId="260C8362" w:rsidR="00D16B5E" w:rsidRPr="001C2C3A" w:rsidRDefault="00D16B5E" w:rsidP="00D16B5E">
      <w:pPr>
        <w:spacing w:line="240" w:lineRule="auto"/>
        <w:ind w:firstLine="709"/>
        <w:jc w:val="both"/>
        <w:rPr>
          <w:szCs w:val="28"/>
        </w:rPr>
      </w:pPr>
      <w:r w:rsidRPr="001C2C3A">
        <w:t xml:space="preserve">Главный распорядитель бюджетных средств - </w:t>
      </w:r>
      <w:r w:rsidRPr="001C2C3A">
        <w:rPr>
          <w:szCs w:val="28"/>
        </w:rPr>
        <w:t>администрация муниципального образования Кавказский район, ответственный за достижение результата реализации мероприятия - отдел по делам казачества и военным вопросам администрации муниципального образования Кавказский район.</w:t>
      </w:r>
    </w:p>
    <w:p w14:paraId="25063721" w14:textId="53946968" w:rsidR="00403B53" w:rsidRPr="001C2C3A" w:rsidRDefault="00403B53" w:rsidP="00850E61">
      <w:pPr>
        <w:spacing w:line="240" w:lineRule="auto"/>
        <w:jc w:val="both"/>
      </w:pPr>
      <w:r w:rsidRPr="001C2C3A">
        <w:rPr>
          <w:szCs w:val="28"/>
        </w:rPr>
        <w:t xml:space="preserve">         В результате реализации мероприятия «Произведены выплаты гражданам заключившим контракт» </w:t>
      </w:r>
      <w:r w:rsidR="00D16B5E" w:rsidRPr="001C2C3A">
        <w:rPr>
          <w:szCs w:val="28"/>
        </w:rPr>
        <w:t xml:space="preserve">- </w:t>
      </w:r>
      <w:r w:rsidRPr="001C2C3A">
        <w:rPr>
          <w:szCs w:val="28"/>
        </w:rPr>
        <w:t>100,0%,</w:t>
      </w:r>
      <w:r w:rsidR="00D16B5E" w:rsidRPr="001C2C3A">
        <w:rPr>
          <w:szCs w:val="28"/>
        </w:rPr>
        <w:t xml:space="preserve"> </w:t>
      </w:r>
      <w:r w:rsidRPr="001C2C3A">
        <w:rPr>
          <w:szCs w:val="28"/>
        </w:rPr>
        <w:t xml:space="preserve">денежные средства </w:t>
      </w:r>
      <w:r w:rsidR="00D16B5E" w:rsidRPr="001C2C3A">
        <w:rPr>
          <w:szCs w:val="28"/>
        </w:rPr>
        <w:t xml:space="preserve">перечислены </w:t>
      </w:r>
      <w:r w:rsidR="00D26B64" w:rsidRPr="001C2C3A">
        <w:rPr>
          <w:szCs w:val="28"/>
        </w:rPr>
        <w:t>в полном объеме</w:t>
      </w:r>
      <w:r w:rsidR="00D16B5E" w:rsidRPr="001C2C3A">
        <w:rPr>
          <w:szCs w:val="28"/>
        </w:rPr>
        <w:t>,</w:t>
      </w:r>
      <w:r w:rsidR="00D26B64" w:rsidRPr="001C2C3A">
        <w:rPr>
          <w:szCs w:val="28"/>
        </w:rPr>
        <w:t xml:space="preserve"> в соответствии с фактическим числом заявителей.</w:t>
      </w:r>
    </w:p>
    <w:p w14:paraId="16BB582E" w14:textId="7F9C9298" w:rsidR="00441B6F" w:rsidRPr="001C2C3A" w:rsidRDefault="00287A35" w:rsidP="00441B6F">
      <w:pPr>
        <w:suppressAutoHyphens w:val="0"/>
        <w:spacing w:line="240" w:lineRule="auto"/>
        <w:ind w:firstLine="709"/>
        <w:jc w:val="both"/>
        <w:rPr>
          <w:rFonts w:eastAsia="Calibri"/>
          <w:szCs w:val="22"/>
          <w:lang w:eastAsia="en-US"/>
        </w:rPr>
      </w:pPr>
      <w:r w:rsidRPr="001C2C3A">
        <w:rPr>
          <w:rFonts w:eastAsia="Calibri"/>
          <w:szCs w:val="22"/>
          <w:lang w:eastAsia="en-US"/>
        </w:rPr>
        <w:t xml:space="preserve">С целью реализации поставленной задачи отделом по делам казачества и военным вопросам администрации муниципального образования Кавказский район внесены </w:t>
      </w:r>
      <w:r w:rsidR="00D16B5E" w:rsidRPr="001C2C3A">
        <w:rPr>
          <w:rFonts w:eastAsia="Calibri"/>
          <w:szCs w:val="22"/>
          <w:lang w:eastAsia="en-US"/>
        </w:rPr>
        <w:t xml:space="preserve">плановые </w:t>
      </w:r>
      <w:r w:rsidRPr="001C2C3A">
        <w:rPr>
          <w:rFonts w:eastAsia="Calibri"/>
          <w:szCs w:val="22"/>
          <w:lang w:eastAsia="en-US"/>
        </w:rPr>
        <w:t xml:space="preserve">объемы финансирования в пределах +/- 60 % от предполагаемого </w:t>
      </w:r>
      <w:r w:rsidRPr="001C2C3A">
        <w:rPr>
          <w:rFonts w:eastAsia="Calibri"/>
          <w:color w:val="000000" w:themeColor="text1"/>
          <w:szCs w:val="22"/>
          <w:lang w:eastAsia="en-US"/>
        </w:rPr>
        <w:t>факта выполнения</w:t>
      </w:r>
      <w:r w:rsidRPr="001C2C3A">
        <w:rPr>
          <w:rFonts w:eastAsia="Calibri"/>
          <w:szCs w:val="22"/>
          <w:lang w:eastAsia="en-US"/>
        </w:rPr>
        <w:t>. При этом учитывался фактор стимулирующего воздействия на потенциальных кандидатов с акцентом на размер общей суммы единовременных выплат полученных из бюджетов всех уровней, путем актуализации и размещения информации в СМИ, а также распространения рекламно-агитационной продукции</w:t>
      </w:r>
      <w:r w:rsidR="00441B6F" w:rsidRPr="001C2C3A">
        <w:rPr>
          <w:rFonts w:eastAsia="Calibri"/>
          <w:szCs w:val="22"/>
          <w:lang w:eastAsia="en-US"/>
        </w:rPr>
        <w:t>;</w:t>
      </w:r>
    </w:p>
    <w:p w14:paraId="6FFAC821" w14:textId="52CA26D6" w:rsidR="00915FB3" w:rsidRPr="001C2C3A" w:rsidRDefault="00AB7A8E" w:rsidP="00AB7A8E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 w:rsidRPr="001C2C3A">
        <w:rPr>
          <w:rFonts w:eastAsia="Calibri"/>
          <w:szCs w:val="22"/>
          <w:lang w:eastAsia="en-US"/>
        </w:rPr>
        <w:t xml:space="preserve">            </w:t>
      </w:r>
      <w:r w:rsidRPr="001C2C3A">
        <w:rPr>
          <w:color w:val="000000"/>
          <w:sz w:val="28"/>
          <w:szCs w:val="28"/>
        </w:rPr>
        <w:t xml:space="preserve">военным комиссариатом </w:t>
      </w:r>
      <w:proofErr w:type="spellStart"/>
      <w:r w:rsidRPr="001C2C3A">
        <w:rPr>
          <w:color w:val="000000"/>
          <w:sz w:val="28"/>
          <w:szCs w:val="28"/>
        </w:rPr>
        <w:t>Гулькевичского</w:t>
      </w:r>
      <w:proofErr w:type="spellEnd"/>
      <w:r w:rsidRPr="001C2C3A">
        <w:rPr>
          <w:color w:val="000000"/>
          <w:sz w:val="28"/>
          <w:szCs w:val="28"/>
        </w:rPr>
        <w:t xml:space="preserve"> и Кавказского муниципальных районов</w:t>
      </w:r>
      <w:r w:rsidR="00441B6F" w:rsidRPr="001C2C3A">
        <w:rPr>
          <w:rFonts w:eastAsia="Calibri"/>
          <w:sz w:val="28"/>
          <w:szCs w:val="28"/>
          <w:lang w:eastAsia="en-US"/>
        </w:rPr>
        <w:t xml:space="preserve">  </w:t>
      </w:r>
      <w:r w:rsidR="00915FB3" w:rsidRPr="001C2C3A">
        <w:rPr>
          <w:sz w:val="28"/>
          <w:szCs w:val="28"/>
        </w:rPr>
        <w:t xml:space="preserve"> </w:t>
      </w:r>
      <w:r w:rsidRPr="001C2C3A">
        <w:rPr>
          <w:rFonts w:eastAsia="Calibri"/>
          <w:sz w:val="28"/>
          <w:szCs w:val="28"/>
          <w:lang w:eastAsia="en-US"/>
        </w:rPr>
        <w:t xml:space="preserve">списки граждан, подавших заявление в конце 2025 года,  имеющих право на единовременную выплату, </w:t>
      </w:r>
      <w:r w:rsidR="00D16B5E" w:rsidRPr="001C2C3A">
        <w:rPr>
          <w:rFonts w:eastAsia="Calibri"/>
          <w:sz w:val="28"/>
          <w:szCs w:val="28"/>
          <w:lang w:eastAsia="en-US"/>
        </w:rPr>
        <w:t xml:space="preserve">направлены </w:t>
      </w:r>
      <w:r w:rsidRPr="001C2C3A">
        <w:rPr>
          <w:rFonts w:eastAsia="Calibri"/>
          <w:sz w:val="28"/>
          <w:szCs w:val="28"/>
          <w:lang w:eastAsia="en-US"/>
        </w:rPr>
        <w:t>в отдел по делам казачества и военным вопросам администрации муниципального образования Кавказский район в январе 2026 года, денежные средства выплачиваются после утверждения списков.</w:t>
      </w:r>
    </w:p>
    <w:p w14:paraId="7358B09E" w14:textId="7CA36FD9" w:rsidR="00287A35" w:rsidRPr="001C2C3A" w:rsidRDefault="00915FB3" w:rsidP="00287A35">
      <w:pPr>
        <w:suppressAutoHyphens w:val="0"/>
        <w:spacing w:line="240" w:lineRule="auto"/>
        <w:ind w:firstLine="709"/>
        <w:jc w:val="both"/>
        <w:rPr>
          <w:rFonts w:eastAsia="Calibri"/>
          <w:szCs w:val="22"/>
          <w:lang w:eastAsia="en-US"/>
        </w:rPr>
      </w:pPr>
      <w:r w:rsidRPr="001C2C3A">
        <w:t>Целевой показатель «</w:t>
      </w:r>
      <w:r w:rsidRPr="001C2C3A">
        <w:rPr>
          <w:rFonts w:eastAsia="Calibri"/>
          <w:szCs w:val="22"/>
          <w:lang w:eastAsia="en-US"/>
        </w:rPr>
        <w:t>Доля граждан, получивших социальную поддержку - единовременную выплату, из числа лиц, заключивших  контракт для прохождения военной службы или контракт о пребывании в добровольческом формировании, в общей численности граждан, имеющих право на ее получение и обратившихся за получением»</w:t>
      </w:r>
      <w:r w:rsidR="00A16583" w:rsidRPr="001C2C3A">
        <w:rPr>
          <w:rFonts w:eastAsia="Calibri"/>
          <w:szCs w:val="22"/>
          <w:lang w:eastAsia="en-US"/>
        </w:rPr>
        <w:t xml:space="preserve"> - план 100</w:t>
      </w:r>
      <w:r w:rsidR="006A37B2" w:rsidRPr="001C2C3A">
        <w:rPr>
          <w:rFonts w:eastAsia="Calibri"/>
          <w:szCs w:val="22"/>
          <w:lang w:eastAsia="en-US"/>
        </w:rPr>
        <w:t>,0</w:t>
      </w:r>
      <w:r w:rsidR="00A16583" w:rsidRPr="001C2C3A">
        <w:rPr>
          <w:rFonts w:eastAsia="Calibri"/>
          <w:szCs w:val="22"/>
          <w:lang w:eastAsia="en-US"/>
        </w:rPr>
        <w:t xml:space="preserve">%, факт </w:t>
      </w:r>
      <w:r w:rsidR="00BE6B92" w:rsidRPr="001C2C3A">
        <w:rPr>
          <w:rFonts w:eastAsia="Calibri"/>
          <w:szCs w:val="22"/>
          <w:lang w:eastAsia="en-US"/>
        </w:rPr>
        <w:t>–</w:t>
      </w:r>
      <w:r w:rsidR="00CC2CC3" w:rsidRPr="001C2C3A">
        <w:rPr>
          <w:rFonts w:eastAsia="Calibri"/>
          <w:szCs w:val="22"/>
          <w:lang w:eastAsia="en-US"/>
        </w:rPr>
        <w:t xml:space="preserve"> </w:t>
      </w:r>
      <w:r w:rsidR="00BE6B92" w:rsidRPr="001C2C3A">
        <w:rPr>
          <w:rFonts w:eastAsia="Calibri"/>
          <w:szCs w:val="22"/>
          <w:lang w:eastAsia="en-US"/>
        </w:rPr>
        <w:t>100</w:t>
      </w:r>
      <w:r w:rsidR="006A37B2" w:rsidRPr="001C2C3A">
        <w:rPr>
          <w:rFonts w:eastAsia="Calibri"/>
          <w:szCs w:val="22"/>
          <w:lang w:eastAsia="en-US"/>
        </w:rPr>
        <w:t>,0</w:t>
      </w:r>
      <w:r w:rsidR="00BE6B92" w:rsidRPr="001C2C3A">
        <w:rPr>
          <w:rFonts w:eastAsia="Calibri"/>
          <w:szCs w:val="22"/>
          <w:lang w:eastAsia="en-US"/>
        </w:rPr>
        <w:t>%.</w:t>
      </w:r>
    </w:p>
    <w:p w14:paraId="68947186" w14:textId="77777777" w:rsidR="00D16B5E" w:rsidRPr="001C2C3A" w:rsidRDefault="00D16B5E" w:rsidP="00791776">
      <w:pPr>
        <w:spacing w:line="240" w:lineRule="auto"/>
        <w:ind w:firstLine="708"/>
        <w:jc w:val="both"/>
        <w:rPr>
          <w:szCs w:val="28"/>
        </w:rPr>
      </w:pPr>
      <w:r w:rsidRPr="001C2C3A">
        <w:t>П</w:t>
      </w:r>
      <w:r w:rsidR="004F73EC" w:rsidRPr="001C2C3A">
        <w:t xml:space="preserve">о мероприятию 2 </w:t>
      </w:r>
      <w:r w:rsidR="00CC2CC3" w:rsidRPr="001C2C3A">
        <w:t>«</w:t>
      </w:r>
      <w:r w:rsidR="004F73EC" w:rsidRPr="001C2C3A">
        <w:t>Дополнительная мера социальной поддержки в виде единовременной выплаты отдельным категориям граждан в связи с 80-й годовщиной Победы в Великой Отечественной войне 1941-1945 годов</w:t>
      </w:r>
      <w:r w:rsidR="00CC2CC3" w:rsidRPr="001C2C3A">
        <w:t>»</w:t>
      </w:r>
      <w:r w:rsidR="004F73EC" w:rsidRPr="001C2C3A">
        <w:t xml:space="preserve"> </w:t>
      </w:r>
      <w:r w:rsidRPr="001C2C3A">
        <w:t>п</w:t>
      </w:r>
      <w:r w:rsidR="004F73EC" w:rsidRPr="001C2C3A">
        <w:t>редусмотренный программой объем финансирования</w:t>
      </w:r>
      <w:r w:rsidR="00ED4FD8" w:rsidRPr="001C2C3A">
        <w:t xml:space="preserve"> из</w:t>
      </w:r>
      <w:r w:rsidR="004F73EC" w:rsidRPr="001C2C3A">
        <w:t xml:space="preserve"> средств муниципального бюджета </w:t>
      </w:r>
      <w:r w:rsidRPr="001C2C3A">
        <w:t xml:space="preserve">- </w:t>
      </w:r>
      <w:r w:rsidR="004F73EC" w:rsidRPr="001C2C3A">
        <w:t>5 480,0 тыс. руб</w:t>
      </w:r>
      <w:r w:rsidR="00CC7F02" w:rsidRPr="001C2C3A">
        <w:t>.</w:t>
      </w:r>
      <w:r w:rsidR="004F73EC" w:rsidRPr="001C2C3A">
        <w:t>, освоено 5 480,0 тыс. руб</w:t>
      </w:r>
      <w:r w:rsidR="00CC7F02" w:rsidRPr="001C2C3A">
        <w:t>.</w:t>
      </w:r>
      <w:r w:rsidR="004F73EC" w:rsidRPr="001C2C3A">
        <w:t xml:space="preserve"> </w:t>
      </w:r>
      <w:r w:rsidR="004F73EC" w:rsidRPr="001C2C3A">
        <w:rPr>
          <w:szCs w:val="28"/>
        </w:rPr>
        <w:t>(100</w:t>
      </w:r>
      <w:r w:rsidR="00CC7F02" w:rsidRPr="001C2C3A">
        <w:rPr>
          <w:szCs w:val="28"/>
        </w:rPr>
        <w:t>,0</w:t>
      </w:r>
      <w:r w:rsidR="004F73EC" w:rsidRPr="001C2C3A">
        <w:rPr>
          <w:szCs w:val="28"/>
        </w:rPr>
        <w:t xml:space="preserve"> %).</w:t>
      </w:r>
      <w:r w:rsidR="00981582" w:rsidRPr="001C2C3A">
        <w:rPr>
          <w:szCs w:val="28"/>
        </w:rPr>
        <w:t xml:space="preserve"> </w:t>
      </w:r>
    </w:p>
    <w:p w14:paraId="109520D2" w14:textId="77777777" w:rsidR="00D16B5E" w:rsidRPr="001C2C3A" w:rsidRDefault="00D16B5E" w:rsidP="00791776">
      <w:pPr>
        <w:spacing w:line="240" w:lineRule="auto"/>
        <w:ind w:firstLine="708"/>
        <w:jc w:val="both"/>
      </w:pPr>
      <w:r w:rsidRPr="001C2C3A">
        <w:t>Главный распорядитель бюджетных средств -</w:t>
      </w:r>
      <w:r w:rsidRPr="001C2C3A">
        <w:rPr>
          <w:szCs w:val="28"/>
        </w:rPr>
        <w:t xml:space="preserve"> администрация муниципального образования Кавказский район, ответственный за достижение </w:t>
      </w:r>
      <w:r w:rsidRPr="001C2C3A">
        <w:rPr>
          <w:szCs w:val="28"/>
        </w:rPr>
        <w:lastRenderedPageBreak/>
        <w:t>результата реализации мероприятия – организационный отдел администрации муниципального образования Кавказский район.</w:t>
      </w:r>
      <w:r w:rsidRPr="001C2C3A">
        <w:t xml:space="preserve"> </w:t>
      </w:r>
    </w:p>
    <w:p w14:paraId="22CE130E" w14:textId="53025679" w:rsidR="004F73EC" w:rsidRPr="001C2C3A" w:rsidRDefault="00981582" w:rsidP="00791776">
      <w:pPr>
        <w:spacing w:line="240" w:lineRule="auto"/>
        <w:ind w:firstLine="708"/>
        <w:jc w:val="both"/>
      </w:pPr>
      <w:r w:rsidRPr="001C2C3A">
        <w:rPr>
          <w:szCs w:val="28"/>
        </w:rPr>
        <w:t xml:space="preserve">Произведена единовременная денежная выплата в связи с 80-й годовщиной Победы в Великой Отечественной войне </w:t>
      </w:r>
      <w:r w:rsidR="00D26B64" w:rsidRPr="001C2C3A">
        <w:rPr>
          <w:szCs w:val="28"/>
        </w:rPr>
        <w:t>-</w:t>
      </w:r>
      <w:r w:rsidR="00D16B5E" w:rsidRPr="001C2C3A">
        <w:rPr>
          <w:szCs w:val="28"/>
        </w:rPr>
        <w:t xml:space="preserve"> </w:t>
      </w:r>
      <w:r w:rsidRPr="001C2C3A">
        <w:rPr>
          <w:szCs w:val="28"/>
        </w:rPr>
        <w:t xml:space="preserve">131 </w:t>
      </w:r>
      <w:r w:rsidR="00D16B5E" w:rsidRPr="001C2C3A">
        <w:rPr>
          <w:szCs w:val="28"/>
        </w:rPr>
        <w:t>ветерану</w:t>
      </w:r>
      <w:r w:rsidRPr="001C2C3A">
        <w:rPr>
          <w:szCs w:val="28"/>
        </w:rPr>
        <w:t>,</w:t>
      </w:r>
      <w:r w:rsidR="00D16B5E" w:rsidRPr="001C2C3A">
        <w:rPr>
          <w:szCs w:val="28"/>
        </w:rPr>
        <w:t xml:space="preserve"> зарегистрированному</w:t>
      </w:r>
      <w:r w:rsidRPr="001C2C3A">
        <w:rPr>
          <w:szCs w:val="28"/>
        </w:rPr>
        <w:t xml:space="preserve"> н</w:t>
      </w:r>
      <w:r w:rsidR="00D16B5E" w:rsidRPr="001C2C3A">
        <w:rPr>
          <w:szCs w:val="28"/>
        </w:rPr>
        <w:t>а территории Кавказского района</w:t>
      </w:r>
      <w:r w:rsidR="00AA1C21" w:rsidRPr="001C2C3A">
        <w:rPr>
          <w:szCs w:val="28"/>
        </w:rPr>
        <w:t>, плановое значение результата</w:t>
      </w:r>
      <w:r w:rsidR="00D16B5E" w:rsidRPr="001C2C3A">
        <w:rPr>
          <w:szCs w:val="28"/>
        </w:rPr>
        <w:t xml:space="preserve"> реализации мероприятия </w:t>
      </w:r>
      <w:r w:rsidR="00AA1C21" w:rsidRPr="001C2C3A">
        <w:rPr>
          <w:szCs w:val="28"/>
        </w:rPr>
        <w:t>- 131</w:t>
      </w:r>
      <w:r w:rsidR="00D26B64" w:rsidRPr="001C2C3A">
        <w:rPr>
          <w:szCs w:val="28"/>
        </w:rPr>
        <w:t>человек</w:t>
      </w:r>
      <w:r w:rsidR="00D16B5E" w:rsidRPr="001C2C3A">
        <w:rPr>
          <w:szCs w:val="28"/>
        </w:rPr>
        <w:t xml:space="preserve"> достигнуто</w:t>
      </w:r>
      <w:r w:rsidR="00AA1C21" w:rsidRPr="001C2C3A">
        <w:rPr>
          <w:szCs w:val="28"/>
        </w:rPr>
        <w:t>.</w:t>
      </w:r>
    </w:p>
    <w:p w14:paraId="7FC18929" w14:textId="2E5EA18F" w:rsidR="00464987" w:rsidRPr="001C2C3A" w:rsidRDefault="00CC7F02" w:rsidP="00464987">
      <w:pPr>
        <w:spacing w:line="240" w:lineRule="auto"/>
        <w:ind w:firstLine="709"/>
        <w:jc w:val="both"/>
        <w:rPr>
          <w:szCs w:val="28"/>
        </w:rPr>
      </w:pPr>
      <w:r w:rsidRPr="001C2C3A">
        <w:rPr>
          <w:szCs w:val="28"/>
        </w:rPr>
        <w:t xml:space="preserve">Значение </w:t>
      </w:r>
      <w:r w:rsidR="00464987" w:rsidRPr="001C2C3A">
        <w:rPr>
          <w:szCs w:val="28"/>
        </w:rPr>
        <w:t>целево</w:t>
      </w:r>
      <w:r w:rsidRPr="001C2C3A">
        <w:rPr>
          <w:szCs w:val="28"/>
        </w:rPr>
        <w:t>го</w:t>
      </w:r>
      <w:r w:rsidR="00464987" w:rsidRPr="001C2C3A">
        <w:rPr>
          <w:szCs w:val="28"/>
        </w:rPr>
        <w:t xml:space="preserve"> показател</w:t>
      </w:r>
      <w:r w:rsidR="001432C1">
        <w:rPr>
          <w:szCs w:val="28"/>
        </w:rPr>
        <w:t>я</w:t>
      </w:r>
      <w:r w:rsidR="00464987" w:rsidRPr="001C2C3A">
        <w:rPr>
          <w:szCs w:val="28"/>
        </w:rPr>
        <w:t xml:space="preserve"> </w:t>
      </w:r>
      <w:r w:rsidR="00441B6F" w:rsidRPr="001C2C3A">
        <w:rPr>
          <w:szCs w:val="28"/>
        </w:rPr>
        <w:t>«</w:t>
      </w:r>
      <w:r w:rsidR="00464987" w:rsidRPr="001C2C3A">
        <w:rPr>
          <w:szCs w:val="28"/>
        </w:rPr>
        <w:t>Обеспечение отдельных категорий граждан единовременной выплатой, в связи с 80-й годовщиной Победы в Великой Отечественной войне 1941-1945 годов</w:t>
      </w:r>
      <w:r w:rsidR="00441B6F" w:rsidRPr="001C2C3A">
        <w:rPr>
          <w:szCs w:val="28"/>
        </w:rPr>
        <w:t>»</w:t>
      </w:r>
      <w:r w:rsidR="00464987" w:rsidRPr="001C2C3A">
        <w:rPr>
          <w:szCs w:val="28"/>
        </w:rPr>
        <w:t xml:space="preserve"> </w:t>
      </w:r>
      <w:r w:rsidRPr="001C2C3A">
        <w:rPr>
          <w:szCs w:val="28"/>
        </w:rPr>
        <w:t xml:space="preserve">достигнуто на </w:t>
      </w:r>
      <w:r w:rsidR="00464987" w:rsidRPr="001C2C3A">
        <w:rPr>
          <w:szCs w:val="28"/>
          <w:shd w:val="clear" w:color="auto" w:fill="FFFFFF"/>
        </w:rPr>
        <w:t>100</w:t>
      </w:r>
      <w:r w:rsidRPr="001C2C3A">
        <w:rPr>
          <w:szCs w:val="28"/>
          <w:shd w:val="clear" w:color="auto" w:fill="FFFFFF"/>
        </w:rPr>
        <w:t>,0</w:t>
      </w:r>
      <w:r w:rsidR="00464987" w:rsidRPr="001C2C3A">
        <w:rPr>
          <w:szCs w:val="28"/>
          <w:shd w:val="clear" w:color="auto" w:fill="FFFFFF"/>
        </w:rPr>
        <w:t xml:space="preserve"> %</w:t>
      </w:r>
      <w:r w:rsidR="00464987" w:rsidRPr="001C2C3A">
        <w:rPr>
          <w:szCs w:val="28"/>
        </w:rPr>
        <w:t xml:space="preserve">, </w:t>
      </w:r>
      <w:r w:rsidR="002D2DE8" w:rsidRPr="001C2C3A">
        <w:rPr>
          <w:szCs w:val="28"/>
        </w:rPr>
        <w:t>план-</w:t>
      </w:r>
      <w:r w:rsidR="00464987" w:rsidRPr="001C2C3A">
        <w:rPr>
          <w:szCs w:val="28"/>
          <w:shd w:val="clear" w:color="auto" w:fill="FFFFFF"/>
        </w:rPr>
        <w:t>100</w:t>
      </w:r>
      <w:r w:rsidRPr="001C2C3A">
        <w:rPr>
          <w:szCs w:val="28"/>
          <w:shd w:val="clear" w:color="auto" w:fill="FFFFFF"/>
        </w:rPr>
        <w:t>,0</w:t>
      </w:r>
      <w:r w:rsidR="00464987" w:rsidRPr="001C2C3A">
        <w:rPr>
          <w:szCs w:val="28"/>
          <w:shd w:val="clear" w:color="auto" w:fill="FFFFFF"/>
        </w:rPr>
        <w:t xml:space="preserve"> %.</w:t>
      </w:r>
    </w:p>
    <w:p w14:paraId="4708C833" w14:textId="77777777" w:rsidR="004F73EC" w:rsidRPr="001C2C3A" w:rsidRDefault="004F73EC" w:rsidP="00791776">
      <w:pPr>
        <w:spacing w:line="240" w:lineRule="auto"/>
        <w:ind w:firstLine="708"/>
        <w:jc w:val="both"/>
      </w:pPr>
    </w:p>
    <w:p w14:paraId="4DD8CA37" w14:textId="77777777" w:rsidR="00791776" w:rsidRPr="001C2C3A" w:rsidRDefault="00791776" w:rsidP="00791776">
      <w:pPr>
        <w:spacing w:line="240" w:lineRule="auto"/>
        <w:jc w:val="both"/>
        <w:rPr>
          <w:szCs w:val="28"/>
        </w:rPr>
      </w:pPr>
    </w:p>
    <w:p w14:paraId="10D27B9F" w14:textId="77777777" w:rsidR="00791776" w:rsidRPr="001C2C3A" w:rsidRDefault="00791776" w:rsidP="00791776">
      <w:pPr>
        <w:spacing w:line="240" w:lineRule="auto"/>
        <w:jc w:val="both"/>
        <w:rPr>
          <w:szCs w:val="28"/>
        </w:rPr>
      </w:pPr>
    </w:p>
    <w:p w14:paraId="32C406A7" w14:textId="77777777" w:rsidR="00B24815" w:rsidRPr="001C2C3A" w:rsidRDefault="00B24815" w:rsidP="00791776">
      <w:pPr>
        <w:spacing w:line="240" w:lineRule="auto"/>
        <w:jc w:val="both"/>
        <w:rPr>
          <w:szCs w:val="28"/>
        </w:rPr>
      </w:pPr>
      <w:proofErr w:type="gramStart"/>
      <w:r w:rsidRPr="001C2C3A">
        <w:rPr>
          <w:szCs w:val="28"/>
        </w:rPr>
        <w:t>Исполняющий</w:t>
      </w:r>
      <w:proofErr w:type="gramEnd"/>
      <w:r w:rsidRPr="001C2C3A">
        <w:rPr>
          <w:szCs w:val="28"/>
        </w:rPr>
        <w:t xml:space="preserve"> обязанности</w:t>
      </w:r>
    </w:p>
    <w:p w14:paraId="434E2A22" w14:textId="0E119347" w:rsidR="00791776" w:rsidRPr="001C2C3A" w:rsidRDefault="00B24815" w:rsidP="00791776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>з</w:t>
      </w:r>
      <w:r w:rsidR="00791776" w:rsidRPr="001C2C3A">
        <w:rPr>
          <w:szCs w:val="28"/>
        </w:rPr>
        <w:t>аместител</w:t>
      </w:r>
      <w:r w:rsidRPr="001C2C3A">
        <w:rPr>
          <w:szCs w:val="28"/>
        </w:rPr>
        <w:t>я</w:t>
      </w:r>
      <w:r w:rsidR="00791776" w:rsidRPr="001C2C3A">
        <w:rPr>
          <w:szCs w:val="28"/>
        </w:rPr>
        <w:t xml:space="preserve"> главы</w:t>
      </w:r>
    </w:p>
    <w:p w14:paraId="28B331A5" w14:textId="77777777" w:rsidR="00791776" w:rsidRPr="001C2C3A" w:rsidRDefault="00791776" w:rsidP="00791776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>муниципального образования</w:t>
      </w:r>
    </w:p>
    <w:p w14:paraId="7D8451DE" w14:textId="6380214A" w:rsidR="00F620B5" w:rsidRPr="00106C97" w:rsidRDefault="00791776" w:rsidP="00791776">
      <w:pPr>
        <w:spacing w:line="240" w:lineRule="auto"/>
        <w:jc w:val="both"/>
        <w:rPr>
          <w:szCs w:val="28"/>
        </w:rPr>
      </w:pPr>
      <w:r w:rsidRPr="001C2C3A">
        <w:rPr>
          <w:szCs w:val="28"/>
        </w:rPr>
        <w:t xml:space="preserve">Кавказский район                                               </w:t>
      </w:r>
      <w:r w:rsidR="00236221" w:rsidRPr="001C2C3A">
        <w:rPr>
          <w:szCs w:val="28"/>
        </w:rPr>
        <w:t xml:space="preserve">                               </w:t>
      </w:r>
      <w:r w:rsidRPr="001C2C3A">
        <w:rPr>
          <w:szCs w:val="28"/>
        </w:rPr>
        <w:t xml:space="preserve"> </w:t>
      </w:r>
      <w:r w:rsidR="002542CA" w:rsidRPr="001C2C3A">
        <w:rPr>
          <w:szCs w:val="28"/>
        </w:rPr>
        <w:t xml:space="preserve">  </w:t>
      </w:r>
      <w:r w:rsidR="00B24815" w:rsidRPr="001C2C3A">
        <w:rPr>
          <w:szCs w:val="28"/>
        </w:rPr>
        <w:t xml:space="preserve">   </w:t>
      </w:r>
      <w:r w:rsidR="002542CA" w:rsidRPr="001C2C3A">
        <w:rPr>
          <w:szCs w:val="28"/>
        </w:rPr>
        <w:t xml:space="preserve"> </w:t>
      </w:r>
      <w:r w:rsidR="00B24815" w:rsidRPr="001C2C3A">
        <w:rPr>
          <w:szCs w:val="28"/>
        </w:rPr>
        <w:t>В.А.</w:t>
      </w:r>
      <w:r w:rsidR="001C2C3A">
        <w:rPr>
          <w:szCs w:val="28"/>
        </w:rPr>
        <w:t xml:space="preserve"> </w:t>
      </w:r>
      <w:r w:rsidR="00B24815" w:rsidRPr="001C2C3A">
        <w:rPr>
          <w:szCs w:val="28"/>
        </w:rPr>
        <w:t>Пеплов</w:t>
      </w:r>
    </w:p>
    <w:p w14:paraId="5845A410" w14:textId="77777777" w:rsidR="00AE74CE" w:rsidRPr="00106C97" w:rsidRDefault="00AE74CE" w:rsidP="00ED638B">
      <w:pPr>
        <w:spacing w:line="240" w:lineRule="auto"/>
      </w:pPr>
    </w:p>
    <w:p w14:paraId="5461EDC1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0F4C67BA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422D2977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16281114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7033CC32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077C2ED5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797B50AB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4EC91D13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3F854395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6C8F68FB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33D15CDA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1E60F1F0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73701705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05A92AA8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405EA4C6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0D9B194E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6806FFF7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010216D6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5FEDBC34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1D4F5245" w14:textId="77777777" w:rsidR="00533AC5" w:rsidRPr="00106C97" w:rsidRDefault="00533AC5" w:rsidP="00706EE9">
      <w:pPr>
        <w:spacing w:line="240" w:lineRule="auto"/>
        <w:jc w:val="center"/>
        <w:rPr>
          <w:b/>
        </w:rPr>
      </w:pPr>
    </w:p>
    <w:p w14:paraId="71A29E1F" w14:textId="7EFC3125" w:rsidR="00D06C74" w:rsidRPr="00EB4438" w:rsidRDefault="00D06C74" w:rsidP="005E652A">
      <w:pPr>
        <w:rPr>
          <w:sz w:val="24"/>
          <w:szCs w:val="24"/>
        </w:rPr>
      </w:pPr>
    </w:p>
    <w:sectPr w:rsidR="00D06C74" w:rsidRPr="00EB4438" w:rsidSect="00EC30A1">
      <w:pgSz w:w="11906" w:h="16838"/>
      <w:pgMar w:top="1134" w:right="567" w:bottom="1134" w:left="1701" w:header="720" w:footer="720" w:gutter="0"/>
      <w:cols w:space="72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263AC" w14:textId="77777777" w:rsidR="001207D9" w:rsidRDefault="001207D9" w:rsidP="001C084C">
      <w:pPr>
        <w:spacing w:line="240" w:lineRule="auto"/>
      </w:pPr>
      <w:r>
        <w:separator/>
      </w:r>
    </w:p>
  </w:endnote>
  <w:endnote w:type="continuationSeparator" w:id="0">
    <w:p w14:paraId="7FCE9501" w14:textId="77777777" w:rsidR="001207D9" w:rsidRDefault="001207D9" w:rsidP="001C0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4D868" w14:textId="77777777" w:rsidR="001207D9" w:rsidRDefault="001207D9" w:rsidP="001C084C">
      <w:pPr>
        <w:spacing w:line="240" w:lineRule="auto"/>
      </w:pPr>
      <w:r>
        <w:separator/>
      </w:r>
    </w:p>
  </w:footnote>
  <w:footnote w:type="continuationSeparator" w:id="0">
    <w:p w14:paraId="0904E7A5" w14:textId="77777777" w:rsidR="001207D9" w:rsidRDefault="001207D9" w:rsidP="001C08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EAD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E4F97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A0946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7607A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24B56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20273D1C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CD741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56001D"/>
    <w:multiLevelType w:val="hybridMultilevel"/>
    <w:tmpl w:val="97C28AF6"/>
    <w:lvl w:ilvl="0" w:tplc="05840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6B3351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322F0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E924FF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92027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D33530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BE3ED0"/>
    <w:multiLevelType w:val="multilevel"/>
    <w:tmpl w:val="9C14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A8A6F22"/>
    <w:multiLevelType w:val="multilevel"/>
    <w:tmpl w:val="8568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CF25ABF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1A6563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5C202E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D2341E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1C504B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3"/>
  </w:num>
  <w:num w:numId="2">
    <w:abstractNumId w:val="1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8"/>
  </w:num>
  <w:num w:numId="8">
    <w:abstractNumId w:val="10"/>
  </w:num>
  <w:num w:numId="9">
    <w:abstractNumId w:val="11"/>
  </w:num>
  <w:num w:numId="10">
    <w:abstractNumId w:val="3"/>
  </w:num>
  <w:num w:numId="11">
    <w:abstractNumId w:val="0"/>
  </w:num>
  <w:num w:numId="12">
    <w:abstractNumId w:val="12"/>
  </w:num>
  <w:num w:numId="13">
    <w:abstractNumId w:val="17"/>
  </w:num>
  <w:num w:numId="14">
    <w:abstractNumId w:val="6"/>
  </w:num>
  <w:num w:numId="15">
    <w:abstractNumId w:val="2"/>
  </w:num>
  <w:num w:numId="16">
    <w:abstractNumId w:val="15"/>
  </w:num>
  <w:num w:numId="17">
    <w:abstractNumId w:val="1"/>
  </w:num>
  <w:num w:numId="18">
    <w:abstractNumId w:val="18"/>
  </w:num>
  <w:num w:numId="19">
    <w:abstractNumId w:val="16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6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DA"/>
    <w:rsid w:val="000022D2"/>
    <w:rsid w:val="00002780"/>
    <w:rsid w:val="00002DA3"/>
    <w:rsid w:val="00004493"/>
    <w:rsid w:val="00004F67"/>
    <w:rsid w:val="0000584B"/>
    <w:rsid w:val="00006723"/>
    <w:rsid w:val="0001034B"/>
    <w:rsid w:val="00011402"/>
    <w:rsid w:val="0001323F"/>
    <w:rsid w:val="000134E1"/>
    <w:rsid w:val="00014825"/>
    <w:rsid w:val="00016571"/>
    <w:rsid w:val="00020615"/>
    <w:rsid w:val="000213CB"/>
    <w:rsid w:val="000241E1"/>
    <w:rsid w:val="00025D90"/>
    <w:rsid w:val="0002662E"/>
    <w:rsid w:val="00027010"/>
    <w:rsid w:val="00027283"/>
    <w:rsid w:val="00027965"/>
    <w:rsid w:val="00031E00"/>
    <w:rsid w:val="00032D2D"/>
    <w:rsid w:val="00035860"/>
    <w:rsid w:val="0003667E"/>
    <w:rsid w:val="00037CCD"/>
    <w:rsid w:val="000412FE"/>
    <w:rsid w:val="000419C1"/>
    <w:rsid w:val="00041A03"/>
    <w:rsid w:val="0004357A"/>
    <w:rsid w:val="0004499A"/>
    <w:rsid w:val="0004592D"/>
    <w:rsid w:val="000463F1"/>
    <w:rsid w:val="00056281"/>
    <w:rsid w:val="00056955"/>
    <w:rsid w:val="00056C92"/>
    <w:rsid w:val="0006077D"/>
    <w:rsid w:val="00060938"/>
    <w:rsid w:val="00061059"/>
    <w:rsid w:val="00064348"/>
    <w:rsid w:val="00071A14"/>
    <w:rsid w:val="000731B4"/>
    <w:rsid w:val="00073328"/>
    <w:rsid w:val="00076407"/>
    <w:rsid w:val="00076AE1"/>
    <w:rsid w:val="00081556"/>
    <w:rsid w:val="000816E4"/>
    <w:rsid w:val="000821EF"/>
    <w:rsid w:val="0008361B"/>
    <w:rsid w:val="00084543"/>
    <w:rsid w:val="00085FD2"/>
    <w:rsid w:val="0009030B"/>
    <w:rsid w:val="00091407"/>
    <w:rsid w:val="0009684B"/>
    <w:rsid w:val="00096DF6"/>
    <w:rsid w:val="00097BF6"/>
    <w:rsid w:val="000A19FA"/>
    <w:rsid w:val="000A1EB1"/>
    <w:rsid w:val="000A26E7"/>
    <w:rsid w:val="000A34D0"/>
    <w:rsid w:val="000A3A26"/>
    <w:rsid w:val="000A3A81"/>
    <w:rsid w:val="000A54D4"/>
    <w:rsid w:val="000A607C"/>
    <w:rsid w:val="000B0294"/>
    <w:rsid w:val="000B16E0"/>
    <w:rsid w:val="000B2580"/>
    <w:rsid w:val="000B28CB"/>
    <w:rsid w:val="000B3E9A"/>
    <w:rsid w:val="000B4D95"/>
    <w:rsid w:val="000B73E3"/>
    <w:rsid w:val="000C73EF"/>
    <w:rsid w:val="000D1CBF"/>
    <w:rsid w:val="000D1DA3"/>
    <w:rsid w:val="000D3CF1"/>
    <w:rsid w:val="000D5FFF"/>
    <w:rsid w:val="000E04C9"/>
    <w:rsid w:val="000E18EE"/>
    <w:rsid w:val="000E1D6F"/>
    <w:rsid w:val="000E3CFF"/>
    <w:rsid w:val="000E3F9B"/>
    <w:rsid w:val="000E7B8A"/>
    <w:rsid w:val="000F215B"/>
    <w:rsid w:val="000F4F91"/>
    <w:rsid w:val="000F77C0"/>
    <w:rsid w:val="000F79B0"/>
    <w:rsid w:val="00102872"/>
    <w:rsid w:val="0010358C"/>
    <w:rsid w:val="001040B4"/>
    <w:rsid w:val="00105D7F"/>
    <w:rsid w:val="00106C5A"/>
    <w:rsid w:val="00106C97"/>
    <w:rsid w:val="00107406"/>
    <w:rsid w:val="00107E21"/>
    <w:rsid w:val="00107FC1"/>
    <w:rsid w:val="001114C3"/>
    <w:rsid w:val="001138C8"/>
    <w:rsid w:val="00115C97"/>
    <w:rsid w:val="00117F8F"/>
    <w:rsid w:val="00120249"/>
    <w:rsid w:val="001207D9"/>
    <w:rsid w:val="00120BF5"/>
    <w:rsid w:val="001269EC"/>
    <w:rsid w:val="0012727A"/>
    <w:rsid w:val="00131130"/>
    <w:rsid w:val="00133599"/>
    <w:rsid w:val="001337F4"/>
    <w:rsid w:val="001348C1"/>
    <w:rsid w:val="00142F8E"/>
    <w:rsid w:val="001432C1"/>
    <w:rsid w:val="00143CD8"/>
    <w:rsid w:val="0014663D"/>
    <w:rsid w:val="001467AC"/>
    <w:rsid w:val="00147F1D"/>
    <w:rsid w:val="00152764"/>
    <w:rsid w:val="0015414F"/>
    <w:rsid w:val="00154EC2"/>
    <w:rsid w:val="00156CE4"/>
    <w:rsid w:val="00163C6A"/>
    <w:rsid w:val="00166F70"/>
    <w:rsid w:val="00167C68"/>
    <w:rsid w:val="001709C4"/>
    <w:rsid w:val="00170E96"/>
    <w:rsid w:val="0017220F"/>
    <w:rsid w:val="00173308"/>
    <w:rsid w:val="001748EE"/>
    <w:rsid w:val="00174BF9"/>
    <w:rsid w:val="00175D67"/>
    <w:rsid w:val="001821BD"/>
    <w:rsid w:val="00182956"/>
    <w:rsid w:val="001846F8"/>
    <w:rsid w:val="0019332E"/>
    <w:rsid w:val="00193AB6"/>
    <w:rsid w:val="00194889"/>
    <w:rsid w:val="001A4491"/>
    <w:rsid w:val="001A7103"/>
    <w:rsid w:val="001A75A9"/>
    <w:rsid w:val="001A7DE8"/>
    <w:rsid w:val="001B4399"/>
    <w:rsid w:val="001B5088"/>
    <w:rsid w:val="001C0004"/>
    <w:rsid w:val="001C043C"/>
    <w:rsid w:val="001C084C"/>
    <w:rsid w:val="001C109A"/>
    <w:rsid w:val="001C2C3A"/>
    <w:rsid w:val="001C4BE1"/>
    <w:rsid w:val="001C5B82"/>
    <w:rsid w:val="001D2BC4"/>
    <w:rsid w:val="001D2D4E"/>
    <w:rsid w:val="001D30DC"/>
    <w:rsid w:val="001D6C18"/>
    <w:rsid w:val="001D6DA8"/>
    <w:rsid w:val="001E25AB"/>
    <w:rsid w:val="001E27BC"/>
    <w:rsid w:val="001E2FDF"/>
    <w:rsid w:val="001E430F"/>
    <w:rsid w:val="001E4A47"/>
    <w:rsid w:val="001E5EFF"/>
    <w:rsid w:val="001E7AF0"/>
    <w:rsid w:val="001F1011"/>
    <w:rsid w:val="001F104E"/>
    <w:rsid w:val="001F316E"/>
    <w:rsid w:val="001F4A4B"/>
    <w:rsid w:val="001F7E13"/>
    <w:rsid w:val="00202997"/>
    <w:rsid w:val="00203AD5"/>
    <w:rsid w:val="002044B5"/>
    <w:rsid w:val="00205BFA"/>
    <w:rsid w:val="00205EF4"/>
    <w:rsid w:val="00206F1B"/>
    <w:rsid w:val="0021075A"/>
    <w:rsid w:val="00214648"/>
    <w:rsid w:val="00214F83"/>
    <w:rsid w:val="00214FD2"/>
    <w:rsid w:val="00215364"/>
    <w:rsid w:val="00215559"/>
    <w:rsid w:val="002160B9"/>
    <w:rsid w:val="00216995"/>
    <w:rsid w:val="0022059D"/>
    <w:rsid w:val="002209CB"/>
    <w:rsid w:val="00221C0E"/>
    <w:rsid w:val="00223027"/>
    <w:rsid w:val="0022476B"/>
    <w:rsid w:val="00227F29"/>
    <w:rsid w:val="00230EAC"/>
    <w:rsid w:val="002311CC"/>
    <w:rsid w:val="0023290E"/>
    <w:rsid w:val="0023502A"/>
    <w:rsid w:val="00236221"/>
    <w:rsid w:val="00240041"/>
    <w:rsid w:val="00245425"/>
    <w:rsid w:val="00246049"/>
    <w:rsid w:val="0024641C"/>
    <w:rsid w:val="00246D24"/>
    <w:rsid w:val="00251966"/>
    <w:rsid w:val="00253735"/>
    <w:rsid w:val="002542CA"/>
    <w:rsid w:val="00254780"/>
    <w:rsid w:val="0025553F"/>
    <w:rsid w:val="0025577A"/>
    <w:rsid w:val="00260C5E"/>
    <w:rsid w:val="00262044"/>
    <w:rsid w:val="00262EAD"/>
    <w:rsid w:val="00263446"/>
    <w:rsid w:val="002671C7"/>
    <w:rsid w:val="00271219"/>
    <w:rsid w:val="0027469B"/>
    <w:rsid w:val="00274D66"/>
    <w:rsid w:val="00281EC2"/>
    <w:rsid w:val="00283C72"/>
    <w:rsid w:val="00284F68"/>
    <w:rsid w:val="002870DA"/>
    <w:rsid w:val="00287A35"/>
    <w:rsid w:val="00290990"/>
    <w:rsid w:val="00290C5F"/>
    <w:rsid w:val="00290E38"/>
    <w:rsid w:val="00293E9A"/>
    <w:rsid w:val="002957E2"/>
    <w:rsid w:val="002A0E4F"/>
    <w:rsid w:val="002A0F55"/>
    <w:rsid w:val="002A5B81"/>
    <w:rsid w:val="002A6AE9"/>
    <w:rsid w:val="002B0FF9"/>
    <w:rsid w:val="002B185C"/>
    <w:rsid w:val="002B3AF8"/>
    <w:rsid w:val="002C16CF"/>
    <w:rsid w:val="002C3766"/>
    <w:rsid w:val="002C65EA"/>
    <w:rsid w:val="002D034C"/>
    <w:rsid w:val="002D03F2"/>
    <w:rsid w:val="002D2DE8"/>
    <w:rsid w:val="002D41DA"/>
    <w:rsid w:val="002D53A2"/>
    <w:rsid w:val="002D7353"/>
    <w:rsid w:val="002D7EEF"/>
    <w:rsid w:val="002E2B48"/>
    <w:rsid w:val="002E5CC5"/>
    <w:rsid w:val="002E65E1"/>
    <w:rsid w:val="002E77D2"/>
    <w:rsid w:val="002F29DE"/>
    <w:rsid w:val="002F5BC3"/>
    <w:rsid w:val="00300EB6"/>
    <w:rsid w:val="00301CA4"/>
    <w:rsid w:val="00301D67"/>
    <w:rsid w:val="003068E4"/>
    <w:rsid w:val="00306CEC"/>
    <w:rsid w:val="0031115D"/>
    <w:rsid w:val="00312A95"/>
    <w:rsid w:val="00313498"/>
    <w:rsid w:val="003143D7"/>
    <w:rsid w:val="003179E3"/>
    <w:rsid w:val="00323BBE"/>
    <w:rsid w:val="003259A1"/>
    <w:rsid w:val="003273C6"/>
    <w:rsid w:val="0034152D"/>
    <w:rsid w:val="00342FB0"/>
    <w:rsid w:val="003441F1"/>
    <w:rsid w:val="0034465E"/>
    <w:rsid w:val="00344AE3"/>
    <w:rsid w:val="003467F9"/>
    <w:rsid w:val="003471E7"/>
    <w:rsid w:val="003503E1"/>
    <w:rsid w:val="0035042A"/>
    <w:rsid w:val="00352DDF"/>
    <w:rsid w:val="00353771"/>
    <w:rsid w:val="00354194"/>
    <w:rsid w:val="00356B45"/>
    <w:rsid w:val="003574F9"/>
    <w:rsid w:val="00362EB0"/>
    <w:rsid w:val="00363D19"/>
    <w:rsid w:val="00364F0C"/>
    <w:rsid w:val="00366820"/>
    <w:rsid w:val="0036786D"/>
    <w:rsid w:val="00370345"/>
    <w:rsid w:val="00370EF4"/>
    <w:rsid w:val="003737EB"/>
    <w:rsid w:val="00373E7F"/>
    <w:rsid w:val="00374284"/>
    <w:rsid w:val="00374C71"/>
    <w:rsid w:val="00376491"/>
    <w:rsid w:val="00376CA4"/>
    <w:rsid w:val="003803EF"/>
    <w:rsid w:val="0038094C"/>
    <w:rsid w:val="003845C3"/>
    <w:rsid w:val="003867FA"/>
    <w:rsid w:val="00386C15"/>
    <w:rsid w:val="00386FF7"/>
    <w:rsid w:val="00387FFC"/>
    <w:rsid w:val="00390F6D"/>
    <w:rsid w:val="00396CF5"/>
    <w:rsid w:val="003A109F"/>
    <w:rsid w:val="003A29B4"/>
    <w:rsid w:val="003A5566"/>
    <w:rsid w:val="003A7D2C"/>
    <w:rsid w:val="003A7E00"/>
    <w:rsid w:val="003B1909"/>
    <w:rsid w:val="003B3A70"/>
    <w:rsid w:val="003B40B8"/>
    <w:rsid w:val="003B680A"/>
    <w:rsid w:val="003C1DB1"/>
    <w:rsid w:val="003C27A7"/>
    <w:rsid w:val="003C2B2D"/>
    <w:rsid w:val="003C3531"/>
    <w:rsid w:val="003C3940"/>
    <w:rsid w:val="003C40A8"/>
    <w:rsid w:val="003C4B6C"/>
    <w:rsid w:val="003C4C8A"/>
    <w:rsid w:val="003C5B27"/>
    <w:rsid w:val="003C7674"/>
    <w:rsid w:val="003C7C15"/>
    <w:rsid w:val="003D0048"/>
    <w:rsid w:val="003D0173"/>
    <w:rsid w:val="003D1FA1"/>
    <w:rsid w:val="003D23AB"/>
    <w:rsid w:val="003D3F52"/>
    <w:rsid w:val="003D5A2C"/>
    <w:rsid w:val="003D6280"/>
    <w:rsid w:val="003D7329"/>
    <w:rsid w:val="003D7E7E"/>
    <w:rsid w:val="003E0DDD"/>
    <w:rsid w:val="003E2EC4"/>
    <w:rsid w:val="003E6945"/>
    <w:rsid w:val="003F03E7"/>
    <w:rsid w:val="003F1AB4"/>
    <w:rsid w:val="003F2E6E"/>
    <w:rsid w:val="003F2EE8"/>
    <w:rsid w:val="003F3BFF"/>
    <w:rsid w:val="003F45E5"/>
    <w:rsid w:val="003F5B19"/>
    <w:rsid w:val="003F6F00"/>
    <w:rsid w:val="00401596"/>
    <w:rsid w:val="00402ED1"/>
    <w:rsid w:val="00403B53"/>
    <w:rsid w:val="00405878"/>
    <w:rsid w:val="00406983"/>
    <w:rsid w:val="0041462E"/>
    <w:rsid w:val="00416257"/>
    <w:rsid w:val="0042116B"/>
    <w:rsid w:val="0042239E"/>
    <w:rsid w:val="00425B11"/>
    <w:rsid w:val="004270FE"/>
    <w:rsid w:val="00430D8A"/>
    <w:rsid w:val="0043398A"/>
    <w:rsid w:val="00434DDE"/>
    <w:rsid w:val="00436A04"/>
    <w:rsid w:val="00440BE7"/>
    <w:rsid w:val="00441997"/>
    <w:rsid w:val="00441B6F"/>
    <w:rsid w:val="004447AB"/>
    <w:rsid w:val="004451F3"/>
    <w:rsid w:val="004473CE"/>
    <w:rsid w:val="00451B15"/>
    <w:rsid w:val="00452D86"/>
    <w:rsid w:val="00453560"/>
    <w:rsid w:val="00456F8A"/>
    <w:rsid w:val="00460757"/>
    <w:rsid w:val="00461709"/>
    <w:rsid w:val="00462D23"/>
    <w:rsid w:val="00464987"/>
    <w:rsid w:val="0046537C"/>
    <w:rsid w:val="0046609E"/>
    <w:rsid w:val="004668B3"/>
    <w:rsid w:val="0046781A"/>
    <w:rsid w:val="00471749"/>
    <w:rsid w:val="00472765"/>
    <w:rsid w:val="00472926"/>
    <w:rsid w:val="004730F3"/>
    <w:rsid w:val="00473770"/>
    <w:rsid w:val="00473B31"/>
    <w:rsid w:val="0047415F"/>
    <w:rsid w:val="00474191"/>
    <w:rsid w:val="004748FB"/>
    <w:rsid w:val="00480E78"/>
    <w:rsid w:val="00482368"/>
    <w:rsid w:val="00487068"/>
    <w:rsid w:val="004910B0"/>
    <w:rsid w:val="00494797"/>
    <w:rsid w:val="004965C2"/>
    <w:rsid w:val="004A0293"/>
    <w:rsid w:val="004A0C18"/>
    <w:rsid w:val="004A1068"/>
    <w:rsid w:val="004A2B69"/>
    <w:rsid w:val="004A3303"/>
    <w:rsid w:val="004A3911"/>
    <w:rsid w:val="004A4ABA"/>
    <w:rsid w:val="004B1508"/>
    <w:rsid w:val="004B3D07"/>
    <w:rsid w:val="004B49F5"/>
    <w:rsid w:val="004B5BC3"/>
    <w:rsid w:val="004B6606"/>
    <w:rsid w:val="004B67DF"/>
    <w:rsid w:val="004B6DF5"/>
    <w:rsid w:val="004C40C6"/>
    <w:rsid w:val="004C4641"/>
    <w:rsid w:val="004C76F8"/>
    <w:rsid w:val="004D444D"/>
    <w:rsid w:val="004D482F"/>
    <w:rsid w:val="004D54AB"/>
    <w:rsid w:val="004D5930"/>
    <w:rsid w:val="004D5DF4"/>
    <w:rsid w:val="004D5E4A"/>
    <w:rsid w:val="004D7A35"/>
    <w:rsid w:val="004E170F"/>
    <w:rsid w:val="004E17E8"/>
    <w:rsid w:val="004E27B5"/>
    <w:rsid w:val="004F08DC"/>
    <w:rsid w:val="004F1FE0"/>
    <w:rsid w:val="004F3550"/>
    <w:rsid w:val="004F4B0B"/>
    <w:rsid w:val="004F6939"/>
    <w:rsid w:val="004F73EC"/>
    <w:rsid w:val="00500F58"/>
    <w:rsid w:val="005042B6"/>
    <w:rsid w:val="00504468"/>
    <w:rsid w:val="00511687"/>
    <w:rsid w:val="0051186A"/>
    <w:rsid w:val="00511C7F"/>
    <w:rsid w:val="00513EE8"/>
    <w:rsid w:val="00515802"/>
    <w:rsid w:val="00521437"/>
    <w:rsid w:val="00530B88"/>
    <w:rsid w:val="00531762"/>
    <w:rsid w:val="0053289E"/>
    <w:rsid w:val="00533AC5"/>
    <w:rsid w:val="00534832"/>
    <w:rsid w:val="00534905"/>
    <w:rsid w:val="005377A4"/>
    <w:rsid w:val="005419E2"/>
    <w:rsid w:val="00544254"/>
    <w:rsid w:val="00545BF4"/>
    <w:rsid w:val="00546639"/>
    <w:rsid w:val="005467FC"/>
    <w:rsid w:val="00547995"/>
    <w:rsid w:val="0055085A"/>
    <w:rsid w:val="005519C3"/>
    <w:rsid w:val="0055271F"/>
    <w:rsid w:val="00556F0B"/>
    <w:rsid w:val="0055780D"/>
    <w:rsid w:val="0055793F"/>
    <w:rsid w:val="00557B95"/>
    <w:rsid w:val="00561C85"/>
    <w:rsid w:val="00563A4A"/>
    <w:rsid w:val="00565909"/>
    <w:rsid w:val="00566E06"/>
    <w:rsid w:val="00567480"/>
    <w:rsid w:val="0057226F"/>
    <w:rsid w:val="00576DC2"/>
    <w:rsid w:val="005803E8"/>
    <w:rsid w:val="00581409"/>
    <w:rsid w:val="00581E9B"/>
    <w:rsid w:val="005838E4"/>
    <w:rsid w:val="00584BF5"/>
    <w:rsid w:val="0059293C"/>
    <w:rsid w:val="0059469A"/>
    <w:rsid w:val="005A03C6"/>
    <w:rsid w:val="005A0551"/>
    <w:rsid w:val="005A06BA"/>
    <w:rsid w:val="005A1032"/>
    <w:rsid w:val="005A185C"/>
    <w:rsid w:val="005A1CDF"/>
    <w:rsid w:val="005A5AD0"/>
    <w:rsid w:val="005A68FF"/>
    <w:rsid w:val="005A7D87"/>
    <w:rsid w:val="005B1CBE"/>
    <w:rsid w:val="005B30BD"/>
    <w:rsid w:val="005B3D2E"/>
    <w:rsid w:val="005B4E6F"/>
    <w:rsid w:val="005B5308"/>
    <w:rsid w:val="005B6DB1"/>
    <w:rsid w:val="005C0A58"/>
    <w:rsid w:val="005C137B"/>
    <w:rsid w:val="005C3FA6"/>
    <w:rsid w:val="005C49EA"/>
    <w:rsid w:val="005C5411"/>
    <w:rsid w:val="005C553A"/>
    <w:rsid w:val="005C6502"/>
    <w:rsid w:val="005C70D7"/>
    <w:rsid w:val="005D154B"/>
    <w:rsid w:val="005D1B4A"/>
    <w:rsid w:val="005D2FCD"/>
    <w:rsid w:val="005D331B"/>
    <w:rsid w:val="005D374C"/>
    <w:rsid w:val="005D4631"/>
    <w:rsid w:val="005D67A8"/>
    <w:rsid w:val="005D7595"/>
    <w:rsid w:val="005E0DB7"/>
    <w:rsid w:val="005E29B0"/>
    <w:rsid w:val="005E33B6"/>
    <w:rsid w:val="005E4569"/>
    <w:rsid w:val="005E4AC5"/>
    <w:rsid w:val="005E5427"/>
    <w:rsid w:val="005E5A81"/>
    <w:rsid w:val="005E6356"/>
    <w:rsid w:val="005E652A"/>
    <w:rsid w:val="005E67BC"/>
    <w:rsid w:val="005F0550"/>
    <w:rsid w:val="005F1598"/>
    <w:rsid w:val="005F1983"/>
    <w:rsid w:val="005F2D9B"/>
    <w:rsid w:val="005F3502"/>
    <w:rsid w:val="005F3E59"/>
    <w:rsid w:val="005F5776"/>
    <w:rsid w:val="0060063F"/>
    <w:rsid w:val="00600C39"/>
    <w:rsid w:val="00601644"/>
    <w:rsid w:val="00602551"/>
    <w:rsid w:val="006025DE"/>
    <w:rsid w:val="00603038"/>
    <w:rsid w:val="0060321B"/>
    <w:rsid w:val="00603E9D"/>
    <w:rsid w:val="00604503"/>
    <w:rsid w:val="0060531D"/>
    <w:rsid w:val="0060564D"/>
    <w:rsid w:val="00607D37"/>
    <w:rsid w:val="0061190E"/>
    <w:rsid w:val="00611FC7"/>
    <w:rsid w:val="006126D1"/>
    <w:rsid w:val="006138B3"/>
    <w:rsid w:val="006166EB"/>
    <w:rsid w:val="0061718F"/>
    <w:rsid w:val="00617C3E"/>
    <w:rsid w:val="00620B8A"/>
    <w:rsid w:val="00620BDF"/>
    <w:rsid w:val="00621D4C"/>
    <w:rsid w:val="00622B57"/>
    <w:rsid w:val="00623C48"/>
    <w:rsid w:val="00624440"/>
    <w:rsid w:val="00626B72"/>
    <w:rsid w:val="00631057"/>
    <w:rsid w:val="006310AC"/>
    <w:rsid w:val="00632193"/>
    <w:rsid w:val="006321B3"/>
    <w:rsid w:val="0063346C"/>
    <w:rsid w:val="00633D26"/>
    <w:rsid w:val="00636D20"/>
    <w:rsid w:val="0063738A"/>
    <w:rsid w:val="00637396"/>
    <w:rsid w:val="00637E2D"/>
    <w:rsid w:val="00640936"/>
    <w:rsid w:val="00643195"/>
    <w:rsid w:val="006431E5"/>
    <w:rsid w:val="00645997"/>
    <w:rsid w:val="00645BC9"/>
    <w:rsid w:val="006527AE"/>
    <w:rsid w:val="006528B7"/>
    <w:rsid w:val="00652DB1"/>
    <w:rsid w:val="00654E86"/>
    <w:rsid w:val="00655F77"/>
    <w:rsid w:val="00656221"/>
    <w:rsid w:val="0065687D"/>
    <w:rsid w:val="00661371"/>
    <w:rsid w:val="0066179A"/>
    <w:rsid w:val="00662512"/>
    <w:rsid w:val="0066279B"/>
    <w:rsid w:val="00663257"/>
    <w:rsid w:val="00663CED"/>
    <w:rsid w:val="00664FC2"/>
    <w:rsid w:val="00667BA6"/>
    <w:rsid w:val="006701D3"/>
    <w:rsid w:val="00670398"/>
    <w:rsid w:val="00670612"/>
    <w:rsid w:val="00670814"/>
    <w:rsid w:val="00672010"/>
    <w:rsid w:val="00675ABC"/>
    <w:rsid w:val="00675DA7"/>
    <w:rsid w:val="006763E2"/>
    <w:rsid w:val="006769B6"/>
    <w:rsid w:val="00677BC1"/>
    <w:rsid w:val="006804F0"/>
    <w:rsid w:val="00680B4C"/>
    <w:rsid w:val="00681D96"/>
    <w:rsid w:val="00682DA5"/>
    <w:rsid w:val="00683973"/>
    <w:rsid w:val="0068540F"/>
    <w:rsid w:val="0068681E"/>
    <w:rsid w:val="006868EF"/>
    <w:rsid w:val="006873E4"/>
    <w:rsid w:val="0069014F"/>
    <w:rsid w:val="0069024E"/>
    <w:rsid w:val="006930D9"/>
    <w:rsid w:val="006933C6"/>
    <w:rsid w:val="00693E51"/>
    <w:rsid w:val="00694EB9"/>
    <w:rsid w:val="00695A39"/>
    <w:rsid w:val="00696650"/>
    <w:rsid w:val="006966CA"/>
    <w:rsid w:val="006A1C61"/>
    <w:rsid w:val="006A23F6"/>
    <w:rsid w:val="006A25FF"/>
    <w:rsid w:val="006A3037"/>
    <w:rsid w:val="006A3426"/>
    <w:rsid w:val="006A37B2"/>
    <w:rsid w:val="006A6768"/>
    <w:rsid w:val="006B07C4"/>
    <w:rsid w:val="006B1BDA"/>
    <w:rsid w:val="006B1C55"/>
    <w:rsid w:val="006B5D8B"/>
    <w:rsid w:val="006B71C0"/>
    <w:rsid w:val="006C1EC6"/>
    <w:rsid w:val="006C2091"/>
    <w:rsid w:val="006C2ED2"/>
    <w:rsid w:val="006C46B9"/>
    <w:rsid w:val="006C637D"/>
    <w:rsid w:val="006D51B6"/>
    <w:rsid w:val="006D6114"/>
    <w:rsid w:val="006D6143"/>
    <w:rsid w:val="006D61F7"/>
    <w:rsid w:val="006D647C"/>
    <w:rsid w:val="006D65C2"/>
    <w:rsid w:val="006D66DC"/>
    <w:rsid w:val="006D6C70"/>
    <w:rsid w:val="006D7641"/>
    <w:rsid w:val="006D7A49"/>
    <w:rsid w:val="006E005D"/>
    <w:rsid w:val="006E031A"/>
    <w:rsid w:val="006E1ABD"/>
    <w:rsid w:val="006E1FC4"/>
    <w:rsid w:val="006E404A"/>
    <w:rsid w:val="006E59B7"/>
    <w:rsid w:val="006E6A18"/>
    <w:rsid w:val="006F1574"/>
    <w:rsid w:val="006F2297"/>
    <w:rsid w:val="006F6685"/>
    <w:rsid w:val="006F769B"/>
    <w:rsid w:val="007009F7"/>
    <w:rsid w:val="007015CB"/>
    <w:rsid w:val="00706EE9"/>
    <w:rsid w:val="0070744C"/>
    <w:rsid w:val="00707FCF"/>
    <w:rsid w:val="007111FA"/>
    <w:rsid w:val="00713F50"/>
    <w:rsid w:val="00717AFD"/>
    <w:rsid w:val="00725B76"/>
    <w:rsid w:val="00727139"/>
    <w:rsid w:val="00731CA3"/>
    <w:rsid w:val="007328F9"/>
    <w:rsid w:val="00732EE1"/>
    <w:rsid w:val="00733F9F"/>
    <w:rsid w:val="00734908"/>
    <w:rsid w:val="00734ACA"/>
    <w:rsid w:val="00734CD4"/>
    <w:rsid w:val="00735903"/>
    <w:rsid w:val="007361F6"/>
    <w:rsid w:val="00736DB5"/>
    <w:rsid w:val="007373A5"/>
    <w:rsid w:val="00740D2F"/>
    <w:rsid w:val="00746627"/>
    <w:rsid w:val="00750941"/>
    <w:rsid w:val="0075455D"/>
    <w:rsid w:val="00754940"/>
    <w:rsid w:val="00754E90"/>
    <w:rsid w:val="00757069"/>
    <w:rsid w:val="007604CB"/>
    <w:rsid w:val="00762D09"/>
    <w:rsid w:val="00771057"/>
    <w:rsid w:val="00771121"/>
    <w:rsid w:val="00772BB4"/>
    <w:rsid w:val="0077302D"/>
    <w:rsid w:val="0077609B"/>
    <w:rsid w:val="00776BB4"/>
    <w:rsid w:val="00780684"/>
    <w:rsid w:val="007826DB"/>
    <w:rsid w:val="00782EA1"/>
    <w:rsid w:val="00783407"/>
    <w:rsid w:val="00783515"/>
    <w:rsid w:val="0078373E"/>
    <w:rsid w:val="00786C6C"/>
    <w:rsid w:val="00790CF9"/>
    <w:rsid w:val="007911CF"/>
    <w:rsid w:val="00791776"/>
    <w:rsid w:val="00792EC8"/>
    <w:rsid w:val="007948A5"/>
    <w:rsid w:val="007974F9"/>
    <w:rsid w:val="00797FB2"/>
    <w:rsid w:val="007A2D7B"/>
    <w:rsid w:val="007A30C0"/>
    <w:rsid w:val="007A49A0"/>
    <w:rsid w:val="007A616A"/>
    <w:rsid w:val="007A61CF"/>
    <w:rsid w:val="007B0AB7"/>
    <w:rsid w:val="007B1D10"/>
    <w:rsid w:val="007B1DE8"/>
    <w:rsid w:val="007B3A44"/>
    <w:rsid w:val="007B5CC5"/>
    <w:rsid w:val="007C0C71"/>
    <w:rsid w:val="007C2727"/>
    <w:rsid w:val="007C2FEE"/>
    <w:rsid w:val="007C3450"/>
    <w:rsid w:val="007C398C"/>
    <w:rsid w:val="007C4005"/>
    <w:rsid w:val="007C7669"/>
    <w:rsid w:val="007C7A90"/>
    <w:rsid w:val="007D0371"/>
    <w:rsid w:val="007D1729"/>
    <w:rsid w:val="007D22AD"/>
    <w:rsid w:val="007D3AD8"/>
    <w:rsid w:val="007D737E"/>
    <w:rsid w:val="007E0847"/>
    <w:rsid w:val="007E1124"/>
    <w:rsid w:val="007E21FD"/>
    <w:rsid w:val="007E35B2"/>
    <w:rsid w:val="007E3D22"/>
    <w:rsid w:val="007E44FA"/>
    <w:rsid w:val="007E5C16"/>
    <w:rsid w:val="007E5D1A"/>
    <w:rsid w:val="007E622B"/>
    <w:rsid w:val="007E66D9"/>
    <w:rsid w:val="007E69C1"/>
    <w:rsid w:val="007F0E5B"/>
    <w:rsid w:val="007F22E7"/>
    <w:rsid w:val="007F3A13"/>
    <w:rsid w:val="007F6D55"/>
    <w:rsid w:val="00800565"/>
    <w:rsid w:val="00803112"/>
    <w:rsid w:val="00803958"/>
    <w:rsid w:val="00806538"/>
    <w:rsid w:val="00810753"/>
    <w:rsid w:val="00814092"/>
    <w:rsid w:val="00814724"/>
    <w:rsid w:val="0082065A"/>
    <w:rsid w:val="0082077E"/>
    <w:rsid w:val="008207B6"/>
    <w:rsid w:val="00820876"/>
    <w:rsid w:val="00820A6B"/>
    <w:rsid w:val="0082104D"/>
    <w:rsid w:val="00821798"/>
    <w:rsid w:val="008243D1"/>
    <w:rsid w:val="008255A8"/>
    <w:rsid w:val="00826533"/>
    <w:rsid w:val="00830D39"/>
    <w:rsid w:val="008353E9"/>
    <w:rsid w:val="0083683F"/>
    <w:rsid w:val="00837DC1"/>
    <w:rsid w:val="00840945"/>
    <w:rsid w:val="00841FC8"/>
    <w:rsid w:val="00843DFB"/>
    <w:rsid w:val="0084448E"/>
    <w:rsid w:val="00850CAD"/>
    <w:rsid w:val="00850E61"/>
    <w:rsid w:val="00852475"/>
    <w:rsid w:val="00853B38"/>
    <w:rsid w:val="00856354"/>
    <w:rsid w:val="008604F4"/>
    <w:rsid w:val="00861BE8"/>
    <w:rsid w:val="008639F6"/>
    <w:rsid w:val="008646E5"/>
    <w:rsid w:val="00865D62"/>
    <w:rsid w:val="008679B0"/>
    <w:rsid w:val="00867A2D"/>
    <w:rsid w:val="00870CD8"/>
    <w:rsid w:val="00875547"/>
    <w:rsid w:val="00880A06"/>
    <w:rsid w:val="00881F82"/>
    <w:rsid w:val="00884B97"/>
    <w:rsid w:val="00885A68"/>
    <w:rsid w:val="00886238"/>
    <w:rsid w:val="00886431"/>
    <w:rsid w:val="0089559D"/>
    <w:rsid w:val="008958FF"/>
    <w:rsid w:val="00895B8E"/>
    <w:rsid w:val="008A0179"/>
    <w:rsid w:val="008A01FC"/>
    <w:rsid w:val="008A225E"/>
    <w:rsid w:val="008A4212"/>
    <w:rsid w:val="008A48AC"/>
    <w:rsid w:val="008A6032"/>
    <w:rsid w:val="008A723D"/>
    <w:rsid w:val="008B10D7"/>
    <w:rsid w:val="008B2C83"/>
    <w:rsid w:val="008B589E"/>
    <w:rsid w:val="008C1BEB"/>
    <w:rsid w:val="008C26D3"/>
    <w:rsid w:val="008C373C"/>
    <w:rsid w:val="008C64CC"/>
    <w:rsid w:val="008C6E53"/>
    <w:rsid w:val="008D0E5D"/>
    <w:rsid w:val="008D1593"/>
    <w:rsid w:val="008D15BC"/>
    <w:rsid w:val="008D249A"/>
    <w:rsid w:val="008D3549"/>
    <w:rsid w:val="008D3AC9"/>
    <w:rsid w:val="008D5482"/>
    <w:rsid w:val="008D6159"/>
    <w:rsid w:val="008D63FA"/>
    <w:rsid w:val="008D6916"/>
    <w:rsid w:val="008D72F1"/>
    <w:rsid w:val="008D75E0"/>
    <w:rsid w:val="008E046B"/>
    <w:rsid w:val="008E05AF"/>
    <w:rsid w:val="008E244F"/>
    <w:rsid w:val="008E3404"/>
    <w:rsid w:val="008E5C01"/>
    <w:rsid w:val="008E66D7"/>
    <w:rsid w:val="008F05A0"/>
    <w:rsid w:val="008F2F4B"/>
    <w:rsid w:val="008F3315"/>
    <w:rsid w:val="008F357E"/>
    <w:rsid w:val="008F39DD"/>
    <w:rsid w:val="008F5413"/>
    <w:rsid w:val="008F69C1"/>
    <w:rsid w:val="008F72FC"/>
    <w:rsid w:val="00900C8F"/>
    <w:rsid w:val="009032BE"/>
    <w:rsid w:val="009035DA"/>
    <w:rsid w:val="00903E79"/>
    <w:rsid w:val="00907C88"/>
    <w:rsid w:val="009115E8"/>
    <w:rsid w:val="009120B9"/>
    <w:rsid w:val="0091439D"/>
    <w:rsid w:val="00914D97"/>
    <w:rsid w:val="00915FB3"/>
    <w:rsid w:val="00921527"/>
    <w:rsid w:val="00921A0A"/>
    <w:rsid w:val="00922CDF"/>
    <w:rsid w:val="009238AB"/>
    <w:rsid w:val="00923BB3"/>
    <w:rsid w:val="00925596"/>
    <w:rsid w:val="009307A3"/>
    <w:rsid w:val="0093094C"/>
    <w:rsid w:val="0093470B"/>
    <w:rsid w:val="00934CA1"/>
    <w:rsid w:val="00936BB4"/>
    <w:rsid w:val="0094062F"/>
    <w:rsid w:val="00940D78"/>
    <w:rsid w:val="00942508"/>
    <w:rsid w:val="00943BF9"/>
    <w:rsid w:val="00944CA8"/>
    <w:rsid w:val="00946221"/>
    <w:rsid w:val="0094677C"/>
    <w:rsid w:val="00950344"/>
    <w:rsid w:val="00950D0C"/>
    <w:rsid w:val="00950F49"/>
    <w:rsid w:val="00952396"/>
    <w:rsid w:val="0095254D"/>
    <w:rsid w:val="00952D39"/>
    <w:rsid w:val="0095399A"/>
    <w:rsid w:val="00954A0A"/>
    <w:rsid w:val="00955156"/>
    <w:rsid w:val="00955A95"/>
    <w:rsid w:val="009623F7"/>
    <w:rsid w:val="00964109"/>
    <w:rsid w:val="00965295"/>
    <w:rsid w:val="009737DD"/>
    <w:rsid w:val="009757D2"/>
    <w:rsid w:val="009769CD"/>
    <w:rsid w:val="0098084B"/>
    <w:rsid w:val="00981582"/>
    <w:rsid w:val="00982CEB"/>
    <w:rsid w:val="00982F80"/>
    <w:rsid w:val="00984035"/>
    <w:rsid w:val="00987206"/>
    <w:rsid w:val="00990F36"/>
    <w:rsid w:val="00997E1C"/>
    <w:rsid w:val="009A1AB9"/>
    <w:rsid w:val="009A1D6A"/>
    <w:rsid w:val="009A2B4C"/>
    <w:rsid w:val="009A3FEE"/>
    <w:rsid w:val="009A54B8"/>
    <w:rsid w:val="009A5EE2"/>
    <w:rsid w:val="009A776A"/>
    <w:rsid w:val="009A77C7"/>
    <w:rsid w:val="009B3A73"/>
    <w:rsid w:val="009C0C2F"/>
    <w:rsid w:val="009C2670"/>
    <w:rsid w:val="009C28F2"/>
    <w:rsid w:val="009C361B"/>
    <w:rsid w:val="009C5D9D"/>
    <w:rsid w:val="009C5DAA"/>
    <w:rsid w:val="009C6048"/>
    <w:rsid w:val="009D3419"/>
    <w:rsid w:val="009D4F92"/>
    <w:rsid w:val="009D51C3"/>
    <w:rsid w:val="009D6262"/>
    <w:rsid w:val="009D6BB7"/>
    <w:rsid w:val="009E3820"/>
    <w:rsid w:val="009E59F4"/>
    <w:rsid w:val="009E5AF4"/>
    <w:rsid w:val="009E62CD"/>
    <w:rsid w:val="009E714C"/>
    <w:rsid w:val="009E747D"/>
    <w:rsid w:val="009E7802"/>
    <w:rsid w:val="009F0BBD"/>
    <w:rsid w:val="009F42F1"/>
    <w:rsid w:val="009F5C17"/>
    <w:rsid w:val="00A02B2A"/>
    <w:rsid w:val="00A02F5A"/>
    <w:rsid w:val="00A042EE"/>
    <w:rsid w:val="00A0452E"/>
    <w:rsid w:val="00A06C4E"/>
    <w:rsid w:val="00A128B2"/>
    <w:rsid w:val="00A12B06"/>
    <w:rsid w:val="00A1427B"/>
    <w:rsid w:val="00A16583"/>
    <w:rsid w:val="00A24EC7"/>
    <w:rsid w:val="00A24ECE"/>
    <w:rsid w:val="00A269CF"/>
    <w:rsid w:val="00A279CE"/>
    <w:rsid w:val="00A30023"/>
    <w:rsid w:val="00A306C8"/>
    <w:rsid w:val="00A30E10"/>
    <w:rsid w:val="00A34423"/>
    <w:rsid w:val="00A351CB"/>
    <w:rsid w:val="00A35927"/>
    <w:rsid w:val="00A40DC4"/>
    <w:rsid w:val="00A410D9"/>
    <w:rsid w:val="00A41484"/>
    <w:rsid w:val="00A43286"/>
    <w:rsid w:val="00A4387B"/>
    <w:rsid w:val="00A440B6"/>
    <w:rsid w:val="00A440C8"/>
    <w:rsid w:val="00A443E4"/>
    <w:rsid w:val="00A45648"/>
    <w:rsid w:val="00A46D32"/>
    <w:rsid w:val="00A51D54"/>
    <w:rsid w:val="00A54070"/>
    <w:rsid w:val="00A54813"/>
    <w:rsid w:val="00A548E6"/>
    <w:rsid w:val="00A57FC7"/>
    <w:rsid w:val="00A613C4"/>
    <w:rsid w:val="00A61455"/>
    <w:rsid w:val="00A6291D"/>
    <w:rsid w:val="00A62BC6"/>
    <w:rsid w:val="00A63546"/>
    <w:rsid w:val="00A63BF9"/>
    <w:rsid w:val="00A668F8"/>
    <w:rsid w:val="00A66A18"/>
    <w:rsid w:val="00A70919"/>
    <w:rsid w:val="00A70A43"/>
    <w:rsid w:val="00A71FBD"/>
    <w:rsid w:val="00A73F46"/>
    <w:rsid w:val="00A74E46"/>
    <w:rsid w:val="00A827BE"/>
    <w:rsid w:val="00A83855"/>
    <w:rsid w:val="00A84B1B"/>
    <w:rsid w:val="00A85479"/>
    <w:rsid w:val="00A85B8C"/>
    <w:rsid w:val="00A86DE7"/>
    <w:rsid w:val="00A8728E"/>
    <w:rsid w:val="00A90653"/>
    <w:rsid w:val="00A91750"/>
    <w:rsid w:val="00A95FDA"/>
    <w:rsid w:val="00AA1C21"/>
    <w:rsid w:val="00AA4F00"/>
    <w:rsid w:val="00AA57E9"/>
    <w:rsid w:val="00AA5AAD"/>
    <w:rsid w:val="00AA7341"/>
    <w:rsid w:val="00AB0AEC"/>
    <w:rsid w:val="00AB41F9"/>
    <w:rsid w:val="00AB4D75"/>
    <w:rsid w:val="00AB51C0"/>
    <w:rsid w:val="00AB6189"/>
    <w:rsid w:val="00AB6814"/>
    <w:rsid w:val="00AB7A8E"/>
    <w:rsid w:val="00AC6E81"/>
    <w:rsid w:val="00AD00F6"/>
    <w:rsid w:val="00AD1AA5"/>
    <w:rsid w:val="00AD3798"/>
    <w:rsid w:val="00AD6797"/>
    <w:rsid w:val="00AE0B00"/>
    <w:rsid w:val="00AE12BB"/>
    <w:rsid w:val="00AE1A99"/>
    <w:rsid w:val="00AE2F8A"/>
    <w:rsid w:val="00AE4238"/>
    <w:rsid w:val="00AE5AED"/>
    <w:rsid w:val="00AE6B74"/>
    <w:rsid w:val="00AE74CE"/>
    <w:rsid w:val="00AE768E"/>
    <w:rsid w:val="00AE784B"/>
    <w:rsid w:val="00AE7F93"/>
    <w:rsid w:val="00AF1739"/>
    <w:rsid w:val="00AF18D3"/>
    <w:rsid w:val="00AF21EF"/>
    <w:rsid w:val="00AF251B"/>
    <w:rsid w:val="00AF2880"/>
    <w:rsid w:val="00AF3DC5"/>
    <w:rsid w:val="00AF4158"/>
    <w:rsid w:val="00AF691F"/>
    <w:rsid w:val="00AF6E75"/>
    <w:rsid w:val="00AF78F3"/>
    <w:rsid w:val="00B00145"/>
    <w:rsid w:val="00B010E1"/>
    <w:rsid w:val="00B02FB2"/>
    <w:rsid w:val="00B04C56"/>
    <w:rsid w:val="00B1511B"/>
    <w:rsid w:val="00B1717A"/>
    <w:rsid w:val="00B2104C"/>
    <w:rsid w:val="00B219D0"/>
    <w:rsid w:val="00B21F76"/>
    <w:rsid w:val="00B222C8"/>
    <w:rsid w:val="00B23916"/>
    <w:rsid w:val="00B24019"/>
    <w:rsid w:val="00B24815"/>
    <w:rsid w:val="00B27330"/>
    <w:rsid w:val="00B30C2E"/>
    <w:rsid w:val="00B314B0"/>
    <w:rsid w:val="00B336E2"/>
    <w:rsid w:val="00B33B67"/>
    <w:rsid w:val="00B340E4"/>
    <w:rsid w:val="00B368F5"/>
    <w:rsid w:val="00B40B4E"/>
    <w:rsid w:val="00B42A47"/>
    <w:rsid w:val="00B42B96"/>
    <w:rsid w:val="00B42D44"/>
    <w:rsid w:val="00B456C2"/>
    <w:rsid w:val="00B46F4E"/>
    <w:rsid w:val="00B46FAB"/>
    <w:rsid w:val="00B47CF9"/>
    <w:rsid w:val="00B5265A"/>
    <w:rsid w:val="00B54955"/>
    <w:rsid w:val="00B54B03"/>
    <w:rsid w:val="00B563F9"/>
    <w:rsid w:val="00B565B7"/>
    <w:rsid w:val="00B62071"/>
    <w:rsid w:val="00B6300F"/>
    <w:rsid w:val="00B6465D"/>
    <w:rsid w:val="00B646D8"/>
    <w:rsid w:val="00B64B33"/>
    <w:rsid w:val="00B64D6D"/>
    <w:rsid w:val="00B6737D"/>
    <w:rsid w:val="00B725B9"/>
    <w:rsid w:val="00B729A7"/>
    <w:rsid w:val="00B753C5"/>
    <w:rsid w:val="00B77760"/>
    <w:rsid w:val="00B85665"/>
    <w:rsid w:val="00B85DBE"/>
    <w:rsid w:val="00B86B90"/>
    <w:rsid w:val="00B87452"/>
    <w:rsid w:val="00B8783F"/>
    <w:rsid w:val="00B90059"/>
    <w:rsid w:val="00B903CD"/>
    <w:rsid w:val="00B9144D"/>
    <w:rsid w:val="00B9453C"/>
    <w:rsid w:val="00B96CB7"/>
    <w:rsid w:val="00B97318"/>
    <w:rsid w:val="00BA01BA"/>
    <w:rsid w:val="00BA0267"/>
    <w:rsid w:val="00BA0487"/>
    <w:rsid w:val="00BA113A"/>
    <w:rsid w:val="00BA198E"/>
    <w:rsid w:val="00BB1525"/>
    <w:rsid w:val="00BB2FAB"/>
    <w:rsid w:val="00BB5F03"/>
    <w:rsid w:val="00BB5F64"/>
    <w:rsid w:val="00BB796F"/>
    <w:rsid w:val="00BC3A66"/>
    <w:rsid w:val="00BC7EB8"/>
    <w:rsid w:val="00BD105E"/>
    <w:rsid w:val="00BD18D5"/>
    <w:rsid w:val="00BD2E6D"/>
    <w:rsid w:val="00BD4FC1"/>
    <w:rsid w:val="00BD713A"/>
    <w:rsid w:val="00BE3F0D"/>
    <w:rsid w:val="00BE4BCB"/>
    <w:rsid w:val="00BE6449"/>
    <w:rsid w:val="00BE6B92"/>
    <w:rsid w:val="00BE6F98"/>
    <w:rsid w:val="00BE7213"/>
    <w:rsid w:val="00BF26B7"/>
    <w:rsid w:val="00BF27A1"/>
    <w:rsid w:val="00BF3E26"/>
    <w:rsid w:val="00BF5E1C"/>
    <w:rsid w:val="00BF6611"/>
    <w:rsid w:val="00BF6827"/>
    <w:rsid w:val="00BF7272"/>
    <w:rsid w:val="00BF7351"/>
    <w:rsid w:val="00BF7BEF"/>
    <w:rsid w:val="00BF7C65"/>
    <w:rsid w:val="00C02F58"/>
    <w:rsid w:val="00C0799C"/>
    <w:rsid w:val="00C07ADB"/>
    <w:rsid w:val="00C1047E"/>
    <w:rsid w:val="00C10915"/>
    <w:rsid w:val="00C10D02"/>
    <w:rsid w:val="00C11254"/>
    <w:rsid w:val="00C11391"/>
    <w:rsid w:val="00C116BD"/>
    <w:rsid w:val="00C12CF8"/>
    <w:rsid w:val="00C1419D"/>
    <w:rsid w:val="00C24847"/>
    <w:rsid w:val="00C261B1"/>
    <w:rsid w:val="00C268EA"/>
    <w:rsid w:val="00C26E59"/>
    <w:rsid w:val="00C300BF"/>
    <w:rsid w:val="00C346A9"/>
    <w:rsid w:val="00C34FB5"/>
    <w:rsid w:val="00C35578"/>
    <w:rsid w:val="00C35CD1"/>
    <w:rsid w:val="00C36343"/>
    <w:rsid w:val="00C36D89"/>
    <w:rsid w:val="00C4029D"/>
    <w:rsid w:val="00C4280B"/>
    <w:rsid w:val="00C43238"/>
    <w:rsid w:val="00C443BC"/>
    <w:rsid w:val="00C45ADA"/>
    <w:rsid w:val="00C477F6"/>
    <w:rsid w:val="00C52E73"/>
    <w:rsid w:val="00C53550"/>
    <w:rsid w:val="00C5447C"/>
    <w:rsid w:val="00C55575"/>
    <w:rsid w:val="00C57E10"/>
    <w:rsid w:val="00C61040"/>
    <w:rsid w:val="00C63395"/>
    <w:rsid w:val="00C63E90"/>
    <w:rsid w:val="00C64593"/>
    <w:rsid w:val="00C65DB0"/>
    <w:rsid w:val="00C67685"/>
    <w:rsid w:val="00C75028"/>
    <w:rsid w:val="00C76DD7"/>
    <w:rsid w:val="00C77692"/>
    <w:rsid w:val="00C80EE7"/>
    <w:rsid w:val="00C8224D"/>
    <w:rsid w:val="00C8404E"/>
    <w:rsid w:val="00C85B6E"/>
    <w:rsid w:val="00C90268"/>
    <w:rsid w:val="00C9285B"/>
    <w:rsid w:val="00C92953"/>
    <w:rsid w:val="00C92E09"/>
    <w:rsid w:val="00C966DA"/>
    <w:rsid w:val="00CA0B7E"/>
    <w:rsid w:val="00CA6C80"/>
    <w:rsid w:val="00CB246C"/>
    <w:rsid w:val="00CB2A1D"/>
    <w:rsid w:val="00CB3EF0"/>
    <w:rsid w:val="00CB4C2A"/>
    <w:rsid w:val="00CB643C"/>
    <w:rsid w:val="00CC0889"/>
    <w:rsid w:val="00CC2CC3"/>
    <w:rsid w:val="00CC5C27"/>
    <w:rsid w:val="00CC62EB"/>
    <w:rsid w:val="00CC6822"/>
    <w:rsid w:val="00CC6F29"/>
    <w:rsid w:val="00CC7F02"/>
    <w:rsid w:val="00CD0934"/>
    <w:rsid w:val="00CD6E57"/>
    <w:rsid w:val="00CD7EDF"/>
    <w:rsid w:val="00CE3547"/>
    <w:rsid w:val="00CE579B"/>
    <w:rsid w:val="00CE5B75"/>
    <w:rsid w:val="00CE65DA"/>
    <w:rsid w:val="00CE7715"/>
    <w:rsid w:val="00CF01CD"/>
    <w:rsid w:val="00CF08A3"/>
    <w:rsid w:val="00CF2072"/>
    <w:rsid w:val="00CF2AF5"/>
    <w:rsid w:val="00CF4947"/>
    <w:rsid w:val="00CF6FD2"/>
    <w:rsid w:val="00CF76E3"/>
    <w:rsid w:val="00CF7DBC"/>
    <w:rsid w:val="00D0062B"/>
    <w:rsid w:val="00D006D2"/>
    <w:rsid w:val="00D0333E"/>
    <w:rsid w:val="00D04294"/>
    <w:rsid w:val="00D04E50"/>
    <w:rsid w:val="00D0501A"/>
    <w:rsid w:val="00D067C0"/>
    <w:rsid w:val="00D067EB"/>
    <w:rsid w:val="00D06C74"/>
    <w:rsid w:val="00D108D3"/>
    <w:rsid w:val="00D11A26"/>
    <w:rsid w:val="00D12229"/>
    <w:rsid w:val="00D129BA"/>
    <w:rsid w:val="00D12DB7"/>
    <w:rsid w:val="00D12EBB"/>
    <w:rsid w:val="00D142FC"/>
    <w:rsid w:val="00D149EC"/>
    <w:rsid w:val="00D14D8B"/>
    <w:rsid w:val="00D153B6"/>
    <w:rsid w:val="00D162FA"/>
    <w:rsid w:val="00D16B5E"/>
    <w:rsid w:val="00D17312"/>
    <w:rsid w:val="00D21591"/>
    <w:rsid w:val="00D21720"/>
    <w:rsid w:val="00D23357"/>
    <w:rsid w:val="00D26AEA"/>
    <w:rsid w:val="00D26B64"/>
    <w:rsid w:val="00D3027A"/>
    <w:rsid w:val="00D317C9"/>
    <w:rsid w:val="00D31D2C"/>
    <w:rsid w:val="00D325ED"/>
    <w:rsid w:val="00D344B4"/>
    <w:rsid w:val="00D372A8"/>
    <w:rsid w:val="00D37F6C"/>
    <w:rsid w:val="00D41A56"/>
    <w:rsid w:val="00D43396"/>
    <w:rsid w:val="00D43521"/>
    <w:rsid w:val="00D439F2"/>
    <w:rsid w:val="00D43AC6"/>
    <w:rsid w:val="00D44879"/>
    <w:rsid w:val="00D454BF"/>
    <w:rsid w:val="00D54A3A"/>
    <w:rsid w:val="00D54D58"/>
    <w:rsid w:val="00D56F4A"/>
    <w:rsid w:val="00D572EC"/>
    <w:rsid w:val="00D57ADC"/>
    <w:rsid w:val="00D6366A"/>
    <w:rsid w:val="00D65ABE"/>
    <w:rsid w:val="00D66999"/>
    <w:rsid w:val="00D670FF"/>
    <w:rsid w:val="00D67185"/>
    <w:rsid w:val="00D676E6"/>
    <w:rsid w:val="00D67DF6"/>
    <w:rsid w:val="00D70900"/>
    <w:rsid w:val="00D70DF8"/>
    <w:rsid w:val="00D726EA"/>
    <w:rsid w:val="00D753C3"/>
    <w:rsid w:val="00D84DF3"/>
    <w:rsid w:val="00D859D8"/>
    <w:rsid w:val="00D85A44"/>
    <w:rsid w:val="00D908EE"/>
    <w:rsid w:val="00D90FDE"/>
    <w:rsid w:val="00D91079"/>
    <w:rsid w:val="00D921BB"/>
    <w:rsid w:val="00D92850"/>
    <w:rsid w:val="00D952CB"/>
    <w:rsid w:val="00DA0E3F"/>
    <w:rsid w:val="00DA1212"/>
    <w:rsid w:val="00DA2251"/>
    <w:rsid w:val="00DA3115"/>
    <w:rsid w:val="00DA3119"/>
    <w:rsid w:val="00DB085D"/>
    <w:rsid w:val="00DB0D41"/>
    <w:rsid w:val="00DB2157"/>
    <w:rsid w:val="00DB4EBE"/>
    <w:rsid w:val="00DB5764"/>
    <w:rsid w:val="00DC094F"/>
    <w:rsid w:val="00DC0C7D"/>
    <w:rsid w:val="00DC2BC5"/>
    <w:rsid w:val="00DC64B5"/>
    <w:rsid w:val="00DC71DF"/>
    <w:rsid w:val="00DD0CB2"/>
    <w:rsid w:val="00DD12C4"/>
    <w:rsid w:val="00DD2A9E"/>
    <w:rsid w:val="00DD3208"/>
    <w:rsid w:val="00DD64F6"/>
    <w:rsid w:val="00DE01F3"/>
    <w:rsid w:val="00DE3905"/>
    <w:rsid w:val="00DE631A"/>
    <w:rsid w:val="00DE63CA"/>
    <w:rsid w:val="00DE7996"/>
    <w:rsid w:val="00DE7CD5"/>
    <w:rsid w:val="00DF00DB"/>
    <w:rsid w:val="00DF0758"/>
    <w:rsid w:val="00DF0F46"/>
    <w:rsid w:val="00DF187F"/>
    <w:rsid w:val="00DF4099"/>
    <w:rsid w:val="00DF5805"/>
    <w:rsid w:val="00DF66A4"/>
    <w:rsid w:val="00E02BCE"/>
    <w:rsid w:val="00E02C22"/>
    <w:rsid w:val="00E03E3B"/>
    <w:rsid w:val="00E05F42"/>
    <w:rsid w:val="00E1095B"/>
    <w:rsid w:val="00E114CD"/>
    <w:rsid w:val="00E11F7A"/>
    <w:rsid w:val="00E11FF7"/>
    <w:rsid w:val="00E14136"/>
    <w:rsid w:val="00E15024"/>
    <w:rsid w:val="00E15EEA"/>
    <w:rsid w:val="00E2172D"/>
    <w:rsid w:val="00E22451"/>
    <w:rsid w:val="00E22AE2"/>
    <w:rsid w:val="00E25CDE"/>
    <w:rsid w:val="00E260A1"/>
    <w:rsid w:val="00E26796"/>
    <w:rsid w:val="00E26D0D"/>
    <w:rsid w:val="00E30F85"/>
    <w:rsid w:val="00E31C73"/>
    <w:rsid w:val="00E3246C"/>
    <w:rsid w:val="00E346E3"/>
    <w:rsid w:val="00E34BB7"/>
    <w:rsid w:val="00E351E1"/>
    <w:rsid w:val="00E360B9"/>
    <w:rsid w:val="00E377CE"/>
    <w:rsid w:val="00E37D06"/>
    <w:rsid w:val="00E42411"/>
    <w:rsid w:val="00E43FFF"/>
    <w:rsid w:val="00E44349"/>
    <w:rsid w:val="00E45317"/>
    <w:rsid w:val="00E476BC"/>
    <w:rsid w:val="00E504F0"/>
    <w:rsid w:val="00E53671"/>
    <w:rsid w:val="00E547AC"/>
    <w:rsid w:val="00E56A49"/>
    <w:rsid w:val="00E56F9A"/>
    <w:rsid w:val="00E57BA1"/>
    <w:rsid w:val="00E6544F"/>
    <w:rsid w:val="00E66B12"/>
    <w:rsid w:val="00E70A50"/>
    <w:rsid w:val="00E70FC2"/>
    <w:rsid w:val="00E71D82"/>
    <w:rsid w:val="00E74069"/>
    <w:rsid w:val="00E75096"/>
    <w:rsid w:val="00E759AC"/>
    <w:rsid w:val="00E75C41"/>
    <w:rsid w:val="00E80002"/>
    <w:rsid w:val="00E80338"/>
    <w:rsid w:val="00E825EC"/>
    <w:rsid w:val="00E83FC6"/>
    <w:rsid w:val="00E85A26"/>
    <w:rsid w:val="00E86F8A"/>
    <w:rsid w:val="00E8789C"/>
    <w:rsid w:val="00E90517"/>
    <w:rsid w:val="00E927A9"/>
    <w:rsid w:val="00E92A16"/>
    <w:rsid w:val="00E94C6E"/>
    <w:rsid w:val="00E96B5B"/>
    <w:rsid w:val="00E96C7D"/>
    <w:rsid w:val="00EA0EF7"/>
    <w:rsid w:val="00EA1220"/>
    <w:rsid w:val="00EA3C13"/>
    <w:rsid w:val="00EA57A9"/>
    <w:rsid w:val="00EA6C7F"/>
    <w:rsid w:val="00EA707C"/>
    <w:rsid w:val="00EB106D"/>
    <w:rsid w:val="00EB2975"/>
    <w:rsid w:val="00EB3F73"/>
    <w:rsid w:val="00EB4438"/>
    <w:rsid w:val="00EB6F19"/>
    <w:rsid w:val="00EB7761"/>
    <w:rsid w:val="00EB7975"/>
    <w:rsid w:val="00EB7C64"/>
    <w:rsid w:val="00EC0D13"/>
    <w:rsid w:val="00EC2C81"/>
    <w:rsid w:val="00EC30A1"/>
    <w:rsid w:val="00EC3499"/>
    <w:rsid w:val="00EC353C"/>
    <w:rsid w:val="00EC46A4"/>
    <w:rsid w:val="00EC74BD"/>
    <w:rsid w:val="00ED2B7B"/>
    <w:rsid w:val="00ED37A9"/>
    <w:rsid w:val="00ED4419"/>
    <w:rsid w:val="00ED4F67"/>
    <w:rsid w:val="00ED4FD8"/>
    <w:rsid w:val="00ED51AA"/>
    <w:rsid w:val="00ED638B"/>
    <w:rsid w:val="00ED729C"/>
    <w:rsid w:val="00EE0F66"/>
    <w:rsid w:val="00EE7203"/>
    <w:rsid w:val="00EF0C2C"/>
    <w:rsid w:val="00EF788C"/>
    <w:rsid w:val="00F001B3"/>
    <w:rsid w:val="00F05832"/>
    <w:rsid w:val="00F05ED5"/>
    <w:rsid w:val="00F06A0F"/>
    <w:rsid w:val="00F103E5"/>
    <w:rsid w:val="00F11314"/>
    <w:rsid w:val="00F11B6E"/>
    <w:rsid w:val="00F12474"/>
    <w:rsid w:val="00F1304B"/>
    <w:rsid w:val="00F15498"/>
    <w:rsid w:val="00F224AA"/>
    <w:rsid w:val="00F22754"/>
    <w:rsid w:val="00F22B1F"/>
    <w:rsid w:val="00F22CF4"/>
    <w:rsid w:val="00F2337D"/>
    <w:rsid w:val="00F2360B"/>
    <w:rsid w:val="00F24C55"/>
    <w:rsid w:val="00F27E00"/>
    <w:rsid w:val="00F30E04"/>
    <w:rsid w:val="00F31AA8"/>
    <w:rsid w:val="00F32468"/>
    <w:rsid w:val="00F33018"/>
    <w:rsid w:val="00F3532D"/>
    <w:rsid w:val="00F3660B"/>
    <w:rsid w:val="00F36FBF"/>
    <w:rsid w:val="00F37514"/>
    <w:rsid w:val="00F404FD"/>
    <w:rsid w:val="00F430A0"/>
    <w:rsid w:val="00F44C73"/>
    <w:rsid w:val="00F44CDE"/>
    <w:rsid w:val="00F46DDA"/>
    <w:rsid w:val="00F50957"/>
    <w:rsid w:val="00F526D3"/>
    <w:rsid w:val="00F527B2"/>
    <w:rsid w:val="00F5405E"/>
    <w:rsid w:val="00F540F4"/>
    <w:rsid w:val="00F55B37"/>
    <w:rsid w:val="00F55F10"/>
    <w:rsid w:val="00F56C54"/>
    <w:rsid w:val="00F56DAF"/>
    <w:rsid w:val="00F61C09"/>
    <w:rsid w:val="00F620B5"/>
    <w:rsid w:val="00F6565B"/>
    <w:rsid w:val="00F66F5B"/>
    <w:rsid w:val="00F67C66"/>
    <w:rsid w:val="00F67F72"/>
    <w:rsid w:val="00F719A1"/>
    <w:rsid w:val="00F73038"/>
    <w:rsid w:val="00F74A01"/>
    <w:rsid w:val="00F74CAF"/>
    <w:rsid w:val="00F77973"/>
    <w:rsid w:val="00F779EE"/>
    <w:rsid w:val="00F823EF"/>
    <w:rsid w:val="00F85241"/>
    <w:rsid w:val="00F91FAE"/>
    <w:rsid w:val="00F937A7"/>
    <w:rsid w:val="00F938EB"/>
    <w:rsid w:val="00F942D3"/>
    <w:rsid w:val="00F9459C"/>
    <w:rsid w:val="00F958CF"/>
    <w:rsid w:val="00F96688"/>
    <w:rsid w:val="00F96BB7"/>
    <w:rsid w:val="00FA0D17"/>
    <w:rsid w:val="00FA1633"/>
    <w:rsid w:val="00FA2BDF"/>
    <w:rsid w:val="00FA5F8F"/>
    <w:rsid w:val="00FA5FD6"/>
    <w:rsid w:val="00FA6D84"/>
    <w:rsid w:val="00FA7668"/>
    <w:rsid w:val="00FB0BAC"/>
    <w:rsid w:val="00FB10F5"/>
    <w:rsid w:val="00FB2593"/>
    <w:rsid w:val="00FB30EB"/>
    <w:rsid w:val="00FB3840"/>
    <w:rsid w:val="00FB41F2"/>
    <w:rsid w:val="00FB4C35"/>
    <w:rsid w:val="00FB6FE6"/>
    <w:rsid w:val="00FC311D"/>
    <w:rsid w:val="00FC5338"/>
    <w:rsid w:val="00FC6346"/>
    <w:rsid w:val="00FC6507"/>
    <w:rsid w:val="00FC7836"/>
    <w:rsid w:val="00FC7973"/>
    <w:rsid w:val="00FD2056"/>
    <w:rsid w:val="00FD29E3"/>
    <w:rsid w:val="00FD2A6E"/>
    <w:rsid w:val="00FD3F52"/>
    <w:rsid w:val="00FD4159"/>
    <w:rsid w:val="00FD43C0"/>
    <w:rsid w:val="00FD5D57"/>
    <w:rsid w:val="00FD651D"/>
    <w:rsid w:val="00FE151F"/>
    <w:rsid w:val="00FE1743"/>
    <w:rsid w:val="00FE19F1"/>
    <w:rsid w:val="00FE3A83"/>
    <w:rsid w:val="00FE40CD"/>
    <w:rsid w:val="00FE4230"/>
    <w:rsid w:val="00FE4D12"/>
    <w:rsid w:val="00FF006A"/>
    <w:rsid w:val="00FF1669"/>
    <w:rsid w:val="00FF59C3"/>
    <w:rsid w:val="00FF5D75"/>
    <w:rsid w:val="00FF6137"/>
    <w:rsid w:val="00FF637C"/>
    <w:rsid w:val="00FF76B8"/>
    <w:rsid w:val="00FF7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FBC4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00"/>
    <w:pPr>
      <w:suppressAutoHyphens/>
      <w:spacing w:line="100" w:lineRule="atLeast"/>
    </w:pPr>
    <w:rPr>
      <w:sz w:val="28"/>
      <w:lang w:eastAsia="ar-SA"/>
    </w:rPr>
  </w:style>
  <w:style w:type="paragraph" w:styleId="1">
    <w:name w:val="heading 1"/>
    <w:basedOn w:val="a"/>
    <w:link w:val="10"/>
    <w:uiPriority w:val="9"/>
    <w:qFormat/>
    <w:rsid w:val="0035042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F30E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E0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E0B00"/>
  </w:style>
  <w:style w:type="character" w:customStyle="1" w:styleId="a3">
    <w:name w:val="Основной текст Знак"/>
    <w:rsid w:val="00AE0B0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1">
    <w:name w:val="Основной текст 3 Знак"/>
    <w:rsid w:val="00AE0B00"/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Заголовок1"/>
    <w:basedOn w:val="a"/>
    <w:next w:val="a4"/>
    <w:rsid w:val="00AE0B0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AE0B00"/>
    <w:pPr>
      <w:tabs>
        <w:tab w:val="center" w:pos="2284"/>
      </w:tabs>
      <w:jc w:val="center"/>
    </w:pPr>
    <w:rPr>
      <w:b/>
      <w:bCs/>
    </w:rPr>
  </w:style>
  <w:style w:type="paragraph" w:styleId="a5">
    <w:name w:val="List"/>
    <w:basedOn w:val="a4"/>
    <w:rsid w:val="00AE0B00"/>
    <w:rPr>
      <w:rFonts w:cs="Mangal"/>
    </w:rPr>
  </w:style>
  <w:style w:type="paragraph" w:customStyle="1" w:styleId="13">
    <w:name w:val="Название1"/>
    <w:basedOn w:val="a"/>
    <w:rsid w:val="00AE0B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AE0B00"/>
    <w:pPr>
      <w:suppressLineNumbers/>
    </w:pPr>
    <w:rPr>
      <w:rFonts w:cs="Mangal"/>
    </w:rPr>
  </w:style>
  <w:style w:type="paragraph" w:customStyle="1" w:styleId="310">
    <w:name w:val="Основной текст 31"/>
    <w:basedOn w:val="a"/>
    <w:rsid w:val="00AE0B00"/>
    <w:pPr>
      <w:spacing w:after="120"/>
    </w:pPr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F00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F006A"/>
    <w:rPr>
      <w:sz w:val="28"/>
      <w:lang w:eastAsia="ar-SA"/>
    </w:rPr>
  </w:style>
  <w:style w:type="paragraph" w:customStyle="1" w:styleId="ConsNormal">
    <w:name w:val="ConsNormal"/>
    <w:uiPriority w:val="99"/>
    <w:rsid w:val="00FF006A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5042A"/>
    <w:rPr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rsid w:val="00F30E0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F30E0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6">
    <w:name w:val="Hyperlink"/>
    <w:uiPriority w:val="99"/>
    <w:semiHidden/>
    <w:unhideWhenUsed/>
    <w:rsid w:val="00F30E04"/>
    <w:rPr>
      <w:color w:val="0000FF"/>
      <w:u w:val="single"/>
    </w:rPr>
  </w:style>
  <w:style w:type="paragraph" w:customStyle="1" w:styleId="formattext">
    <w:name w:val="format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2A6AE9"/>
    <w:pPr>
      <w:suppressAutoHyphens w:val="0"/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pboth1">
    <w:name w:val="pboth1"/>
    <w:basedOn w:val="a"/>
    <w:rsid w:val="00F46DDA"/>
    <w:pPr>
      <w:suppressAutoHyphens w:val="0"/>
      <w:spacing w:before="100" w:beforeAutospacing="1" w:after="180" w:line="330" w:lineRule="atLeast"/>
      <w:jc w:val="both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652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1C084C"/>
    <w:rPr>
      <w:sz w:val="28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1C084C"/>
    <w:rPr>
      <w:sz w:val="28"/>
      <w:lang w:eastAsia="ar-SA"/>
    </w:rPr>
  </w:style>
  <w:style w:type="character" w:styleId="ad">
    <w:name w:val="Strong"/>
    <w:basedOn w:val="a0"/>
    <w:uiPriority w:val="22"/>
    <w:qFormat/>
    <w:rsid w:val="0077105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82D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2DA5"/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654E86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HTML">
    <w:name w:val="HTML Preformatted"/>
    <w:basedOn w:val="a"/>
    <w:link w:val="HTML0"/>
    <w:rsid w:val="00654E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54E86"/>
    <w:rPr>
      <w:rFonts w:ascii="Courier New" w:hAnsi="Courier New" w:cs="Courier New"/>
      <w:lang w:eastAsia="ar-SA"/>
    </w:rPr>
  </w:style>
  <w:style w:type="paragraph" w:customStyle="1" w:styleId="docdata">
    <w:name w:val="docdata"/>
    <w:aliases w:val="docy,v5,1252,bqiaagaaeyqcaaagiaiaaaobbaaaby8eaaaaaaaaaaaaaaaaaaaaaaaaaaaaaaaaaaaaaaaaaaaaaaaaaaaaaaaaaaaaaaaaaaaaaaaaaaaaaaaaaaaaaaaaaaaaaaaaaaaaaaaaaaaaaaaaaaaaaaaaaaaaaaaaaaaaaaaaaaaaaaaaaaaaaaaaaaaaaaaaaaaaaaaaaaaaaaaaaaaaaaaaaaaaaaaaaaaaaaaa"/>
    <w:basedOn w:val="a"/>
    <w:rsid w:val="00AB7A8E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00"/>
    <w:pPr>
      <w:suppressAutoHyphens/>
      <w:spacing w:line="100" w:lineRule="atLeast"/>
    </w:pPr>
    <w:rPr>
      <w:sz w:val="28"/>
      <w:lang w:eastAsia="ar-SA"/>
    </w:rPr>
  </w:style>
  <w:style w:type="paragraph" w:styleId="1">
    <w:name w:val="heading 1"/>
    <w:basedOn w:val="a"/>
    <w:link w:val="10"/>
    <w:uiPriority w:val="9"/>
    <w:qFormat/>
    <w:rsid w:val="0035042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F30E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E0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E0B00"/>
  </w:style>
  <w:style w:type="character" w:customStyle="1" w:styleId="a3">
    <w:name w:val="Основной текст Знак"/>
    <w:rsid w:val="00AE0B0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1">
    <w:name w:val="Основной текст 3 Знак"/>
    <w:rsid w:val="00AE0B00"/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Заголовок1"/>
    <w:basedOn w:val="a"/>
    <w:next w:val="a4"/>
    <w:rsid w:val="00AE0B0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AE0B00"/>
    <w:pPr>
      <w:tabs>
        <w:tab w:val="center" w:pos="2284"/>
      </w:tabs>
      <w:jc w:val="center"/>
    </w:pPr>
    <w:rPr>
      <w:b/>
      <w:bCs/>
    </w:rPr>
  </w:style>
  <w:style w:type="paragraph" w:styleId="a5">
    <w:name w:val="List"/>
    <w:basedOn w:val="a4"/>
    <w:rsid w:val="00AE0B00"/>
    <w:rPr>
      <w:rFonts w:cs="Mangal"/>
    </w:rPr>
  </w:style>
  <w:style w:type="paragraph" w:customStyle="1" w:styleId="13">
    <w:name w:val="Название1"/>
    <w:basedOn w:val="a"/>
    <w:rsid w:val="00AE0B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AE0B00"/>
    <w:pPr>
      <w:suppressLineNumbers/>
    </w:pPr>
    <w:rPr>
      <w:rFonts w:cs="Mangal"/>
    </w:rPr>
  </w:style>
  <w:style w:type="paragraph" w:customStyle="1" w:styleId="310">
    <w:name w:val="Основной текст 31"/>
    <w:basedOn w:val="a"/>
    <w:rsid w:val="00AE0B00"/>
    <w:pPr>
      <w:spacing w:after="120"/>
    </w:pPr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F00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F006A"/>
    <w:rPr>
      <w:sz w:val="28"/>
      <w:lang w:eastAsia="ar-SA"/>
    </w:rPr>
  </w:style>
  <w:style w:type="paragraph" w:customStyle="1" w:styleId="ConsNormal">
    <w:name w:val="ConsNormal"/>
    <w:uiPriority w:val="99"/>
    <w:rsid w:val="00FF006A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5042A"/>
    <w:rPr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rsid w:val="00F30E0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F30E0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6">
    <w:name w:val="Hyperlink"/>
    <w:uiPriority w:val="99"/>
    <w:semiHidden/>
    <w:unhideWhenUsed/>
    <w:rsid w:val="00F30E04"/>
    <w:rPr>
      <w:color w:val="0000FF"/>
      <w:u w:val="single"/>
    </w:rPr>
  </w:style>
  <w:style w:type="paragraph" w:customStyle="1" w:styleId="formattext">
    <w:name w:val="format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2A6AE9"/>
    <w:pPr>
      <w:suppressAutoHyphens w:val="0"/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pboth1">
    <w:name w:val="pboth1"/>
    <w:basedOn w:val="a"/>
    <w:rsid w:val="00F46DDA"/>
    <w:pPr>
      <w:suppressAutoHyphens w:val="0"/>
      <w:spacing w:before="100" w:beforeAutospacing="1" w:after="180" w:line="330" w:lineRule="atLeast"/>
      <w:jc w:val="both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652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1C084C"/>
    <w:rPr>
      <w:sz w:val="28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1C084C"/>
    <w:rPr>
      <w:sz w:val="28"/>
      <w:lang w:eastAsia="ar-SA"/>
    </w:rPr>
  </w:style>
  <w:style w:type="character" w:styleId="ad">
    <w:name w:val="Strong"/>
    <w:basedOn w:val="a0"/>
    <w:uiPriority w:val="22"/>
    <w:qFormat/>
    <w:rsid w:val="0077105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82D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2DA5"/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654E86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HTML">
    <w:name w:val="HTML Preformatted"/>
    <w:basedOn w:val="a"/>
    <w:link w:val="HTML0"/>
    <w:rsid w:val="00654E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54E86"/>
    <w:rPr>
      <w:rFonts w:ascii="Courier New" w:hAnsi="Courier New" w:cs="Courier New"/>
      <w:lang w:eastAsia="ar-SA"/>
    </w:rPr>
  </w:style>
  <w:style w:type="paragraph" w:customStyle="1" w:styleId="docdata">
    <w:name w:val="docdata"/>
    <w:aliases w:val="docy,v5,1252,bqiaagaaeyqcaaagiaiaaaobbaaaby8eaaaaaaaaaaaaaaaaaaaaaaaaaaaaaaaaaaaaaaaaaaaaaaaaaaaaaaaaaaaaaaaaaaaaaaaaaaaaaaaaaaaaaaaaaaaaaaaaaaaaaaaaaaaaaaaaaaaaaaaaaaaaaaaaaaaaaaaaaaaaaaaaaaaaaaaaaaaaaaaaaaaaaaaaaaaaaaaaaaaaaaaaaaaaaaaaaaaaaaaa"/>
    <w:basedOn w:val="a"/>
    <w:rsid w:val="00AB7A8E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84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8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19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7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07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27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3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8787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5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90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07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5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6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7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4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048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5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23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26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43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3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47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9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68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6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76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13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72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9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7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67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03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09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61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08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1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32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77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91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18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14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50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2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66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67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26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9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25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41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80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4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09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83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8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85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8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41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5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25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03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74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50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7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16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21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5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93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3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093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18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CE25C-8BD0-4A93-B467-AFB625261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4863</Words>
  <Characters>27724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Matyashova</cp:lastModifiedBy>
  <cp:revision>8</cp:revision>
  <cp:lastPrinted>2025-02-03T08:14:00Z</cp:lastPrinted>
  <dcterms:created xsi:type="dcterms:W3CDTF">2026-03-17T13:10:00Z</dcterms:created>
  <dcterms:modified xsi:type="dcterms:W3CDTF">2026-03-20T06:46:00Z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